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49" w:rsidRPr="00716C9D" w:rsidRDefault="00651849" w:rsidP="00651849">
      <w:pPr>
        <w:pageBreakBefore/>
        <w:shd w:val="clear" w:color="auto" w:fill="FFFFFF"/>
        <w:tabs>
          <w:tab w:val="left" w:pos="15480"/>
        </w:tabs>
        <w:autoSpaceDE w:val="0"/>
        <w:jc w:val="center"/>
        <w:rPr>
          <w:b/>
          <w:bCs/>
          <w:color w:val="000000"/>
          <w:sz w:val="28"/>
        </w:rPr>
      </w:pPr>
      <w:r w:rsidRPr="00C92025">
        <w:rPr>
          <w:b/>
          <w:bCs/>
          <w:color w:val="000000"/>
          <w:sz w:val="28"/>
        </w:rPr>
        <w:t>Календарно</w:t>
      </w:r>
      <w:r>
        <w:rPr>
          <w:b/>
          <w:bCs/>
          <w:color w:val="000000"/>
          <w:sz w:val="28"/>
        </w:rPr>
        <w:t xml:space="preserve">-тематический  план </w:t>
      </w:r>
      <w:r w:rsidR="00043282">
        <w:rPr>
          <w:b/>
          <w:bCs/>
          <w:color w:val="000000"/>
          <w:sz w:val="28"/>
        </w:rPr>
        <w:t xml:space="preserve"> «Всеобщая  история»</w:t>
      </w:r>
    </w:p>
    <w:p w:rsidR="00651849" w:rsidRPr="00443F53" w:rsidRDefault="00651849" w:rsidP="00651849">
      <w:pPr>
        <w:shd w:val="clear" w:color="auto" w:fill="FFFFFF"/>
        <w:autoSpaceDE w:val="0"/>
        <w:jc w:val="center"/>
      </w:pPr>
    </w:p>
    <w:tbl>
      <w:tblPr>
        <w:tblW w:w="1579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7"/>
        <w:gridCol w:w="9"/>
        <w:gridCol w:w="1995"/>
        <w:gridCol w:w="865"/>
        <w:gridCol w:w="1091"/>
        <w:gridCol w:w="34"/>
        <w:gridCol w:w="15"/>
        <w:gridCol w:w="7"/>
        <w:gridCol w:w="953"/>
        <w:gridCol w:w="183"/>
        <w:gridCol w:w="2827"/>
        <w:gridCol w:w="7"/>
        <w:gridCol w:w="67"/>
        <w:gridCol w:w="74"/>
        <w:gridCol w:w="9"/>
        <w:gridCol w:w="2527"/>
        <w:gridCol w:w="14"/>
        <w:gridCol w:w="1971"/>
        <w:gridCol w:w="10"/>
        <w:gridCol w:w="1118"/>
        <w:gridCol w:w="218"/>
        <w:gridCol w:w="944"/>
        <w:gridCol w:w="6"/>
        <w:gridCol w:w="340"/>
      </w:tblGrid>
      <w:tr w:rsidR="00651849" w:rsidRPr="00443F53" w:rsidTr="000D09CA">
        <w:trPr>
          <w:trHeight w:val="828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 урока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Коли-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чество</w:t>
            </w:r>
            <w:proofErr w:type="spellEnd"/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часов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урока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Форма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урока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67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Элементы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содержания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4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Требования  </w:t>
            </w:r>
            <w:proofErr w:type="gramStart"/>
            <w:r>
              <w:rPr>
                <w:b/>
                <w:bCs/>
                <w:color w:val="000000"/>
              </w:rPr>
              <w:t>к</w:t>
            </w:r>
            <w:proofErr w:type="gramEnd"/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уровню  </w:t>
            </w:r>
            <w:proofErr w:type="spellStart"/>
            <w:r>
              <w:rPr>
                <w:b/>
                <w:bCs/>
                <w:color w:val="000000"/>
              </w:rPr>
              <w:t>подготов</w:t>
            </w:r>
            <w:proofErr w:type="spellEnd"/>
            <w:r>
              <w:rPr>
                <w:b/>
                <w:bCs/>
                <w:color w:val="000000"/>
              </w:rPr>
              <w:t>-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ки</w:t>
            </w:r>
            <w:proofErr w:type="spellEnd"/>
            <w:r>
              <w:rPr>
                <w:b/>
                <w:bCs/>
                <w:color w:val="000000"/>
              </w:rPr>
              <w:t xml:space="preserve">  обучающихся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(результат)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 контроля.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Измерители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Дата  проведения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51849" w:rsidRDefault="00651849" w:rsidP="000D09CA">
            <w:pPr>
              <w:suppressAutoHyphens w:val="0"/>
              <w:spacing w:after="200" w:line="276" w:lineRule="auto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uppressAutoHyphens w:val="0"/>
              <w:spacing w:after="200" w:line="276" w:lineRule="auto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651849" w:rsidRPr="00443F53" w:rsidTr="000D09CA">
        <w:trPr>
          <w:trHeight w:val="1440"/>
        </w:trPr>
        <w:tc>
          <w:tcPr>
            <w:tcW w:w="5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6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плану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Факти</w:t>
            </w:r>
            <w:proofErr w:type="spellEnd"/>
            <w:r>
              <w:rPr>
                <w:b/>
                <w:bCs/>
                <w:color w:val="000000"/>
              </w:rPr>
              <w:t>-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чески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</w:tr>
      <w:tr w:rsidR="00651849" w:rsidRPr="00443F53" w:rsidTr="000D09CA">
        <w:trPr>
          <w:trHeight w:val="1500"/>
        </w:trPr>
        <w:tc>
          <w:tcPr>
            <w:tcW w:w="15445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1849" w:rsidRPr="00EF6FA0" w:rsidRDefault="00651849" w:rsidP="000D09CA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  <w:r w:rsidRPr="00443F53">
              <w:rPr>
                <w:b/>
                <w:bCs/>
                <w:color w:val="000000"/>
              </w:rPr>
              <w:t>Раздел 1.Мир в</w:t>
            </w:r>
            <w:r>
              <w:rPr>
                <w:b/>
                <w:bCs/>
                <w:color w:val="000000"/>
              </w:rPr>
              <w:t xml:space="preserve"> индустриальную эпоху: конец </w:t>
            </w:r>
            <w:r>
              <w:rPr>
                <w:b/>
                <w:bCs/>
                <w:color w:val="000000"/>
                <w:lang w:val="en-US"/>
              </w:rPr>
              <w:t>XIX</w:t>
            </w:r>
            <w:r>
              <w:rPr>
                <w:b/>
                <w:bCs/>
                <w:color w:val="000000"/>
              </w:rPr>
              <w:t xml:space="preserve">– середина </w:t>
            </w:r>
            <w:r>
              <w:rPr>
                <w:b/>
                <w:bCs/>
                <w:color w:val="000000"/>
                <w:lang w:val="en-US"/>
              </w:rPr>
              <w:t>XX</w:t>
            </w:r>
            <w:r w:rsidRPr="00CC159B">
              <w:rPr>
                <w:b/>
                <w:bCs/>
                <w:color w:val="000000"/>
              </w:rPr>
              <w:t xml:space="preserve"> </w:t>
            </w:r>
            <w:r w:rsidRPr="00443F53">
              <w:rPr>
                <w:b/>
                <w:bCs/>
                <w:color w:val="000000"/>
              </w:rPr>
              <w:t>века</w:t>
            </w:r>
            <w:r w:rsidRPr="00EF6FA0">
              <w:rPr>
                <w:b/>
                <w:bCs/>
                <w:color w:val="000000"/>
              </w:rPr>
              <w:t xml:space="preserve"> (10</w:t>
            </w:r>
            <w:r>
              <w:rPr>
                <w:b/>
                <w:bCs/>
                <w:color w:val="000000"/>
              </w:rPr>
              <w:t xml:space="preserve"> часов).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</w:tc>
      </w:tr>
      <w:tr w:rsidR="00651849" w:rsidRPr="00443F53" w:rsidTr="000D09CA">
        <w:trPr>
          <w:trHeight w:val="165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iCs/>
                <w:color w:val="000000"/>
              </w:rPr>
            </w:pPr>
            <w:r w:rsidRPr="00443F53">
              <w:rPr>
                <w:iCs/>
                <w:color w:val="000000"/>
              </w:rPr>
              <w:t>1.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Второй технологический переворот и становление индустриального производства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изучения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нового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материа-ла</w:t>
            </w:r>
            <w:proofErr w:type="spellEnd"/>
            <w:proofErr w:type="gramEnd"/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Лекция</w:t>
            </w:r>
          </w:p>
        </w:tc>
        <w:tc>
          <w:tcPr>
            <w:tcW w:w="2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443F53">
              <w:rPr>
                <w:color w:val="000000"/>
              </w:rPr>
              <w:t>От Новой истории к Новейшей истории: пути развития индустриального общества. Научно-технический  прогресс в конце XIX - последней  трети  XX  Проблема периодизации НТР</w:t>
            </w:r>
            <w:proofErr w:type="gramStart"/>
            <w:r w:rsidRPr="00443F53">
              <w:rPr>
                <w:color w:val="000000"/>
              </w:rPr>
              <w:t xml:space="preserve"> .</w:t>
            </w:r>
            <w:proofErr w:type="gramEnd"/>
            <w:r w:rsidRPr="00443F53">
              <w:rPr>
                <w:color w:val="000000"/>
              </w:rPr>
              <w:t xml:space="preserve">Циклы экономического развития стран Запада 19 – 20 веке .От монополистического капитализма к смешанной экономике. Эволюция собственности, трудовых отношений и предпринимательства. Изменение социальной </w:t>
            </w:r>
            <w:r w:rsidRPr="00443F53">
              <w:rPr>
                <w:color w:val="000000"/>
              </w:rPr>
              <w:lastRenderedPageBreak/>
              <w:t>структуры индустриального общества.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Знать термины и понятия, характеризующие целостность исторического процесса: промышленно-финансовые группы. Составление таблицы: «Достижения научно технического прогресса в 20 веке» и составление схемы «Основные этапы исторического развития»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Ответы на вопросы </w:t>
            </w:r>
            <w:proofErr w:type="spellStart"/>
            <w:proofErr w:type="gramStart"/>
            <w:r w:rsidRPr="00443F53">
              <w:rPr>
                <w:color w:val="000000"/>
              </w:rPr>
              <w:t>пара</w:t>
            </w:r>
            <w:r>
              <w:rPr>
                <w:color w:val="000000"/>
              </w:rPr>
              <w:t>-</w:t>
            </w:r>
            <w:r w:rsidRPr="00443F53">
              <w:rPr>
                <w:color w:val="000000"/>
              </w:rPr>
              <w:t>графа</w:t>
            </w:r>
            <w:proofErr w:type="spellEnd"/>
            <w:proofErr w:type="gramEnd"/>
            <w:r w:rsidRPr="00443F53">
              <w:rPr>
                <w:color w:val="000000"/>
              </w:rPr>
              <w:t>. Составление те</w:t>
            </w:r>
            <w:r w:rsidRPr="00443F53">
              <w:rPr>
                <w:color w:val="000000"/>
              </w:rPr>
              <w:softHyphen/>
              <w:t>зисов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</w:p>
        </w:tc>
      </w:tr>
      <w:tr w:rsidR="00651849" w:rsidRPr="00443F53" w:rsidTr="000D09CA">
        <w:trPr>
          <w:trHeight w:val="1227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  <w:r w:rsidRPr="00443F53">
              <w:lastRenderedPageBreak/>
              <w:t>2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t>Модернизация в странах Европы, США и Японии.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 xml:space="preserve">    2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t>Кризис классических идеологий на рубеже19 – 20 веков и поиск новых моделей общественного развития. Социальный либерализм, социал-демократия, христианская демократия. Демократизация общественно политической жизни и развитие правового государства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t>Знать факты, явления, понятия, характеризующие империалистическую политику. Уметь оперировать понятиями. Характеризовать развитие стран Запада, сравнивать пути модернизации. Составить и проанализировать таблицу «Изменение удельного веса ведущих индустриальных стран  в мировом промышленном производстве.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Работа с картой, подбор стати</w:t>
            </w:r>
            <w:r w:rsidRPr="00443F53">
              <w:rPr>
                <w:color w:val="000000"/>
              </w:rPr>
              <w:softHyphen/>
              <w:t>стических мате</w:t>
            </w:r>
            <w:r w:rsidRPr="00443F53">
              <w:rPr>
                <w:color w:val="000000"/>
              </w:rPr>
              <w:softHyphen/>
              <w:t xml:space="preserve">риалов. 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346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</w:p>
        </w:tc>
      </w:tr>
      <w:tr w:rsidR="00651849" w:rsidRPr="00443F53" w:rsidTr="000D09CA">
        <w:trPr>
          <w:trHeight w:val="534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3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Пути развития народов Азии, Африки и Латинской Америки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Урок-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презента-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ция</w:t>
            </w:r>
            <w:proofErr w:type="spellEnd"/>
          </w:p>
        </w:tc>
        <w:tc>
          <w:tcPr>
            <w:tcW w:w="2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  <w:lang w:eastAsia="ru-RU"/>
              </w:rPr>
              <w:t>Колониальный раздел мира и колониальные империи, неравноправные договора, доктрина «открытых дверей» и «Монро»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 xml:space="preserve">Сформировать свои мировоззренческие взгляды и принципы, уметь соотносить их с исторически возникшими мировоззренческими </w:t>
            </w:r>
            <w:r w:rsidRPr="00443F53">
              <w:rPr>
                <w:bCs/>
                <w:color w:val="000000"/>
              </w:rPr>
              <w:lastRenderedPageBreak/>
              <w:t>системами, идеологическими теориями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Дискутировать о влиянии колониализма на развитие покорённых народов. Проанализировать таблицу «Последствия колониализма»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lastRenderedPageBreak/>
              <w:t>Подготовка со</w:t>
            </w:r>
            <w:r w:rsidRPr="00443F53">
              <w:rPr>
                <w:bCs/>
                <w:color w:val="000000"/>
              </w:rPr>
              <w:softHyphen/>
              <w:t>общений, пре</w:t>
            </w:r>
            <w:r w:rsidRPr="00443F53">
              <w:rPr>
                <w:bCs/>
                <w:color w:val="000000"/>
              </w:rPr>
              <w:softHyphen/>
              <w:t>зентаций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627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lastRenderedPageBreak/>
              <w:t>4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Державное соперничество и</w:t>
            </w:r>
            <w:proofErr w:type="gramStart"/>
            <w:r w:rsidRPr="00443F53">
              <w:rPr>
                <w:bCs/>
                <w:color w:val="000000"/>
              </w:rPr>
              <w:t xml:space="preserve"> П</w:t>
            </w:r>
            <w:proofErr w:type="gramEnd"/>
            <w:r w:rsidRPr="00443F53">
              <w:rPr>
                <w:bCs/>
                <w:color w:val="000000"/>
              </w:rPr>
              <w:t xml:space="preserve">ервая мировая война. 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Урок-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презента-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ция</w:t>
            </w:r>
            <w:proofErr w:type="spellEnd"/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 xml:space="preserve">Основные этапы развития системы международных отношений в конце19-середине 20 веков. Мировые войны в истории человечества </w:t>
            </w:r>
            <w:proofErr w:type="gramStart"/>
            <w:r w:rsidRPr="00443F53">
              <w:rPr>
                <w:bCs/>
                <w:color w:val="000000"/>
              </w:rPr>
              <w:t>:С</w:t>
            </w:r>
            <w:proofErr w:type="gramEnd"/>
            <w:r w:rsidRPr="00443F53">
              <w:rPr>
                <w:bCs/>
                <w:color w:val="000000"/>
              </w:rPr>
              <w:t>оциально-психологические, демографические, экономические и политические причины и последствия .Политические отношения между развитыми странами Причины и характер войны в Европе. Превращение войны в мировую.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Уметь работать со словарем, с различными источниками информации</w:t>
            </w:r>
            <w:proofErr w:type="gramStart"/>
            <w:r w:rsidRPr="00443F53">
              <w:rPr>
                <w:bCs/>
                <w:color w:val="000000"/>
              </w:rPr>
              <w:t xml:space="preserve"> Д</w:t>
            </w:r>
            <w:proofErr w:type="gramEnd"/>
            <w:r w:rsidRPr="00443F53">
              <w:rPr>
                <w:bCs/>
                <w:color w:val="000000"/>
              </w:rPr>
              <w:t>искутировать о характере и виновниках войны.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bCs/>
                <w:color w:val="000000"/>
              </w:rPr>
              <w:t>Подготовить рефераты или презентации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1153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Реформы и революции в общественном развитии после</w:t>
            </w:r>
            <w:proofErr w:type="gramStart"/>
            <w:r w:rsidRPr="00443F53">
              <w:rPr>
                <w:color w:val="000000"/>
              </w:rPr>
              <w:t xml:space="preserve"> П</w:t>
            </w:r>
            <w:proofErr w:type="gramEnd"/>
            <w:r w:rsidRPr="00443F53">
              <w:rPr>
                <w:color w:val="000000"/>
              </w:rPr>
              <w:t>ервой мировой войны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практи</w:t>
            </w:r>
            <w:proofErr w:type="spellEnd"/>
            <w:r>
              <w:rPr>
                <w:color w:val="000000"/>
              </w:rPr>
              <w:t>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кум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Формы социальных отношений и их национальная специфика. Социал-демократическое движение, его ревизионистское и революционное течения.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Уметь работать с раз</w:t>
            </w:r>
            <w:r w:rsidRPr="00443F53">
              <w:rPr>
                <w:color w:val="000000"/>
              </w:rPr>
              <w:softHyphen/>
              <w:t>личными источниками информации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Анализ  источников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</w:p>
        </w:tc>
      </w:tr>
      <w:tr w:rsidR="00651849" w:rsidRPr="00443F53" w:rsidTr="000D09CA">
        <w:trPr>
          <w:trHeight w:val="1059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6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Эволюция либеральной демократии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Лекция-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диспут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Демократизация общественно политической жизни и рост активности гражданского общества в странах Запада.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Уметь работать со справочной литературой, обрабатывать статистический материал, анализировать и сравнивать. Установить причины активной социальной политики.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Вопросы  и  задания учебника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767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 7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Фашизм в Италии и Герман</w:t>
            </w:r>
            <w:r>
              <w:rPr>
                <w:color w:val="000000"/>
              </w:rPr>
              <w:t xml:space="preserve">ии. Тоталитаризм как феномен  </w:t>
            </w:r>
            <w:r>
              <w:rPr>
                <w:color w:val="000000"/>
                <w:lang w:val="en-US"/>
              </w:rPr>
              <w:t>XX</w:t>
            </w:r>
            <w:r w:rsidRPr="00CC159B">
              <w:rPr>
                <w:color w:val="000000"/>
              </w:rPr>
              <w:t xml:space="preserve"> </w:t>
            </w:r>
            <w:r w:rsidRPr="00443F53">
              <w:rPr>
                <w:color w:val="000000"/>
              </w:rPr>
              <w:t>века.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изучения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нового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материала</w:t>
            </w: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семинар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 Особенности внутренней политики гитлеровского режима</w:t>
            </w:r>
            <w:proofErr w:type="gramStart"/>
            <w:r w:rsidRPr="00443F53">
              <w:rPr>
                <w:color w:val="000000"/>
              </w:rPr>
              <w:t xml:space="preserve"> .</w:t>
            </w:r>
            <w:proofErr w:type="gramEnd"/>
            <w:r w:rsidRPr="00443F53">
              <w:rPr>
                <w:color w:val="000000"/>
              </w:rPr>
              <w:t>Завоевательная программа фашизма и холокост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Уметь работать с дополнительной литературой</w:t>
            </w:r>
            <w:r>
              <w:rPr>
                <w:color w:val="000000"/>
              </w:rPr>
              <w:t xml:space="preserve">. </w:t>
            </w:r>
            <w:r w:rsidRPr="00443F53">
              <w:rPr>
                <w:color w:val="000000"/>
              </w:rPr>
              <w:t>Выявлять характерные черты, причины исторического события. Умение раскрывать общие  и особенные черты фашизма в Италии и Германии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443F53">
              <w:rPr>
                <w:color w:val="000000"/>
              </w:rPr>
              <w:t>ообщения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96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8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Проблемы войны и мира в 20</w:t>
            </w:r>
            <w:r w:rsidRPr="00EF6FA0">
              <w:rPr>
                <w:color w:val="000000"/>
              </w:rPr>
              <w:t xml:space="preserve"> </w:t>
            </w:r>
            <w:r w:rsidRPr="00443F53">
              <w:rPr>
                <w:color w:val="000000"/>
              </w:rPr>
              <w:t>годы. Милитаризм и  пацифизм.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диспут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Конфликт между странами Антанты и Советской Россией. Лига наций и</w:t>
            </w:r>
            <w:r>
              <w:rPr>
                <w:color w:val="000000"/>
              </w:rPr>
              <w:t xml:space="preserve"> создание </w:t>
            </w:r>
            <w:proofErr w:type="spellStart"/>
            <w:proofErr w:type="gramStart"/>
            <w:r>
              <w:rPr>
                <w:color w:val="000000"/>
              </w:rPr>
              <w:t>Версальско</w:t>
            </w:r>
            <w:proofErr w:type="spellEnd"/>
            <w:r>
              <w:rPr>
                <w:color w:val="000000"/>
              </w:rPr>
              <w:t>- Вашингтон</w:t>
            </w:r>
            <w:r w:rsidRPr="00443F53">
              <w:rPr>
                <w:color w:val="000000"/>
              </w:rPr>
              <w:t>ской</w:t>
            </w:r>
            <w:proofErr w:type="gramEnd"/>
            <w:r w:rsidRPr="00443F53">
              <w:rPr>
                <w:color w:val="000000"/>
              </w:rPr>
              <w:t xml:space="preserve"> системы.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Уметь работать с раз</w:t>
            </w:r>
            <w:r w:rsidRPr="00443F53">
              <w:rPr>
                <w:color w:val="000000"/>
              </w:rPr>
              <w:softHyphen/>
              <w:t>личными источниками информации и в частности с  документами. Умение проанализировать послевоенное развитие международных отношений 1920 годов</w:t>
            </w:r>
            <w:proofErr w:type="gramStart"/>
            <w:r w:rsidRPr="00443F53">
              <w:rPr>
                <w:color w:val="000000"/>
              </w:rPr>
              <w:t xml:space="preserve"> .</w:t>
            </w:r>
            <w:proofErr w:type="gramEnd"/>
            <w:r w:rsidRPr="00443F53">
              <w:rPr>
                <w:color w:val="000000"/>
              </w:rPr>
              <w:t xml:space="preserve">Обсудить вопрос о причинах роста пацифистских настроений и их </w:t>
            </w:r>
            <w:r w:rsidRPr="00443F53">
              <w:rPr>
                <w:color w:val="000000"/>
              </w:rPr>
              <w:lastRenderedPageBreak/>
              <w:t>влияния  на политику стран Запада.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Работа с доку</w:t>
            </w:r>
            <w:r w:rsidRPr="00443F53">
              <w:rPr>
                <w:color w:val="000000"/>
              </w:rPr>
              <w:softHyphen/>
              <w:t>ментами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96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9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Международные отношения в 1930 годы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рованный</w:t>
            </w:r>
            <w:proofErr w:type="spellEnd"/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диспут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Очаги военной опасности в Азии и Европе Теория и практика создания системы коллективной безопасности  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Использовать принципы причинно-следственного и пространственного анализа для изучения исторических процессов и явлений. Дискутировать о сути политики «умиротворения агрессора. Обобщить мотивы </w:t>
            </w:r>
            <w:proofErr w:type="spellStart"/>
            <w:proofErr w:type="gramStart"/>
            <w:r w:rsidRPr="00443F53">
              <w:rPr>
                <w:color w:val="000000"/>
              </w:rPr>
              <w:t>советско</w:t>
            </w:r>
            <w:proofErr w:type="spellEnd"/>
            <w:r w:rsidRPr="00443F53">
              <w:rPr>
                <w:color w:val="000000"/>
              </w:rPr>
              <w:t xml:space="preserve"> германского</w:t>
            </w:r>
            <w:proofErr w:type="gramEnd"/>
            <w:r w:rsidRPr="00443F53">
              <w:rPr>
                <w:color w:val="000000"/>
              </w:rPr>
              <w:t xml:space="preserve"> сближения в 1939году.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BD7AC9" w:rsidRDefault="00651849" w:rsidP="000D09CA">
            <w:pPr>
              <w:shd w:val="clear" w:color="auto" w:fill="FFFFFF"/>
              <w:autoSpaceDE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Экспресс- опрос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96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10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Административ-ная</w:t>
            </w:r>
            <w:proofErr w:type="spellEnd"/>
            <w:proofErr w:type="gramEnd"/>
            <w:r>
              <w:rPr>
                <w:color w:val="000000"/>
              </w:rPr>
              <w:t xml:space="preserve">  контрольная  работа.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Вторая мировая и Великая Отечественная война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uppressAutoHyphens w:val="0"/>
              <w:spacing w:line="276" w:lineRule="auto"/>
              <w:rPr>
                <w:color w:val="000000"/>
              </w:rPr>
            </w:pPr>
          </w:p>
          <w:p w:rsidR="00651849" w:rsidRDefault="00651849" w:rsidP="000D09CA">
            <w:pPr>
              <w:suppressAutoHyphens w:val="0"/>
              <w:spacing w:line="27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Урок-презен</w:t>
            </w:r>
            <w:proofErr w:type="spellEnd"/>
            <w:r>
              <w:rPr>
                <w:color w:val="000000"/>
              </w:rPr>
              <w:t>-</w:t>
            </w:r>
          </w:p>
          <w:p w:rsidR="00651849" w:rsidRDefault="00651849" w:rsidP="000D09CA">
            <w:pPr>
              <w:suppressAutoHyphens w:val="0"/>
              <w:spacing w:line="27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ция</w:t>
            </w:r>
            <w:proofErr w:type="spellEnd"/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Основные этапы военных действий.  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Умение работать  с картой схемами и терминами</w:t>
            </w:r>
            <w:proofErr w:type="gramStart"/>
            <w:r w:rsidRPr="00443F53">
              <w:rPr>
                <w:color w:val="000000"/>
              </w:rPr>
              <w:t xml:space="preserve">  Р</w:t>
            </w:r>
            <w:proofErr w:type="gramEnd"/>
            <w:r w:rsidRPr="00443F53">
              <w:rPr>
                <w:color w:val="000000"/>
              </w:rPr>
              <w:t xml:space="preserve">ассматривать исторический процесс в его развитии и взаимосвязи. Объяснять сущность перемен в </w:t>
            </w:r>
            <w:proofErr w:type="spellStart"/>
            <w:proofErr w:type="gramStart"/>
            <w:r w:rsidRPr="00443F53">
              <w:rPr>
                <w:color w:val="000000"/>
              </w:rPr>
              <w:t>советско</w:t>
            </w:r>
            <w:proofErr w:type="spellEnd"/>
            <w:r w:rsidRPr="00443F53">
              <w:rPr>
                <w:color w:val="000000"/>
              </w:rPr>
              <w:t xml:space="preserve"> германских</w:t>
            </w:r>
            <w:proofErr w:type="gramEnd"/>
            <w:r w:rsidRPr="00443F53">
              <w:rPr>
                <w:color w:val="000000"/>
              </w:rPr>
              <w:t xml:space="preserve"> отношениях, характеризовать военные действия 1942-43 годов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Тестирование.</w:t>
            </w:r>
          </w:p>
          <w:p w:rsidR="00651849" w:rsidRPr="00BD7AC9" w:rsidRDefault="00651849" w:rsidP="000D09CA">
            <w:pPr>
              <w:shd w:val="clear" w:color="auto" w:fill="FFFFFF"/>
              <w:autoSpaceDE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Экспресс-опрос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423"/>
        </w:trPr>
        <w:tc>
          <w:tcPr>
            <w:tcW w:w="1579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2.Человечество  на  рубеже  новой  эры.  (14 часов).</w:t>
            </w:r>
          </w:p>
        </w:tc>
      </w:tr>
      <w:tr w:rsidR="00651849" w:rsidRPr="00443F53" w:rsidTr="000D09CA">
        <w:trPr>
          <w:trHeight w:val="72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11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Ускорение научно-технического прогресса и становление глобального информационного общества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</w:t>
            </w:r>
            <w:proofErr w:type="spellEnd"/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Человечество на этапе перехода к информационному обществу</w:t>
            </w:r>
            <w:proofErr w:type="gramStart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Дискуссия о постиндустриальной стадии общественного развития. Информационная революция и становление информационного общества 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Собственность, труд и творчество в информационном обществе</w:t>
            </w:r>
            <w:proofErr w:type="gramStart"/>
            <w:r w:rsidRPr="00443F53">
              <w:rPr>
                <w:color w:val="000000"/>
              </w:rPr>
              <w:t>..</w:t>
            </w:r>
            <w:proofErr w:type="gramEnd"/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Определять взаимосвязь социально-экономических и социально-политических изменений, их причины и последствия. Участвовать в обсуждении современных горизонтов научно-технического развития. Анализировать документы и точки зрения по поводу ресурсов развития информационного общества. Анализировать последствия глобализации мировой экономики, противоречий информационного общества.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Фронтальный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опрос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35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12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Начало «холодной войны» и становление двухполюсного мира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кризис индустриального общества на рубеже1960-1970 годов. Модели ускоренной модернизации в20 веке</w:t>
            </w:r>
            <w:proofErr w:type="gramStart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Историческая природа тоталитаризма и авторитаризма новейшего </w:t>
            </w: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времени. </w:t>
            </w:r>
            <w:proofErr w:type="spellStart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Маргинализация</w:t>
            </w:r>
            <w:proofErr w:type="spellEnd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общества в условиях ускоренной модернизации.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Уметь работать с документами</w:t>
            </w:r>
            <w:proofErr w:type="gramStart"/>
            <w:r w:rsidRPr="00443F53">
              <w:rPr>
                <w:color w:val="000000"/>
              </w:rPr>
              <w:t xml:space="preserve"> В</w:t>
            </w:r>
            <w:proofErr w:type="gramEnd"/>
            <w:r w:rsidRPr="00443F53">
              <w:rPr>
                <w:color w:val="000000"/>
              </w:rPr>
              <w:t xml:space="preserve">ыявлять характерные черты, причины исторического события. Обсуждать вопрос  о предпосылках «холодной войны» о геополитических, </w:t>
            </w:r>
            <w:r w:rsidRPr="00443F53">
              <w:rPr>
                <w:color w:val="000000"/>
              </w:rPr>
              <w:lastRenderedPageBreak/>
              <w:t>идеологических и с</w:t>
            </w:r>
            <w:r>
              <w:rPr>
                <w:color w:val="000000"/>
              </w:rPr>
              <w:t>убъективных факторах её начала</w:t>
            </w:r>
            <w:proofErr w:type="gramStart"/>
            <w:r>
              <w:rPr>
                <w:color w:val="000000"/>
              </w:rPr>
              <w:t xml:space="preserve"> </w:t>
            </w:r>
            <w:r w:rsidRPr="00443F53">
              <w:rPr>
                <w:color w:val="000000"/>
              </w:rPr>
              <w:t>С</w:t>
            </w:r>
            <w:proofErr w:type="gramEnd"/>
            <w:r w:rsidRPr="00443F53">
              <w:rPr>
                <w:color w:val="000000"/>
              </w:rPr>
              <w:t>равнивать политики СССР и США в Европе и Азии.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Умение состав</w:t>
            </w:r>
            <w:r w:rsidRPr="00443F53">
              <w:rPr>
                <w:color w:val="000000"/>
              </w:rPr>
              <w:softHyphen/>
              <w:t>лять тезисы по итогам лекции</w:t>
            </w:r>
            <w:r>
              <w:rPr>
                <w:color w:val="000000"/>
              </w:rPr>
              <w:t>.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2535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13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От разрядки к завершению «холодной войны»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практи</w:t>
            </w:r>
            <w:proofErr w:type="spellEnd"/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кум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Разрядка и её значение. «Новое политическое мышление» и завершение «холодной войны»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3F53">
              <w:rPr>
                <w:rFonts w:ascii="Times New Roman" w:hAnsi="Times New Roman" w:cs="Times New Roman"/>
                <w:sz w:val="24"/>
                <w:szCs w:val="24"/>
              </w:rPr>
              <w:t>Уметь работать с учебником, составлять сложный план. Анализировать суть разрядки и её кульминации – Хельсинских соглашений, причин срыва разрядки.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</w:pPr>
            <w:r w:rsidRPr="00443F53">
              <w:rPr>
                <w:color w:val="000000"/>
              </w:rPr>
              <w:t>Работа со ста</w:t>
            </w:r>
            <w:r w:rsidRPr="00443F53">
              <w:rPr>
                <w:color w:val="000000"/>
              </w:rPr>
              <w:softHyphen/>
              <w:t>тистическим материалом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716C9D" w:rsidTr="000D09CA">
        <w:trPr>
          <w:trHeight w:val="486"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16C9D">
              <w:rPr>
                <w:color w:val="000000"/>
              </w:rPr>
              <w:t>14.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16C9D">
              <w:rPr>
                <w:color w:val="000000"/>
              </w:rPr>
              <w:t xml:space="preserve">Страны Западной Европы и США </w:t>
            </w:r>
            <w:proofErr w:type="gramStart"/>
            <w:r w:rsidRPr="00716C9D">
              <w:rPr>
                <w:color w:val="000000"/>
              </w:rPr>
              <w:t>в первые</w:t>
            </w:r>
            <w:proofErr w:type="gramEnd"/>
            <w:r w:rsidRPr="00716C9D">
              <w:rPr>
                <w:color w:val="000000"/>
              </w:rPr>
              <w:t xml:space="preserve"> послевоенные десятилетия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16C9D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16C9D">
              <w:rPr>
                <w:color w:val="000000"/>
              </w:rPr>
              <w:t>Комбинированный</w:t>
            </w:r>
          </w:p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16C9D">
              <w:rPr>
                <w:color w:val="000000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716C9D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</w:t>
            </w:r>
            <w:proofErr w:type="spellStart"/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Технократизм</w:t>
            </w:r>
            <w:proofErr w:type="spellEnd"/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 и иррацион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ализм в общественном сознании </w:t>
            </w:r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18"/>
                <w:lang w:val="en-US"/>
              </w:rPr>
              <w:t xml:space="preserve">XX  </w:t>
            </w:r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века</w:t>
            </w: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716C9D" w:rsidRDefault="00651849" w:rsidP="000D09CA">
            <w:pPr>
              <w:pStyle w:val="HTML"/>
              <w:rPr>
                <w:rFonts w:ascii="Times New Roman" w:hAnsi="Times New Roman" w:cs="Times New Roman"/>
                <w:sz w:val="36"/>
                <w:szCs w:val="24"/>
              </w:rPr>
            </w:pPr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Уметь работать с раз</w:t>
            </w:r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softHyphen/>
              <w:t>личными источниками информации, комментировать причины и предпосылки перехода к социально-ориентированной рыночной экономике в развитых странах</w:t>
            </w:r>
            <w:proofErr w:type="gramStart"/>
            <w:r w:rsidRPr="00716C9D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..</w:t>
            </w:r>
            <w:proofErr w:type="gramEnd"/>
          </w:p>
          <w:p w:rsidR="00651849" w:rsidRPr="00716C9D" w:rsidRDefault="00651849" w:rsidP="000D09CA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Ответы на </w:t>
            </w:r>
            <w:proofErr w:type="spellStart"/>
            <w:proofErr w:type="gramStart"/>
            <w:r>
              <w:rPr>
                <w:color w:val="000000"/>
                <w:szCs w:val="18"/>
              </w:rPr>
              <w:t>во</w:t>
            </w:r>
            <w:r w:rsidRPr="00716C9D">
              <w:rPr>
                <w:color w:val="000000"/>
                <w:szCs w:val="18"/>
              </w:rPr>
              <w:t>про</w:t>
            </w:r>
            <w:r>
              <w:rPr>
                <w:color w:val="000000"/>
                <w:szCs w:val="18"/>
              </w:rPr>
              <w:t>-</w:t>
            </w:r>
            <w:r w:rsidRPr="00716C9D">
              <w:rPr>
                <w:color w:val="000000"/>
                <w:szCs w:val="18"/>
              </w:rPr>
              <w:t>сы</w:t>
            </w:r>
            <w:proofErr w:type="spellEnd"/>
            <w:proofErr w:type="gramEnd"/>
            <w:r w:rsidRPr="00716C9D">
              <w:rPr>
                <w:color w:val="000000"/>
                <w:szCs w:val="18"/>
              </w:rPr>
              <w:t xml:space="preserve"> и задания учебника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3B1078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642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5.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716C9D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Страны  Запада  на  рубеже  </w:t>
            </w:r>
          </w:p>
          <w:p w:rsidR="00651849" w:rsidRPr="00957BD8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>XX</w:t>
            </w:r>
            <w:r w:rsidRPr="00716C9D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XXI</w:t>
            </w:r>
            <w:r>
              <w:rPr>
                <w:color w:val="000000"/>
              </w:rPr>
              <w:t xml:space="preserve"> веков.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диспут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«Особенности современных социально-экономических процессов в странах Запада и Востока. Глобализация общественного развития на рубеже 20-21 века. Интернационализация экономики и формирование единого информационного пространства</w:t>
            </w:r>
            <w:proofErr w:type="gramStart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Неоконсервативная</w:t>
            </w:r>
            <w:proofErr w:type="spellEnd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революция».Современная идеология «третьего пути».Антиглобализм. Молодёжное, антивоенное, экологическое феминистское движения. Проблема политического терроризма.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Работа с картой, схемами, документами</w:t>
            </w:r>
            <w:proofErr w:type="gramStart"/>
            <w:r w:rsidRPr="00443F53">
              <w:rPr>
                <w:color w:val="000000"/>
              </w:rPr>
              <w:t xml:space="preserve"> П</w:t>
            </w:r>
            <w:proofErr w:type="gramEnd"/>
            <w:r w:rsidRPr="00443F53">
              <w:rPr>
                <w:color w:val="000000"/>
              </w:rPr>
              <w:t xml:space="preserve">редставлять результаты в виде таблицы Анализировать особенности </w:t>
            </w:r>
            <w:proofErr w:type="spellStart"/>
            <w:r w:rsidRPr="00443F53">
              <w:rPr>
                <w:color w:val="000000"/>
              </w:rPr>
              <w:t>неоконсервативной</w:t>
            </w:r>
            <w:proofErr w:type="spellEnd"/>
            <w:r w:rsidRPr="00443F53">
              <w:rPr>
                <w:color w:val="000000"/>
              </w:rPr>
              <w:t xml:space="preserve"> идеологии и политики. Модели экономической модернизации стран Запада в 1980 годы и её социальных </w:t>
            </w:r>
            <w:proofErr w:type="spellStart"/>
            <w:r w:rsidRPr="00443F53">
              <w:rPr>
                <w:color w:val="000000"/>
              </w:rPr>
              <w:t>последстввий</w:t>
            </w:r>
            <w:proofErr w:type="spellEnd"/>
            <w:r w:rsidRPr="00443F53">
              <w:rPr>
                <w:color w:val="000000"/>
              </w:rPr>
              <w:t>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Ответы на во</w:t>
            </w:r>
            <w:r w:rsidRPr="00443F53">
              <w:rPr>
                <w:color w:val="000000"/>
              </w:rPr>
              <w:softHyphen/>
              <w:t>просы и задания учебника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88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>6.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Интеграция в Западной Европе и Северной Америке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957BD8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Интеграционные и дезинтеграционные процессы в </w:t>
            </w:r>
            <w:proofErr w:type="spellStart"/>
            <w:proofErr w:type="gramStart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ционном</w:t>
            </w:r>
            <w:proofErr w:type="spellEnd"/>
            <w:proofErr w:type="gramEnd"/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мире. Кризис полити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ческой идеологии на рубеже  </w:t>
            </w:r>
            <w:r w:rsidRPr="00443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95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51849" w:rsidRPr="00957BD8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95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веков.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CC159B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Определять взаимосвязь </w:t>
            </w:r>
            <w:proofErr w:type="spellStart"/>
            <w:proofErr w:type="gramStart"/>
            <w:r w:rsidRPr="00443F53">
              <w:rPr>
                <w:color w:val="000000"/>
              </w:rPr>
              <w:t>социально-экономиче</w:t>
            </w:r>
            <w:r>
              <w:rPr>
                <w:color w:val="000000"/>
              </w:rPr>
              <w:t>-</w:t>
            </w:r>
            <w:r w:rsidRPr="00443F53">
              <w:rPr>
                <w:color w:val="000000"/>
              </w:rPr>
              <w:t>ских</w:t>
            </w:r>
            <w:proofErr w:type="spellEnd"/>
            <w:proofErr w:type="gramEnd"/>
            <w:r w:rsidRPr="00443F53">
              <w:rPr>
                <w:color w:val="000000"/>
              </w:rPr>
              <w:t xml:space="preserve"> и социально-политических </w:t>
            </w:r>
            <w:proofErr w:type="spellStart"/>
            <w:r w:rsidRPr="00443F53">
              <w:rPr>
                <w:color w:val="000000"/>
              </w:rPr>
              <w:t>изме</w:t>
            </w:r>
            <w:r>
              <w:rPr>
                <w:color w:val="000000"/>
              </w:rPr>
              <w:t>-</w:t>
            </w:r>
            <w:r w:rsidRPr="00443F53">
              <w:rPr>
                <w:color w:val="000000"/>
              </w:rPr>
              <w:t>нений</w:t>
            </w:r>
            <w:proofErr w:type="spellEnd"/>
            <w:r w:rsidRPr="00443F53">
              <w:rPr>
                <w:color w:val="000000"/>
              </w:rPr>
              <w:t xml:space="preserve">, их причины и последствия..Объяснять характер </w:t>
            </w:r>
            <w:proofErr w:type="spellStart"/>
            <w:r w:rsidRPr="00443F53">
              <w:rPr>
                <w:color w:val="000000"/>
              </w:rPr>
              <w:t>интегра</w:t>
            </w:r>
            <w:r>
              <w:rPr>
                <w:color w:val="000000"/>
              </w:rPr>
              <w:t>-</w:t>
            </w:r>
            <w:r w:rsidRPr="00443F53">
              <w:rPr>
                <w:color w:val="000000"/>
              </w:rPr>
              <w:t>ционных</w:t>
            </w:r>
            <w:proofErr w:type="spellEnd"/>
            <w:r w:rsidRPr="00443F53">
              <w:rPr>
                <w:color w:val="000000"/>
              </w:rPr>
              <w:t xml:space="preserve"> процессов в современном мире</w:t>
            </w:r>
          </w:p>
          <w:p w:rsidR="00651849" w:rsidRPr="00CC159B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651849" w:rsidRPr="00CC159B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651849" w:rsidRPr="00CC159B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651849" w:rsidRPr="00CC159B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 xml:space="preserve"> Ответы на во</w:t>
            </w:r>
            <w:r w:rsidRPr="00443F53">
              <w:rPr>
                <w:color w:val="000000"/>
              </w:rPr>
              <w:softHyphen/>
              <w:t>просы и задания учебника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88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7.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Восточная Европа во второй половине </w:t>
            </w:r>
            <w:r>
              <w:rPr>
                <w:color w:val="000000"/>
                <w:lang w:val="en-US"/>
              </w:rPr>
              <w:t>XX</w:t>
            </w:r>
            <w:r w:rsidRPr="00443F53">
              <w:rPr>
                <w:color w:val="000000"/>
              </w:rPr>
              <w:t xml:space="preserve"> века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2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Углубление противоречий в </w:t>
            </w:r>
            <w:proofErr w:type="spellStart"/>
            <w:proofErr w:type="gramStart"/>
            <w:r w:rsidRPr="00443F53">
              <w:rPr>
                <w:color w:val="000000"/>
              </w:rPr>
              <w:t>восточно</w:t>
            </w:r>
            <w:proofErr w:type="spellEnd"/>
            <w:r w:rsidRPr="00443F53">
              <w:rPr>
                <w:color w:val="000000"/>
              </w:rPr>
              <w:t>- европейских</w:t>
            </w:r>
            <w:proofErr w:type="gramEnd"/>
            <w:r w:rsidRPr="00443F53">
              <w:rPr>
                <w:color w:val="000000"/>
              </w:rPr>
              <w:t xml:space="preserve"> странах  в начале 1980 годов. Перестройка в СССР и перемены в Восточной Европе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Уметь работать с учебником, составлять сложный план, объяснять причины прихода к власти просоветских режимов, основных черт развития стран «народной демократии»</w:t>
            </w:r>
            <w:proofErr w:type="gramStart"/>
            <w:r w:rsidRPr="00443F53">
              <w:rPr>
                <w:color w:val="000000"/>
              </w:rPr>
              <w:t xml:space="preserve"> .</w:t>
            </w:r>
            <w:proofErr w:type="gramEnd"/>
            <w:r w:rsidRPr="00443F53">
              <w:rPr>
                <w:color w:val="000000"/>
              </w:rPr>
              <w:t>Анализировать кризисные явления в государствах Восточной Европы, переросших в демократические революции.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Ответы на во</w:t>
            </w:r>
            <w:r w:rsidRPr="00443F53">
              <w:rPr>
                <w:color w:val="000000"/>
              </w:rPr>
              <w:softHyphen/>
              <w:t>просы и задания учебника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1073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  <w:r>
              <w:rPr>
                <w:color w:val="000000"/>
              </w:rPr>
              <w:t>8.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Государства СНГ в мировом сообществе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семинар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Образование СНГ и проблемы интеграции на постсоветском пространстве Вооруженные конфликты в СНГ и миротворческие усилия России. Причины цветных революций</w:t>
            </w:r>
            <w:proofErr w:type="gramStart"/>
            <w:r w:rsidRPr="00443F53">
              <w:rPr>
                <w:color w:val="000000"/>
              </w:rPr>
              <w:t>..</w:t>
            </w:r>
            <w:proofErr w:type="gramEnd"/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Уметь работать с учебником, составлять сложный план, объяснять причины прихода к власти просоветских режимов, основных черт развития стран «народной демократии»</w:t>
            </w:r>
            <w:proofErr w:type="gramStart"/>
            <w:r w:rsidRPr="00443F53">
              <w:rPr>
                <w:color w:val="000000"/>
              </w:rPr>
              <w:t xml:space="preserve"> .</w:t>
            </w:r>
            <w:proofErr w:type="gramEnd"/>
            <w:r w:rsidRPr="00443F53">
              <w:rPr>
                <w:color w:val="000000"/>
              </w:rPr>
              <w:t>Анализировать кризисные явления в государствах Восточной Европы, переросших в демократические революции.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Подготовка со</w:t>
            </w:r>
            <w:r w:rsidRPr="00443F53">
              <w:rPr>
                <w:color w:val="000000"/>
              </w:rPr>
              <w:softHyphen/>
              <w:t>общений: Обобщение знаний.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651849" w:rsidRPr="00443F53" w:rsidTr="000D09CA">
        <w:trPr>
          <w:trHeight w:val="29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Китай и китайская модель развития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изучения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нового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материа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ла</w:t>
            </w:r>
            <w:proofErr w:type="spellEnd"/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Лекция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bCs/>
                <w:color w:val="000000"/>
              </w:rPr>
              <w:t>«Новые индустриальные страны» Латинской Америки и Юго-Восточной Азии: авторитаризм и демократия в политической жизни, экономические реформы. Перемены в советско-китайских отношениях. Внутренняя и внешняя политика КНР в 1950-1970 годы Внешняя политика современного Китая</w:t>
            </w:r>
          </w:p>
        </w:tc>
        <w:tc>
          <w:tcPr>
            <w:tcW w:w="26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bCs/>
                <w:color w:val="000000"/>
              </w:rPr>
              <w:t>Обобщать и структурировать пройденный материал, работать с текстом учебника. Анализировать основные этапы в развитии внешней и внутренней политики КНР, особенности модернизации страны на современном этапе развития, характер русско-китайских отношений.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t>Ответы на во</w:t>
            </w:r>
            <w:r w:rsidRPr="00443F53">
              <w:rPr>
                <w:color w:val="000000"/>
              </w:rPr>
              <w:softHyphen/>
              <w:t>просы и задания учебника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651849" w:rsidRPr="00443F53" w:rsidTr="000D09CA">
        <w:trPr>
          <w:trHeight w:val="29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Япония и новые индустриальные страны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Комбинированный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практи-кум</w:t>
            </w:r>
            <w:proofErr w:type="spellEnd"/>
            <w:proofErr w:type="gramEnd"/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bCs/>
                <w:color w:val="000000"/>
              </w:rPr>
              <w:t>Япония после</w:t>
            </w:r>
            <w:proofErr w:type="gramStart"/>
            <w:r w:rsidRPr="00443F53">
              <w:rPr>
                <w:bCs/>
                <w:color w:val="000000"/>
              </w:rPr>
              <w:t xml:space="preserve"> В</w:t>
            </w:r>
            <w:proofErr w:type="gramEnd"/>
            <w:r w:rsidRPr="00443F53">
              <w:rPr>
                <w:bCs/>
                <w:color w:val="000000"/>
              </w:rPr>
              <w:t>торой мировой войны. Поиски новой модели развития.</w:t>
            </w:r>
          </w:p>
        </w:tc>
        <w:tc>
          <w:tcPr>
            <w:tcW w:w="26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Pr="00443F53">
              <w:rPr>
                <w:bCs/>
                <w:color w:val="000000"/>
              </w:rPr>
              <w:t>аботать с текстом учебника. Анализировать документы, Характеризовать послевоенное развитие страны, обсуждать пе</w:t>
            </w:r>
            <w:r>
              <w:rPr>
                <w:bCs/>
                <w:color w:val="000000"/>
              </w:rPr>
              <w:t xml:space="preserve">рспективные роли Японии в мире  </w:t>
            </w:r>
            <w:r>
              <w:rPr>
                <w:bCs/>
                <w:color w:val="000000"/>
                <w:lang w:val="en-US"/>
              </w:rPr>
              <w:t>XXI</w:t>
            </w:r>
            <w:r w:rsidRPr="00CB7F2C">
              <w:rPr>
                <w:bCs/>
                <w:color w:val="000000"/>
              </w:rPr>
              <w:t xml:space="preserve"> </w:t>
            </w:r>
            <w:r w:rsidRPr="00443F53">
              <w:rPr>
                <w:bCs/>
                <w:color w:val="000000"/>
              </w:rPr>
              <w:t xml:space="preserve"> века.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t>Работа с доку</w:t>
            </w:r>
            <w:r w:rsidRPr="00443F53">
              <w:rPr>
                <w:color w:val="000000"/>
              </w:rPr>
              <w:softHyphen/>
              <w:t>ментами</w:t>
            </w:r>
          </w:p>
        </w:tc>
        <w:tc>
          <w:tcPr>
            <w:tcW w:w="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651849" w:rsidRPr="00443F53" w:rsidTr="000D09CA">
        <w:trPr>
          <w:trHeight w:val="29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Развивающиеся страны Азии и Африки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изучения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нового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материа-ла</w:t>
            </w:r>
            <w:proofErr w:type="spellEnd"/>
            <w:proofErr w:type="gramEnd"/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репортаж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bCs/>
                <w:color w:val="000000"/>
              </w:rPr>
              <w:t>Национально-освободительные движения и региональные особенности процесса модернизации в странах Азии и Африки</w:t>
            </w:r>
          </w:p>
        </w:tc>
        <w:tc>
          <w:tcPr>
            <w:tcW w:w="268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Определять взаимосвязь социально-экономических и социально-политических изменений, их причины и последствия. Устанавливать причинно-следственные </w:t>
            </w:r>
            <w:r w:rsidRPr="00443F53">
              <w:rPr>
                <w:color w:val="000000"/>
              </w:rPr>
              <w:lastRenderedPageBreak/>
              <w:t>связи сближения исламских стран, усиления исламского фундаментализма.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lastRenderedPageBreak/>
              <w:t>Подготовка со</w:t>
            </w:r>
            <w:r w:rsidRPr="00443F53">
              <w:rPr>
                <w:color w:val="000000"/>
              </w:rPr>
              <w:softHyphen/>
              <w:t>общений</w:t>
            </w:r>
          </w:p>
        </w:tc>
        <w:tc>
          <w:tcPr>
            <w:tcW w:w="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651849" w:rsidRPr="00443F53" w:rsidTr="000D09CA">
        <w:trPr>
          <w:trHeight w:val="29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2.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Латинск</w:t>
            </w:r>
            <w:r>
              <w:rPr>
                <w:color w:val="000000"/>
              </w:rPr>
              <w:t xml:space="preserve">ая Америка во второй половине </w:t>
            </w:r>
            <w:r>
              <w:rPr>
                <w:color w:val="000000"/>
                <w:lang w:val="en-US"/>
              </w:rPr>
              <w:t>XX</w:t>
            </w:r>
            <w:r>
              <w:rPr>
                <w:color w:val="000000"/>
              </w:rPr>
              <w:t xml:space="preserve">-начале </w:t>
            </w:r>
            <w:r w:rsidRPr="00FF545B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XXI</w:t>
            </w:r>
            <w:r w:rsidRPr="00FF545B">
              <w:rPr>
                <w:color w:val="000000"/>
              </w:rPr>
              <w:t xml:space="preserve"> </w:t>
            </w:r>
            <w:r w:rsidRPr="00443F53">
              <w:rPr>
                <w:color w:val="000000"/>
              </w:rPr>
              <w:t>века.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Урок-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диспут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443F53">
              <w:rPr>
                <w:bCs/>
                <w:color w:val="000000"/>
              </w:rPr>
              <w:t>Модернизационная</w:t>
            </w:r>
            <w:proofErr w:type="spellEnd"/>
            <w:r w:rsidRPr="00443F53">
              <w:rPr>
                <w:bCs/>
                <w:color w:val="000000"/>
              </w:rPr>
              <w:t xml:space="preserve"> политика, </w:t>
            </w:r>
            <w:proofErr w:type="spellStart"/>
            <w:r w:rsidRPr="00443F53">
              <w:rPr>
                <w:bCs/>
                <w:color w:val="000000"/>
              </w:rPr>
              <w:t>перонизм</w:t>
            </w:r>
            <w:proofErr w:type="spellEnd"/>
            <w:r w:rsidRPr="00443F53">
              <w:rPr>
                <w:bCs/>
                <w:color w:val="000000"/>
              </w:rPr>
              <w:t xml:space="preserve"> и демократия, интеграционные процессы в Латинской Америке</w:t>
            </w: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 xml:space="preserve">Устанавливать причинно-следственные связи экономического подъёма  в послевоенные годы, особенности </w:t>
            </w:r>
            <w:proofErr w:type="spellStart"/>
            <w:r w:rsidRPr="00443F53">
              <w:rPr>
                <w:color w:val="000000"/>
              </w:rPr>
              <w:t>модернизационной</w:t>
            </w:r>
            <w:proofErr w:type="spellEnd"/>
            <w:r w:rsidRPr="00443F53">
              <w:rPr>
                <w:color w:val="000000"/>
              </w:rPr>
              <w:t xml:space="preserve"> политики. Обсуждать особенности интеграционных процессов в Латинской Америке.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t>Ответы на во</w:t>
            </w:r>
            <w:r w:rsidRPr="00443F53">
              <w:rPr>
                <w:color w:val="000000"/>
              </w:rPr>
              <w:softHyphen/>
              <w:t>просы и задания учебника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651849" w:rsidRPr="00443F53" w:rsidTr="000D09CA">
        <w:trPr>
          <w:trHeight w:val="29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2</w:t>
            </w:r>
            <w:r>
              <w:rPr>
                <w:color w:val="000000"/>
              </w:rPr>
              <w:t>3.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Мировая цивилизация: новые проблемы на рубеже тысячелетий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651849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51849" w:rsidRPr="00443F53" w:rsidRDefault="00651849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color w:val="000000"/>
              </w:rPr>
              <w:t>Военная и террористическая угрозы. Экологические проблемы,</w:t>
            </w:r>
            <w:proofErr w:type="gramStart"/>
            <w:r w:rsidRPr="00443F53">
              <w:rPr>
                <w:color w:val="000000"/>
              </w:rPr>
              <w:t xml:space="preserve"> .</w:t>
            </w:r>
            <w:proofErr w:type="gramEnd"/>
            <w:r w:rsidRPr="00443F53">
              <w:rPr>
                <w:color w:val="000000"/>
              </w:rPr>
              <w:t>проблемы неравномерности  развития и нового миропорядка  Религия и церковь в современной общественной жизни.  Экуменизм</w:t>
            </w:r>
            <w:proofErr w:type="gramStart"/>
            <w:r w:rsidRPr="00443F53">
              <w:rPr>
                <w:color w:val="000000"/>
              </w:rPr>
              <w:t xml:space="preserve"> .</w:t>
            </w:r>
            <w:proofErr w:type="gramEnd"/>
            <w:r w:rsidRPr="00443F53">
              <w:rPr>
                <w:color w:val="000000"/>
              </w:rPr>
              <w:t xml:space="preserve">Причины возрождения религиозного фундаментализма и националистического экстремизма в начале 21 века. .Особенности духовной жизни современного общества.  </w:t>
            </w:r>
            <w:r w:rsidRPr="00443F53">
              <w:rPr>
                <w:color w:val="000000"/>
              </w:rPr>
              <w:lastRenderedPageBreak/>
              <w:t>Изменения  в   научной  картине  мира.  Мировоззренческие основы постмодернизма, роль элитарной и массовой культуры в информационном обществе</w:t>
            </w:r>
          </w:p>
        </w:tc>
        <w:tc>
          <w:tcPr>
            <w:tcW w:w="26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443F53">
              <w:rPr>
                <w:bCs/>
                <w:color w:val="000000"/>
              </w:rPr>
              <w:lastRenderedPageBreak/>
              <w:t>Умение работать с текстом учебника. Характеризовать глобальные угрозы человечеству</w:t>
            </w:r>
            <w:proofErr w:type="gramStart"/>
            <w:r w:rsidRPr="00443F53">
              <w:rPr>
                <w:bCs/>
                <w:color w:val="000000"/>
              </w:rPr>
              <w:t xml:space="preserve"> .</w:t>
            </w:r>
            <w:proofErr w:type="gramEnd"/>
            <w:r w:rsidRPr="00443F53">
              <w:rPr>
                <w:bCs/>
                <w:color w:val="000000"/>
              </w:rPr>
              <w:t xml:space="preserve">Дискутировать о возможностях перехода к </w:t>
            </w:r>
            <w:proofErr w:type="spellStart"/>
            <w:r w:rsidRPr="00443F53">
              <w:rPr>
                <w:bCs/>
                <w:color w:val="000000"/>
              </w:rPr>
              <w:t>постматериальным</w:t>
            </w:r>
            <w:proofErr w:type="spellEnd"/>
            <w:r w:rsidRPr="00443F53">
              <w:rPr>
                <w:bCs/>
                <w:color w:val="000000"/>
              </w:rPr>
              <w:t xml:space="preserve"> ценностям и новым критериям прогресса.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443F53">
              <w:rPr>
                <w:color w:val="000000"/>
              </w:rPr>
              <w:t>Подготовка со</w:t>
            </w:r>
            <w:r w:rsidRPr="00443F53">
              <w:rPr>
                <w:color w:val="000000"/>
              </w:rPr>
              <w:softHyphen/>
              <w:t>общений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651849" w:rsidRPr="00443F53" w:rsidTr="000D09CA">
        <w:trPr>
          <w:trHeight w:val="1020"/>
        </w:trPr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24.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Повторительно</w:t>
            </w:r>
            <w:proofErr w:type="spellEnd"/>
            <w:r>
              <w:rPr>
                <w:color w:val="000000"/>
              </w:rPr>
              <w:t>-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обобщающий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повторе</w:t>
            </w:r>
            <w:proofErr w:type="gramEnd"/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  <w:r>
              <w:rPr>
                <w:bCs/>
                <w:color w:val="000000"/>
              </w:rPr>
              <w:t xml:space="preserve">  и  </w:t>
            </w:r>
          </w:p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обобще</w:t>
            </w:r>
            <w:proofErr w:type="spellEnd"/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</w:p>
        </w:tc>
        <w:tc>
          <w:tcPr>
            <w:tcW w:w="11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849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Контрольный  </w:t>
            </w:r>
          </w:p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6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Вопросы  и  задания 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51849" w:rsidRPr="00443F53" w:rsidRDefault="00651849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</w:tbl>
    <w:p w:rsidR="00651849" w:rsidRPr="00443F53" w:rsidRDefault="00651849" w:rsidP="00651849"/>
    <w:p w:rsidR="00043282" w:rsidRPr="00D949F0" w:rsidRDefault="00651849" w:rsidP="00043282">
      <w:pPr>
        <w:shd w:val="clear" w:color="auto" w:fill="FFFFFF"/>
        <w:autoSpaceDE w:val="0"/>
        <w:jc w:val="center"/>
        <w:rPr>
          <w:b/>
          <w:bCs/>
          <w:color w:val="000000"/>
          <w:sz w:val="28"/>
        </w:rPr>
      </w:pPr>
      <w:r w:rsidRPr="00443F53">
        <w:br w:type="page"/>
      </w:r>
      <w:r w:rsidR="00043282" w:rsidRPr="00D949F0">
        <w:rPr>
          <w:b/>
          <w:bCs/>
          <w:color w:val="000000"/>
          <w:sz w:val="28"/>
        </w:rPr>
        <w:lastRenderedPageBreak/>
        <w:t>Календарно-тематический  план</w:t>
      </w:r>
      <w:r w:rsidR="00043282">
        <w:rPr>
          <w:b/>
          <w:bCs/>
          <w:color w:val="000000"/>
          <w:sz w:val="28"/>
        </w:rPr>
        <w:t xml:space="preserve"> по курсу  «История  России»</w:t>
      </w:r>
    </w:p>
    <w:p w:rsidR="00043282" w:rsidRPr="00D949F0" w:rsidRDefault="00043282" w:rsidP="00043282">
      <w:pPr>
        <w:shd w:val="clear" w:color="auto" w:fill="FFFFFF"/>
        <w:autoSpaceDE w:val="0"/>
        <w:jc w:val="center"/>
        <w:rPr>
          <w:b/>
          <w:bCs/>
          <w:color w:val="000000"/>
        </w:rPr>
      </w:pPr>
    </w:p>
    <w:p w:rsidR="00043282" w:rsidRPr="00D949F0" w:rsidRDefault="00043282" w:rsidP="00043282">
      <w:pPr>
        <w:shd w:val="clear" w:color="auto" w:fill="FFFFFF"/>
        <w:autoSpaceDE w:val="0"/>
        <w:jc w:val="center"/>
      </w:pPr>
    </w:p>
    <w:tbl>
      <w:tblPr>
        <w:tblStyle w:val="a6"/>
        <w:tblW w:w="15735" w:type="dxa"/>
        <w:tblInd w:w="-318" w:type="dxa"/>
        <w:tblLook w:val="04A0"/>
      </w:tblPr>
      <w:tblGrid>
        <w:gridCol w:w="851"/>
        <w:gridCol w:w="1762"/>
        <w:gridCol w:w="1072"/>
        <w:gridCol w:w="1417"/>
        <w:gridCol w:w="1276"/>
        <w:gridCol w:w="2835"/>
        <w:gridCol w:w="2270"/>
        <w:gridCol w:w="1701"/>
        <w:gridCol w:w="1245"/>
        <w:gridCol w:w="1306"/>
      </w:tblGrid>
      <w:tr w:rsidR="00043282" w:rsidRPr="002079D6" w:rsidTr="000D09CA">
        <w:trPr>
          <w:trHeight w:val="1215"/>
        </w:trPr>
        <w:tc>
          <w:tcPr>
            <w:tcW w:w="851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079D6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079D6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079D6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Тема  урока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Коли-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079D6">
              <w:rPr>
                <w:b/>
                <w:bCs/>
                <w:color w:val="000000"/>
                <w:sz w:val="24"/>
                <w:szCs w:val="24"/>
              </w:rPr>
              <w:t>чество</w:t>
            </w:r>
            <w:proofErr w:type="spellEnd"/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часов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урока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Форма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урока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Элементы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содержания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 xml:space="preserve">Требования  </w:t>
            </w:r>
            <w:proofErr w:type="gramStart"/>
            <w:r w:rsidRPr="002079D6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уровню 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подготов</w:t>
            </w:r>
            <w:proofErr w:type="spellEnd"/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079D6">
              <w:rPr>
                <w:b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2079D6">
              <w:rPr>
                <w:b/>
                <w:bCs/>
                <w:color w:val="000000"/>
                <w:sz w:val="24"/>
                <w:szCs w:val="24"/>
              </w:rPr>
              <w:t xml:space="preserve">  обучающихся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(результат)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Вид  контроля.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079D6">
              <w:rPr>
                <w:b/>
                <w:bCs/>
                <w:color w:val="000000"/>
                <w:sz w:val="24"/>
                <w:szCs w:val="24"/>
              </w:rPr>
              <w:t>Измерители</w:t>
            </w: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043282" w:rsidRPr="002079D6" w:rsidRDefault="00043282" w:rsidP="000D09CA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Дата  проведения</w:t>
            </w:r>
          </w:p>
        </w:tc>
      </w:tr>
      <w:tr w:rsidR="00043282" w:rsidRPr="002079D6" w:rsidTr="000D09CA">
        <w:trPr>
          <w:trHeight w:val="702"/>
        </w:trPr>
        <w:tc>
          <w:tcPr>
            <w:tcW w:w="851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62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2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ind w:left="-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70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плану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043282" w:rsidRPr="002079D6" w:rsidRDefault="00043282" w:rsidP="000D09CA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2" w:rsidRDefault="00043282" w:rsidP="000D09CA">
            <w:pPr>
              <w:jc w:val="center"/>
              <w:rPr>
                <w:b/>
                <w:sz w:val="24"/>
                <w:szCs w:val="24"/>
              </w:rPr>
            </w:pPr>
          </w:p>
          <w:p w:rsidR="00043282" w:rsidRDefault="00043282" w:rsidP="000D09C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Факти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043282" w:rsidRPr="002079D6" w:rsidRDefault="00043282" w:rsidP="000D09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чески</w:t>
            </w:r>
          </w:p>
        </w:tc>
      </w:tr>
    </w:tbl>
    <w:tbl>
      <w:tblPr>
        <w:tblW w:w="16702" w:type="dxa"/>
        <w:tblInd w:w="-318" w:type="dxa"/>
        <w:tblLayout w:type="fixed"/>
        <w:tblLook w:val="0000"/>
      </w:tblPr>
      <w:tblGrid>
        <w:gridCol w:w="706"/>
        <w:gridCol w:w="109"/>
        <w:gridCol w:w="7"/>
        <w:gridCol w:w="11"/>
        <w:gridCol w:w="1671"/>
        <w:gridCol w:w="17"/>
        <w:gridCol w:w="10"/>
        <w:gridCol w:w="12"/>
        <w:gridCol w:w="982"/>
        <w:gridCol w:w="10"/>
        <w:gridCol w:w="109"/>
        <w:gridCol w:w="1275"/>
        <w:gridCol w:w="17"/>
        <w:gridCol w:w="6"/>
        <w:gridCol w:w="7"/>
        <w:gridCol w:w="16"/>
        <w:gridCol w:w="15"/>
        <w:gridCol w:w="14"/>
        <w:gridCol w:w="60"/>
        <w:gridCol w:w="7"/>
        <w:gridCol w:w="8"/>
        <w:gridCol w:w="1272"/>
        <w:gridCol w:w="13"/>
        <w:gridCol w:w="6"/>
        <w:gridCol w:w="21"/>
        <w:gridCol w:w="2786"/>
        <w:gridCol w:w="17"/>
        <w:gridCol w:w="8"/>
        <w:gridCol w:w="23"/>
        <w:gridCol w:w="2213"/>
        <w:gridCol w:w="285"/>
        <w:gridCol w:w="17"/>
        <w:gridCol w:w="12"/>
        <w:gridCol w:w="24"/>
        <w:gridCol w:w="1344"/>
        <w:gridCol w:w="13"/>
        <w:gridCol w:w="6"/>
        <w:gridCol w:w="9"/>
        <w:gridCol w:w="17"/>
        <w:gridCol w:w="13"/>
        <w:gridCol w:w="15"/>
        <w:gridCol w:w="1223"/>
        <w:gridCol w:w="16"/>
        <w:gridCol w:w="8"/>
        <w:gridCol w:w="8"/>
        <w:gridCol w:w="7"/>
        <w:gridCol w:w="15"/>
        <w:gridCol w:w="10"/>
        <w:gridCol w:w="1261"/>
        <w:gridCol w:w="118"/>
        <w:gridCol w:w="853"/>
      </w:tblGrid>
      <w:tr w:rsidR="00043282" w:rsidRPr="00672066" w:rsidTr="000D09CA">
        <w:tc>
          <w:tcPr>
            <w:tcW w:w="16702" w:type="dxa"/>
            <w:gridSpan w:val="5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ind w:left="660"/>
              <w:jc w:val="center"/>
              <w:rPr>
                <w:b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/>
              </w:rPr>
            </w:pPr>
            <w:r>
              <w:rPr>
                <w:b/>
              </w:rPr>
              <w:t xml:space="preserve">                          Часть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РОССИЙСКАЯ ИМПЕРИЯ.</w:t>
            </w:r>
            <w:r w:rsidRPr="00672066">
              <w:rPr>
                <w:b/>
              </w:rPr>
              <w:t xml:space="preserve">   (8 часов)</w:t>
            </w: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Социально-экономическое развитие России</w:t>
            </w:r>
            <w:r>
              <w:rPr>
                <w:color w:val="000000"/>
              </w:rPr>
              <w:t xml:space="preserve">  в  конце  </w:t>
            </w:r>
            <w:r>
              <w:rPr>
                <w:color w:val="000000"/>
                <w:lang w:val="en-US"/>
              </w:rPr>
              <w:t>XIX</w:t>
            </w:r>
            <w:r w:rsidRPr="00D949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D949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начале</w:t>
            </w:r>
          </w:p>
          <w:p w:rsidR="00043282" w:rsidRPr="00D949F0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>XX</w:t>
            </w:r>
            <w:r w:rsidRPr="00FB7A9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bCs/>
                <w:i/>
                <w:color w:val="000000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12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Сохранение остатков крепостничества. Самодержавие, сословный строй и </w:t>
            </w:r>
            <w:proofErr w:type="spellStart"/>
            <w:r w:rsidRPr="00672066">
              <w:rPr>
                <w:color w:val="000000"/>
              </w:rPr>
              <w:t>модернизационные</w:t>
            </w:r>
            <w:proofErr w:type="spellEnd"/>
            <w:r w:rsidRPr="00672066">
              <w:rPr>
                <w:color w:val="000000"/>
              </w:rPr>
              <w:t xml:space="preserve"> процессы.  Политика  контрреформ.  Российский   монополистический капитализм и его особенности.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Овладеть знаниями фактического материала, явлений и понятий по данной теме.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Уметь на основе текста параграфа и статистических данных анализировать принципы развития экономики страны в пореформенный период.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Представлять результаты индивидуальной работы в форме </w:t>
            </w:r>
            <w:r w:rsidRPr="00672066">
              <w:rPr>
                <w:color w:val="000000"/>
              </w:rPr>
              <w:lastRenderedPageBreak/>
              <w:t>тезисного плана.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</w:pP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Вопросы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учебника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lastRenderedPageBreak/>
              <w:t>2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Внутренняя и внешняя политика самодержавия в конце </w:t>
            </w:r>
            <w:r w:rsidRPr="00672066">
              <w:rPr>
                <w:color w:val="000000"/>
                <w:lang w:val="en-US"/>
              </w:rPr>
              <w:t>XIX</w:t>
            </w:r>
            <w:r w:rsidRPr="00672066">
              <w:rPr>
                <w:color w:val="000000"/>
              </w:rPr>
              <w:t xml:space="preserve"> - начале </w:t>
            </w:r>
            <w:r w:rsidRPr="00672066">
              <w:rPr>
                <w:color w:val="000000"/>
                <w:lang w:val="en-US"/>
              </w:rPr>
              <w:t>XX</w:t>
            </w:r>
            <w:r w:rsidRPr="00672066">
              <w:rPr>
                <w:color w:val="000000"/>
              </w:rPr>
              <w:t xml:space="preserve"> вв. 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презента-ция</w:t>
            </w:r>
            <w:proofErr w:type="spellEnd"/>
            <w:proofErr w:type="gramEnd"/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Идейные течения, политические партии и общественные движения  в   России  на  рубеже  веков. Становление российского парламентаризма. «Восточный  вопрос»  во  внешней политике  Российской  империи.   Россия в системе военно-политических союзов на рубеже XIX - XX  вв. Русско-японская война.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Работать над способностью к интегрирующему мышлению, 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отработкой умения учащихся представлять результаты по</w:t>
            </w:r>
            <w:r w:rsidRPr="00672066">
              <w:rPr>
                <w:color w:val="000000"/>
              </w:rPr>
              <w:softHyphen/>
              <w:t>знавательной деятельности в форме таблицы или опорного конспекта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Вопросы  и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задания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учебника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</w:pPr>
          </w:p>
        </w:tc>
        <w:tc>
          <w:tcPr>
            <w:tcW w:w="130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</w:pPr>
          </w:p>
        </w:tc>
        <w:tc>
          <w:tcPr>
            <w:tcW w:w="141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</w:pPr>
          </w:p>
        </w:tc>
        <w:tc>
          <w:tcPr>
            <w:tcW w:w="8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3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Российское общество</w:t>
            </w:r>
            <w:r w:rsidRPr="004A2C88">
              <w:rPr>
                <w:color w:val="000000"/>
              </w:rPr>
              <w:t xml:space="preserve">  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  <w:p w:rsidR="00043282" w:rsidRPr="004A2C88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начале  </w:t>
            </w:r>
            <w:r>
              <w:rPr>
                <w:color w:val="000000"/>
                <w:lang w:val="en-US"/>
              </w:rPr>
              <w:t>XX</w:t>
            </w:r>
            <w:r w:rsidRPr="004A2C88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Российское общество: национальные движения, революционное подполь</w:t>
            </w:r>
            <w:proofErr w:type="gramStart"/>
            <w:r w:rsidRPr="00672066">
              <w:rPr>
                <w:color w:val="000000"/>
              </w:rPr>
              <w:t>е(</w:t>
            </w:r>
            <w:proofErr w:type="gramEnd"/>
            <w:r w:rsidRPr="00672066">
              <w:rPr>
                <w:color w:val="000000"/>
              </w:rPr>
              <w:t xml:space="preserve"> эсеры, эсдеки их программные документы) и либеральна оппозиция требования, надежды, неудачи.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Овладеть знаниями фактического материала, явлений и понятий по данной теме. Уметь систематизи</w:t>
            </w:r>
            <w:r w:rsidRPr="00672066">
              <w:rPr>
                <w:color w:val="000000"/>
              </w:rPr>
              <w:softHyphen/>
              <w:t>ровать исторический материал;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1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Вопросы  и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задания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учебника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1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4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Революция 1905-1907 </w:t>
            </w:r>
            <w:proofErr w:type="spellStart"/>
            <w:proofErr w:type="gramStart"/>
            <w:r w:rsidRPr="00672066">
              <w:rPr>
                <w:color w:val="000000"/>
              </w:rPr>
              <w:t>гг</w:t>
            </w:r>
            <w:proofErr w:type="spellEnd"/>
            <w:proofErr w:type="gramEnd"/>
          </w:p>
        </w:tc>
        <w:tc>
          <w:tcPr>
            <w:tcW w:w="114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1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презента-ция</w:t>
            </w:r>
            <w:proofErr w:type="spellEnd"/>
            <w:proofErr w:type="gramEnd"/>
          </w:p>
        </w:tc>
        <w:tc>
          <w:tcPr>
            <w:tcW w:w="2826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gramStart"/>
            <w:r w:rsidRPr="00672066">
              <w:rPr>
                <w:color w:val="000000"/>
              </w:rPr>
              <w:t>Революция 1905-1907 гг. Становление Российского парламентаризма: предпосылки, причины, характер, особенности, периодизация.</w:t>
            </w:r>
            <w:proofErr w:type="gramEnd"/>
          </w:p>
        </w:tc>
        <w:tc>
          <w:tcPr>
            <w:tcW w:w="226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Уметь систематизировать исторический материал;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формировать собственный алгоритм решения исторических </w:t>
            </w:r>
            <w:r w:rsidRPr="00672066">
              <w:rPr>
                <w:color w:val="000000"/>
              </w:rPr>
              <w:lastRenderedPageBreak/>
              <w:t>задач, включая составление собст</w:t>
            </w:r>
            <w:r w:rsidRPr="00672066">
              <w:rPr>
                <w:color w:val="000000"/>
              </w:rPr>
              <w:softHyphen/>
              <w:t>венного плана их решения;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уметь сравнивать и сопоставлять исторические события  разных эпох и с большим временным пе</w:t>
            </w:r>
            <w:r w:rsidRPr="00672066">
              <w:rPr>
                <w:color w:val="000000"/>
              </w:rPr>
              <w:softHyphen/>
              <w:t>рерывом с целью нахождения общего и особенного.</w:t>
            </w:r>
          </w:p>
        </w:tc>
        <w:tc>
          <w:tcPr>
            <w:tcW w:w="169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Вопросы  и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задания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учебника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7" w:type="dxa"/>
            <w:gridSpan w:val="8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1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lastRenderedPageBreak/>
              <w:t>5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Третьеиюнь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ская</w:t>
            </w:r>
            <w:proofErr w:type="spellEnd"/>
            <w:r>
              <w:rPr>
                <w:bCs/>
                <w:color w:val="000000"/>
              </w:rPr>
              <w:t xml:space="preserve">  </w:t>
            </w:r>
            <w:proofErr w:type="spellStart"/>
            <w:proofErr w:type="gramStart"/>
            <w:r>
              <w:rPr>
                <w:bCs/>
                <w:color w:val="000000"/>
              </w:rPr>
              <w:t>монар-хия</w:t>
            </w:r>
            <w:proofErr w:type="spellEnd"/>
            <w:proofErr w:type="gramEnd"/>
            <w:r>
              <w:rPr>
                <w:bCs/>
                <w:color w:val="000000"/>
              </w:rPr>
              <w:t>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Комбинированный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uppressAutoHyphens w:val="0"/>
              <w:spacing w:line="276" w:lineRule="auto"/>
              <w:rPr>
                <w:bCs/>
                <w:color w:val="000000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презента-ция</w:t>
            </w:r>
            <w:proofErr w:type="spellEnd"/>
            <w:proofErr w:type="gramEnd"/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bCs/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Роль государства в экономической жизни страны.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</w:pPr>
            <w:r w:rsidRPr="00672066">
              <w:rPr>
                <w:bCs/>
                <w:color w:val="000000"/>
              </w:rPr>
              <w:t>Реформы С.Ю.Витте,  П.А. Столыпина, подъём общественно-политического движения.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 xml:space="preserve"> Овладение знаниями фактического материала </w:t>
            </w:r>
            <w:proofErr w:type="spellStart"/>
            <w:r w:rsidRPr="00672066">
              <w:rPr>
                <w:bCs/>
                <w:color w:val="000000"/>
              </w:rPr>
              <w:t>п</w:t>
            </w:r>
            <w:proofErr w:type="spellEnd"/>
            <w:proofErr w:type="gramStart"/>
            <w:r w:rsidRPr="00672066">
              <w:rPr>
                <w:bCs/>
                <w:color w:val="000000"/>
                <w:lang w:val="en-US"/>
              </w:rPr>
              <w:t>o</w:t>
            </w:r>
            <w:proofErr w:type="gramEnd"/>
            <w:r w:rsidRPr="00672066">
              <w:rPr>
                <w:bCs/>
                <w:color w:val="000000"/>
              </w:rPr>
              <w:t xml:space="preserve"> теме,  отрабатывают умение работать с поставленной проблемной задачей </w:t>
            </w:r>
          </w:p>
        </w:tc>
        <w:tc>
          <w:tcPr>
            <w:tcW w:w="1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 xml:space="preserve">Логические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и проблемные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 xml:space="preserve"> задания по теме</w:t>
            </w:r>
          </w:p>
        </w:tc>
        <w:tc>
          <w:tcPr>
            <w:tcW w:w="129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6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Россия 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  <w:r>
              <w:rPr>
                <w:bCs/>
                <w:color w:val="000000"/>
              </w:rPr>
              <w:t xml:space="preserve"> 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Первой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мировой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войне.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</w:pPr>
            <w:r>
              <w:rPr>
                <w:color w:val="000000"/>
              </w:rPr>
              <w:t>материала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uppressAutoHyphens w:val="0"/>
              <w:spacing w:line="276" w:lineRule="auto"/>
              <w:rPr>
                <w:bCs/>
                <w:color w:val="000000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презента-ция</w:t>
            </w:r>
            <w:proofErr w:type="spellEnd"/>
            <w:proofErr w:type="gram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color w:val="000000"/>
              </w:rPr>
              <w:t>Россия  в</w:t>
            </w:r>
            <w:proofErr w:type="gramStart"/>
            <w:r w:rsidRPr="00672066">
              <w:rPr>
                <w:color w:val="000000"/>
              </w:rPr>
              <w:t xml:space="preserve">  П</w:t>
            </w:r>
            <w:proofErr w:type="gramEnd"/>
            <w:r w:rsidRPr="00672066">
              <w:rPr>
                <w:color w:val="000000"/>
              </w:rPr>
              <w:t xml:space="preserve">ервой  мировой войне. </w:t>
            </w:r>
            <w:r w:rsidRPr="00672066">
              <w:rPr>
                <w:bCs/>
                <w:color w:val="000000"/>
              </w:rPr>
              <w:t>Влияние войны на российское общество. Причины войны, характер. Отношение Российского общества к войне.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Получение и углубление знаний, их систематизация и обобщение на основе изучения разно</w:t>
            </w:r>
            <w:r w:rsidRPr="00672066">
              <w:rPr>
                <w:bCs/>
                <w:color w:val="000000"/>
              </w:rPr>
              <w:softHyphen/>
              <w:t xml:space="preserve">образных источников, развитие широкого спектра аналитических </w:t>
            </w:r>
            <w:r w:rsidRPr="00672066">
              <w:rPr>
                <w:bCs/>
                <w:color w:val="000000"/>
              </w:rPr>
              <w:lastRenderedPageBreak/>
              <w:t>умений.</w:t>
            </w:r>
          </w:p>
        </w:tc>
        <w:tc>
          <w:tcPr>
            <w:tcW w:w="1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lastRenderedPageBreak/>
              <w:t>Тест</w:t>
            </w:r>
          </w:p>
        </w:tc>
        <w:tc>
          <w:tcPr>
            <w:tcW w:w="128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144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lastRenderedPageBreak/>
              <w:t>7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Русская  куль-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тура  конца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XIX</w:t>
            </w:r>
            <w:r w:rsidRPr="00FC0C1C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–</w:t>
            </w:r>
            <w:r w:rsidRPr="00FC0C1C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начала</w:t>
            </w:r>
          </w:p>
          <w:p w:rsidR="00043282" w:rsidRPr="00FC0C1C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  <w:lang w:val="en-US"/>
              </w:rPr>
              <w:t xml:space="preserve">XX  </w:t>
            </w:r>
            <w:r>
              <w:rPr>
                <w:bCs/>
                <w:color w:val="000000"/>
              </w:rPr>
              <w:t>века</w:t>
            </w:r>
            <w:proofErr w:type="gramEnd"/>
            <w:r>
              <w:rPr>
                <w:bCs/>
                <w:color w:val="000000"/>
              </w:rPr>
              <w:t>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изучения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нового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материала</w:t>
            </w:r>
          </w:p>
        </w:tc>
        <w:tc>
          <w:tcPr>
            <w:tcW w:w="13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семинар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Духовная  жизнь российского общества во второй половине  XIX  - начале  XX  вв.  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Развитие системы образования. Научные достижения российских ученых. Новаторские тен</w:t>
            </w:r>
            <w:r w:rsidRPr="00672066">
              <w:rPr>
                <w:bCs/>
                <w:color w:val="000000"/>
              </w:rPr>
              <w:softHyphen/>
              <w:t>денции в развитии художественной культуры. Отражение духовного кризи</w:t>
            </w:r>
            <w:r w:rsidRPr="00672066">
              <w:rPr>
                <w:bCs/>
                <w:color w:val="000000"/>
              </w:rPr>
              <w:softHyphen/>
              <w:t>са в художественной культуре декаданса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 xml:space="preserve"> Изучения нового материала с использованием различного уровня опережающих заданий  с опорой  на умения учащихся: рассматривать исторический процесс в его развитии и взаимосвязи;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Сообщения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bCs/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bCs/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8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Повторитель-но-обобща-ющий</w:t>
            </w:r>
            <w:proofErr w:type="spellEnd"/>
            <w:r>
              <w:rPr>
                <w:bCs/>
                <w:color w:val="000000"/>
              </w:rPr>
              <w:t xml:space="preserve">  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 теме: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«Российская</w:t>
            </w: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империя».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повторе</w:t>
            </w:r>
            <w:proofErr w:type="gram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  <w:r>
              <w:rPr>
                <w:bCs/>
                <w:color w:val="000000"/>
              </w:rPr>
              <w:t xml:space="preserve">  и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обобще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</w:p>
        </w:tc>
        <w:tc>
          <w:tcPr>
            <w:tcW w:w="13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Обобщать и структурировать пройденный материал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r w:rsidRPr="003F4D88">
              <w:rPr>
                <w:bCs/>
                <w:color w:val="000000"/>
              </w:rPr>
              <w:t xml:space="preserve">Тест 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</w:tr>
      <w:tr w:rsidR="00043282" w:rsidRPr="00672066" w:rsidTr="000D09CA">
        <w:tc>
          <w:tcPr>
            <w:tcW w:w="16702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Часть  </w:t>
            </w:r>
            <w:r>
              <w:rPr>
                <w:b/>
                <w:bCs/>
                <w:color w:val="000000"/>
                <w:lang w:val="en-US"/>
              </w:rPr>
              <w:t>II</w:t>
            </w:r>
            <w:r>
              <w:rPr>
                <w:b/>
                <w:bCs/>
                <w:color w:val="000000"/>
              </w:rPr>
              <w:t xml:space="preserve">.  Великая  российская  революция.  Советская  эпоха. (28 </w:t>
            </w:r>
            <w:r w:rsidRPr="00672066">
              <w:rPr>
                <w:b/>
                <w:bCs/>
                <w:color w:val="000000"/>
              </w:rPr>
              <w:t>часов)</w:t>
            </w:r>
          </w:p>
          <w:p w:rsidR="00043282" w:rsidRPr="00672066" w:rsidRDefault="00043282" w:rsidP="000D09CA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43282" w:rsidRPr="00672066" w:rsidTr="000D09CA">
        <w:trPr>
          <w:trHeight w:val="510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9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  <w:r>
              <w:t xml:space="preserve">По  пути  к  демократии.  От  </w:t>
            </w:r>
            <w:proofErr w:type="spellStart"/>
            <w:proofErr w:type="gramStart"/>
            <w:r>
              <w:t>демокра-тии</w:t>
            </w:r>
            <w:proofErr w:type="spellEnd"/>
            <w:proofErr w:type="gramEnd"/>
            <w:r>
              <w:t xml:space="preserve">  к  диктатуре.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Default="00043282" w:rsidP="000D09CA">
            <w:pPr>
              <w:suppressAutoHyphens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презента-</w:t>
            </w:r>
          </w:p>
          <w:p w:rsidR="00043282" w:rsidRDefault="00043282" w:rsidP="000D09CA">
            <w:pPr>
              <w:suppressAutoHyphens w:val="0"/>
              <w:spacing w:line="27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ция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Революция  1917  г. </w:t>
            </w:r>
            <w:proofErr w:type="gramStart"/>
            <w:r w:rsidRPr="00672066">
              <w:rPr>
                <w:color w:val="000000"/>
              </w:rPr>
              <w:t>Временное</w:t>
            </w:r>
            <w:proofErr w:type="gramEnd"/>
            <w:r w:rsidRPr="00672066">
              <w:rPr>
                <w:color w:val="000000"/>
              </w:rPr>
              <w:t xml:space="preserve"> </w:t>
            </w:r>
            <w:proofErr w:type="spellStart"/>
            <w:r w:rsidRPr="00672066">
              <w:rPr>
                <w:color w:val="000000"/>
              </w:rPr>
              <w:t>правитель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ство</w:t>
            </w:r>
            <w:proofErr w:type="spellEnd"/>
            <w:r w:rsidRPr="00672066">
              <w:rPr>
                <w:color w:val="000000"/>
              </w:rPr>
              <w:t xml:space="preserve"> и  Советы.  Тактика политических партий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Умение работать с различными источниками получения информации по данной теме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Опорные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схемы</w:t>
            </w:r>
          </w:p>
        </w:tc>
        <w:tc>
          <w:tcPr>
            <w:tcW w:w="13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915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10.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Большевики</w:t>
            </w:r>
          </w:p>
          <w:p w:rsidR="00043282" w:rsidRDefault="00043282" w:rsidP="000D09CA">
            <w:pPr>
              <w:snapToGrid w:val="0"/>
            </w:pPr>
            <w:r>
              <w:t>берут</w:t>
            </w:r>
          </w:p>
          <w:p w:rsidR="00043282" w:rsidRDefault="00043282" w:rsidP="000D09CA">
            <w:pPr>
              <w:snapToGrid w:val="0"/>
            </w:pPr>
            <w:r>
              <w:t>власть.</w:t>
            </w:r>
          </w:p>
          <w:p w:rsidR="00043282" w:rsidRDefault="00043282" w:rsidP="000D09CA">
            <w:pPr>
              <w:snapToGrid w:val="0"/>
            </w:pP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рованный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Кризис  власти.  </w:t>
            </w:r>
            <w:proofErr w:type="spellStart"/>
            <w:r>
              <w:rPr>
                <w:color w:val="000000"/>
              </w:rPr>
              <w:t>Полити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ческая</w:t>
            </w:r>
            <w:proofErr w:type="spellEnd"/>
            <w:r>
              <w:rPr>
                <w:color w:val="000000"/>
              </w:rPr>
              <w:t xml:space="preserve">  тактика  больше-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виков</w:t>
            </w:r>
            <w:proofErr w:type="spellEnd"/>
            <w:r>
              <w:rPr>
                <w:color w:val="000000"/>
              </w:rPr>
              <w:t xml:space="preserve">,  их  приход  </w:t>
            </w:r>
            <w:proofErr w:type="gramStart"/>
            <w:r>
              <w:rPr>
                <w:color w:val="000000"/>
              </w:rPr>
              <w:t>к</w:t>
            </w:r>
            <w:proofErr w:type="gram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власти.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Умение работать с различными источниками пол</w:t>
            </w:r>
            <w:r>
              <w:rPr>
                <w:color w:val="000000"/>
              </w:rPr>
              <w:t>учения информации.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О</w:t>
            </w:r>
            <w:r w:rsidRPr="00672066">
              <w:rPr>
                <w:color w:val="000000"/>
              </w:rPr>
              <w:t>порные схемы.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3762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  <w:r>
              <w:t>11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  <w:r>
              <w:t>Становление</w:t>
            </w:r>
          </w:p>
          <w:p w:rsidR="00043282" w:rsidRDefault="00043282" w:rsidP="000D09CA">
            <w:pPr>
              <w:snapToGrid w:val="0"/>
            </w:pPr>
            <w:r>
              <w:t>новой  России</w:t>
            </w:r>
          </w:p>
          <w:p w:rsidR="00043282" w:rsidRDefault="00043282" w:rsidP="000D09CA">
            <w:pPr>
              <w:snapToGrid w:val="0"/>
            </w:pPr>
            <w:r>
              <w:t>(Октябрь  1917- 1920 г.)</w:t>
            </w:r>
          </w:p>
          <w:p w:rsidR="00043282" w:rsidRDefault="00043282" w:rsidP="000D09CA">
            <w:pPr>
              <w:snapToGrid w:val="0"/>
            </w:pPr>
            <w:r>
              <w:t>Первые  месяцы  боль-</w:t>
            </w:r>
          </w:p>
          <w:p w:rsidR="00043282" w:rsidRDefault="00043282" w:rsidP="000D09CA">
            <w:pPr>
              <w:snapToGrid w:val="0"/>
            </w:pPr>
            <w:proofErr w:type="spellStart"/>
            <w:r>
              <w:t>шевистского</w:t>
            </w:r>
            <w:proofErr w:type="spellEnd"/>
          </w:p>
          <w:p w:rsidR="00043282" w:rsidRDefault="00043282" w:rsidP="000D09CA">
            <w:pPr>
              <w:snapToGrid w:val="0"/>
            </w:pPr>
            <w:r>
              <w:t>правления.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Комбини-рованный</w:t>
            </w:r>
            <w:proofErr w:type="spellEnd"/>
            <w:proofErr w:type="gram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диспут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Провозглашение  и  утверждение   Советской   в</w:t>
            </w:r>
            <w:r>
              <w:rPr>
                <w:color w:val="000000"/>
              </w:rPr>
              <w:t>ласти. Первые  декреты.</w:t>
            </w:r>
            <w:r w:rsidRPr="00672066">
              <w:rPr>
                <w:color w:val="000000"/>
              </w:rPr>
              <w:t xml:space="preserve"> Брестский мир. Формирование однопартийной системы.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Умение работать с различными источниками получения информации по данной теме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Задания  учебника</w:t>
            </w: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3105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12.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Гражданская  война и интервенция.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Pr="003D17BF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Гражданская   война  и  иностранная  интервенция.  Политические  программы   участвующих  сторон.  Политика  "военного  коммунизма". «Белый и красный» террор. Российская эмиграция.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Урок изучения нового материала с использованием документов, контурных карт.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Умение работать с различными источниками получения информации по данной теме   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Фронтальный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 xml:space="preserve"> опрос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bCs/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bCs/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48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13.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lastRenderedPageBreak/>
              <w:t>Повторитель-но-обобща-</w:t>
            </w:r>
            <w:r>
              <w:rPr>
                <w:bCs/>
                <w:color w:val="000000"/>
              </w:rPr>
              <w:lastRenderedPageBreak/>
              <w:t>ющий</w:t>
            </w:r>
            <w:proofErr w:type="spellEnd"/>
            <w:r>
              <w:rPr>
                <w:bCs/>
                <w:color w:val="000000"/>
              </w:rPr>
              <w:t xml:space="preserve">  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lastRenderedPageBreak/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повторе</w:t>
            </w:r>
            <w:proofErr w:type="gram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lastRenderedPageBreak/>
              <w:t>ния</w:t>
            </w:r>
            <w:proofErr w:type="spellEnd"/>
            <w:r>
              <w:rPr>
                <w:bCs/>
                <w:color w:val="000000"/>
              </w:rPr>
              <w:t xml:space="preserve">  и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обобще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 xml:space="preserve">Обобщать и структурировать </w:t>
            </w:r>
            <w:r w:rsidRPr="00672066">
              <w:rPr>
                <w:bCs/>
                <w:color w:val="000000"/>
              </w:rPr>
              <w:lastRenderedPageBreak/>
              <w:t>пройденный материал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r w:rsidRPr="003F4D88">
              <w:rPr>
                <w:bCs/>
                <w:color w:val="000000"/>
              </w:rPr>
              <w:lastRenderedPageBreak/>
              <w:t xml:space="preserve">Тест </w:t>
            </w:r>
          </w:p>
        </w:tc>
        <w:tc>
          <w:tcPr>
            <w:tcW w:w="1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rPr>
                <w:bCs/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rPr>
                <w:bCs/>
                <w:color w:val="00000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5601"/>
        </w:trPr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14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</w:pPr>
            <w:r>
              <w:t>.</w:t>
            </w:r>
          </w:p>
        </w:tc>
        <w:tc>
          <w:tcPr>
            <w:tcW w:w="1689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 w:rsidRPr="00672066">
              <w:t xml:space="preserve">Социально – </w:t>
            </w:r>
            <w:proofErr w:type="spellStart"/>
            <w:proofErr w:type="gramStart"/>
            <w:r w:rsidRPr="00672066">
              <w:t>экономиче</w:t>
            </w:r>
            <w:r>
              <w:t>-</w:t>
            </w:r>
            <w:r w:rsidRPr="00672066">
              <w:t>ское</w:t>
            </w:r>
            <w:proofErr w:type="spellEnd"/>
            <w:proofErr w:type="gramEnd"/>
            <w:r w:rsidRPr="00672066">
              <w:t xml:space="preserve"> развитие</w:t>
            </w:r>
          </w:p>
          <w:p w:rsidR="00043282" w:rsidRPr="00672066" w:rsidRDefault="00043282" w:rsidP="000D09CA">
            <w:pPr>
              <w:snapToGrid w:val="0"/>
            </w:pPr>
            <w:r>
              <w:t xml:space="preserve">страны </w:t>
            </w:r>
            <w:r w:rsidRPr="00672066">
              <w:t xml:space="preserve">в годы </w:t>
            </w:r>
            <w:proofErr w:type="spellStart"/>
            <w:r w:rsidRPr="00672066">
              <w:t>НЭПа</w:t>
            </w:r>
            <w:proofErr w:type="spellEnd"/>
            <w:r w:rsidRPr="00672066">
              <w:t>.</w:t>
            </w:r>
          </w:p>
        </w:tc>
        <w:tc>
          <w:tcPr>
            <w:tcW w:w="1140" w:type="dxa"/>
            <w:gridSpan w:val="6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  <w:p w:rsidR="00043282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изучения</w:t>
            </w:r>
          </w:p>
          <w:p w:rsidR="00043282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нового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материала</w:t>
            </w:r>
          </w:p>
        </w:tc>
        <w:tc>
          <w:tcPr>
            <w:tcW w:w="1422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практикум</w:t>
            </w:r>
          </w:p>
        </w:tc>
        <w:tc>
          <w:tcPr>
            <w:tcW w:w="2826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Переход к новой экономической политике. Экономическое и политическое положение Советской России после Гражданской войны. 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Партийные дискуссии о путях и методах построения со</w:t>
            </w:r>
            <w:r w:rsidRPr="00672066">
              <w:rPr>
                <w:color w:val="000000"/>
              </w:rPr>
              <w:softHyphen/>
              <w:t>циализма в СССР. Успехи, противоречия и кризисы нэпа. Выбор стратегии форсированного социально-экономического развития</w:t>
            </w:r>
          </w:p>
        </w:tc>
        <w:tc>
          <w:tcPr>
            <w:tcW w:w="2261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Отработка умения: составлять, тезисный план; проводить сравни</w:t>
            </w:r>
            <w:r w:rsidRPr="00672066">
              <w:rPr>
                <w:color w:val="000000"/>
              </w:rPr>
              <w:softHyphen/>
              <w:t>тельный анализ ситуации в стране; делать вывод, т. е. обобщать и анализировать итоги исторического процесса, уметь соотносить различные проекты реформаторской деятельности нашей страны и выявлять в них общее и особенное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Самостоятель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ная</w:t>
            </w:r>
            <w:proofErr w:type="spellEnd"/>
            <w:r>
              <w:rPr>
                <w:color w:val="000000"/>
              </w:rPr>
              <w:t xml:space="preserve"> работа</w:t>
            </w:r>
          </w:p>
        </w:tc>
        <w:tc>
          <w:tcPr>
            <w:tcW w:w="1293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162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</w:pPr>
            <w:r>
              <w:lastRenderedPageBreak/>
              <w:t>15.</w:t>
            </w: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Социально-</w:t>
            </w:r>
          </w:p>
          <w:p w:rsidR="00043282" w:rsidRDefault="00043282" w:rsidP="000D09CA">
            <w:pPr>
              <w:snapToGrid w:val="0"/>
            </w:pPr>
            <w:r>
              <w:t>политическая</w:t>
            </w:r>
          </w:p>
          <w:p w:rsidR="00043282" w:rsidRPr="00672066" w:rsidRDefault="00043282" w:rsidP="000D09CA">
            <w:pPr>
              <w:snapToGrid w:val="0"/>
            </w:pPr>
            <w:r>
              <w:t>жизнь  страны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roofErr w:type="spellStart"/>
            <w:r>
              <w:t>Комбини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рованный</w:t>
            </w:r>
            <w:proofErr w:type="spellEnd"/>
          </w:p>
          <w:p w:rsidR="00043282" w:rsidRPr="00EB7BCA" w:rsidRDefault="00043282" w:rsidP="000D09CA">
            <w: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Работа  с  учеб-</w:t>
            </w:r>
          </w:p>
          <w:p w:rsidR="00043282" w:rsidRPr="00EB7BCA" w:rsidRDefault="00043282" w:rsidP="000D09CA">
            <w:proofErr w:type="spellStart"/>
            <w:r>
              <w:t>ником</w:t>
            </w:r>
            <w:proofErr w:type="spellEnd"/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Проекты  построения</w:t>
            </w:r>
          </w:p>
          <w:p w:rsidR="00043282" w:rsidRDefault="00043282" w:rsidP="000D09CA">
            <w:r>
              <w:t xml:space="preserve">социализма. </w:t>
            </w:r>
            <w:proofErr w:type="spellStart"/>
            <w:r>
              <w:t>Внутрипар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тийная</w:t>
            </w:r>
            <w:proofErr w:type="spellEnd"/>
            <w:r>
              <w:t xml:space="preserve">  борьба.</w:t>
            </w:r>
          </w:p>
          <w:p w:rsidR="00043282" w:rsidRDefault="00043282" w:rsidP="000D09CA"/>
          <w:p w:rsidR="00043282" w:rsidRDefault="00043282" w:rsidP="000D09CA"/>
          <w:p w:rsidR="00043282" w:rsidRPr="00EB7BCA" w:rsidRDefault="00043282" w:rsidP="000D09CA"/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Усвоить  понятие</w:t>
            </w:r>
          </w:p>
          <w:p w:rsidR="00043282" w:rsidRPr="00EB7BCA" w:rsidRDefault="00043282" w:rsidP="000D09CA">
            <w:r>
              <w:t>«социализм».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Понятийный</w:t>
            </w:r>
          </w:p>
          <w:p w:rsidR="00043282" w:rsidRPr="00EB7BCA" w:rsidRDefault="00043282" w:rsidP="000D09CA">
            <w:r>
              <w:t>опрос</w:t>
            </w:r>
          </w:p>
        </w:tc>
        <w:tc>
          <w:tcPr>
            <w:tcW w:w="1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849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</w:pPr>
            <w:r>
              <w:t>16.</w:t>
            </w: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Образование</w:t>
            </w:r>
          </w:p>
          <w:p w:rsidR="00043282" w:rsidRDefault="00043282" w:rsidP="000D09CA">
            <w:pPr>
              <w:snapToGrid w:val="0"/>
            </w:pPr>
            <w:r>
              <w:t>СССР.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roofErr w:type="spellStart"/>
            <w:proofErr w:type="gramStart"/>
            <w:r>
              <w:t>Комбини-рованный</w:t>
            </w:r>
            <w:proofErr w:type="spellEnd"/>
            <w:proofErr w:type="gramEnd"/>
          </w:p>
          <w:p w:rsidR="00043282" w:rsidRPr="005D4C14" w:rsidRDefault="00043282" w:rsidP="000D09CA">
            <w: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r>
              <w:t>урок-</w:t>
            </w:r>
          </w:p>
          <w:p w:rsidR="00043282" w:rsidRPr="005D4C14" w:rsidRDefault="00043282" w:rsidP="000D09CA">
            <w:r>
              <w:t>практикум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r>
              <w:t xml:space="preserve">Предпосылки  </w:t>
            </w:r>
            <w:proofErr w:type="spellStart"/>
            <w:proofErr w:type="gramStart"/>
            <w:r>
              <w:t>объеди-нения</w:t>
            </w:r>
            <w:proofErr w:type="spellEnd"/>
            <w:proofErr w:type="gramEnd"/>
            <w:r>
              <w:t xml:space="preserve">  </w:t>
            </w:r>
            <w:proofErr w:type="spellStart"/>
            <w:r>
              <w:t>социалисти-ческих</w:t>
            </w:r>
            <w:proofErr w:type="spellEnd"/>
            <w:r>
              <w:t xml:space="preserve">  республик.</w:t>
            </w:r>
          </w:p>
          <w:p w:rsidR="00043282" w:rsidRDefault="00043282" w:rsidP="000D09CA">
            <w:r>
              <w:t>Подготовка  и  этапы</w:t>
            </w:r>
          </w:p>
          <w:p w:rsidR="00043282" w:rsidRDefault="00043282" w:rsidP="000D09CA">
            <w:r>
              <w:t>объединения.</w:t>
            </w:r>
          </w:p>
          <w:p w:rsidR="00043282" w:rsidRPr="005D4C14" w:rsidRDefault="00043282" w:rsidP="000D09CA">
            <w:r>
              <w:t>Основные  документы.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r>
              <w:t>Разбираться  и  да-</w:t>
            </w:r>
          </w:p>
          <w:p w:rsidR="00043282" w:rsidRDefault="00043282" w:rsidP="000D09CA">
            <w:proofErr w:type="spellStart"/>
            <w:r>
              <w:t>вать</w:t>
            </w:r>
            <w:proofErr w:type="spellEnd"/>
            <w:r>
              <w:t xml:space="preserve">  оценку </w:t>
            </w:r>
            <w:proofErr w:type="spellStart"/>
            <w:proofErr w:type="gramStart"/>
            <w:r>
              <w:t>точ-кам</w:t>
            </w:r>
            <w:proofErr w:type="spellEnd"/>
            <w:proofErr w:type="gramEnd"/>
            <w:r>
              <w:t xml:space="preserve">  зрения  о  </w:t>
            </w:r>
            <w:proofErr w:type="spellStart"/>
            <w:r>
              <w:t>прин</w:t>
            </w:r>
            <w:proofErr w:type="spellEnd"/>
          </w:p>
          <w:p w:rsidR="00043282" w:rsidRDefault="00043282" w:rsidP="000D09CA">
            <w:proofErr w:type="spellStart"/>
            <w:r>
              <w:t>ципах</w:t>
            </w:r>
            <w:proofErr w:type="spellEnd"/>
            <w:r>
              <w:t xml:space="preserve">  построения</w:t>
            </w:r>
          </w:p>
          <w:p w:rsidR="00043282" w:rsidRDefault="00043282" w:rsidP="000D09CA">
            <w:r>
              <w:t>государства.</w:t>
            </w:r>
          </w:p>
          <w:p w:rsidR="00043282" w:rsidRDefault="00043282" w:rsidP="000D09CA">
            <w:r>
              <w:t>Знать  исходящие</w:t>
            </w:r>
          </w:p>
          <w:p w:rsidR="00043282" w:rsidRDefault="00043282" w:rsidP="000D09CA">
            <w:r>
              <w:t xml:space="preserve">документы  </w:t>
            </w:r>
            <w:proofErr w:type="spellStart"/>
            <w:r>
              <w:t>образо</w:t>
            </w:r>
            <w:proofErr w:type="spellEnd"/>
            <w:r>
              <w:t>-</w:t>
            </w:r>
          </w:p>
          <w:p w:rsidR="00043282" w:rsidRPr="005D4C14" w:rsidRDefault="00043282" w:rsidP="000D09CA">
            <w:proofErr w:type="spellStart"/>
            <w:r>
              <w:t>вания</w:t>
            </w:r>
            <w:proofErr w:type="spellEnd"/>
            <w:r>
              <w:t xml:space="preserve">  СССР.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Фронтальный</w:t>
            </w:r>
          </w:p>
          <w:p w:rsidR="00043282" w:rsidRPr="005D4C14" w:rsidRDefault="00043282" w:rsidP="000D09CA">
            <w:r>
              <w:t>опрос</w:t>
            </w:r>
          </w:p>
        </w:tc>
        <w:tc>
          <w:tcPr>
            <w:tcW w:w="1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1890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17.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  <w:r w:rsidRPr="00672066">
              <w:t>Внешняя политика и Коминтерн.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roofErr w:type="spellStart"/>
            <w:r>
              <w:t>Комбини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рованный</w:t>
            </w:r>
            <w:proofErr w:type="spellEnd"/>
          </w:p>
          <w:p w:rsidR="00043282" w:rsidRPr="00EB7BCA" w:rsidRDefault="00043282" w:rsidP="000D09CA">
            <w: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урок-</w:t>
            </w:r>
          </w:p>
          <w:p w:rsidR="00043282" w:rsidRPr="00EB7BCA" w:rsidRDefault="00043282" w:rsidP="000D09CA">
            <w:r>
              <w:t>диалог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Внешняя  политика</w:t>
            </w:r>
          </w:p>
          <w:p w:rsidR="00043282" w:rsidRDefault="00043282" w:rsidP="000D09CA">
            <w:r>
              <w:t>СССР. Конференция</w:t>
            </w:r>
          </w:p>
          <w:p w:rsidR="00043282" w:rsidRDefault="00043282" w:rsidP="000D09CA">
            <w:r>
              <w:t>в  Генуе.</w:t>
            </w:r>
          </w:p>
          <w:p w:rsidR="00043282" w:rsidRDefault="00043282" w:rsidP="000D09CA">
            <w:proofErr w:type="spellStart"/>
            <w:r>
              <w:t>Раппальский</w:t>
            </w:r>
            <w:proofErr w:type="spellEnd"/>
            <w:r>
              <w:t xml:space="preserve">  договор.</w:t>
            </w:r>
          </w:p>
          <w:p w:rsidR="00043282" w:rsidRDefault="00043282" w:rsidP="000D09CA">
            <w:r>
              <w:t>Признание  СССР.</w:t>
            </w:r>
          </w:p>
          <w:p w:rsidR="00043282" w:rsidRPr="00EB7BCA" w:rsidRDefault="00043282" w:rsidP="000D09CA">
            <w:r>
              <w:t>Коминтерн.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snapToGrid w:val="0"/>
              <w:rPr>
                <w:b/>
                <w:color w:val="000000"/>
                <w:spacing w:val="-2"/>
              </w:rPr>
            </w:pPr>
            <w:r w:rsidRPr="00672066">
              <w:rPr>
                <w:color w:val="000000"/>
                <w:spacing w:val="-2"/>
              </w:rPr>
              <w:t>Характеризовать внешнюю политику СССР</w:t>
            </w:r>
            <w:proofErr w:type="gramStart"/>
            <w:r w:rsidRPr="00672066">
              <w:rPr>
                <w:color w:val="000000"/>
                <w:spacing w:val="-2"/>
              </w:rPr>
              <w:t xml:space="preserve"> П</w:t>
            </w:r>
            <w:proofErr w:type="gramEnd"/>
            <w:r w:rsidRPr="00672066">
              <w:rPr>
                <w:color w:val="000000"/>
                <w:spacing w:val="-2"/>
              </w:rPr>
              <w:t xml:space="preserve">роанализировать пути </w:t>
            </w:r>
            <w:proofErr w:type="spellStart"/>
            <w:r w:rsidRPr="00672066">
              <w:rPr>
                <w:color w:val="000000"/>
                <w:spacing w:val="-2"/>
              </w:rPr>
              <w:t>социалисти</w:t>
            </w:r>
            <w:r>
              <w:rPr>
                <w:color w:val="000000"/>
                <w:spacing w:val="-2"/>
              </w:rPr>
              <w:t>-</w:t>
            </w:r>
            <w:r w:rsidRPr="00672066">
              <w:rPr>
                <w:color w:val="000000"/>
                <w:spacing w:val="-2"/>
              </w:rPr>
              <w:t>ческой</w:t>
            </w:r>
            <w:proofErr w:type="spellEnd"/>
            <w:r w:rsidRPr="00672066">
              <w:rPr>
                <w:color w:val="000000"/>
                <w:spacing w:val="-2"/>
              </w:rPr>
              <w:t xml:space="preserve"> </w:t>
            </w:r>
            <w:proofErr w:type="spellStart"/>
            <w:r w:rsidRPr="00672066">
              <w:rPr>
                <w:color w:val="000000"/>
                <w:spacing w:val="-2"/>
              </w:rPr>
              <w:t>модерни</w:t>
            </w:r>
            <w:r>
              <w:rPr>
                <w:color w:val="000000"/>
                <w:spacing w:val="-2"/>
              </w:rPr>
              <w:t>-</w:t>
            </w:r>
            <w:r w:rsidRPr="00672066">
              <w:rPr>
                <w:color w:val="000000"/>
                <w:spacing w:val="-2"/>
              </w:rPr>
              <w:t>зации</w:t>
            </w:r>
            <w:proofErr w:type="spellEnd"/>
            <w:r w:rsidRPr="00672066">
              <w:rPr>
                <w:color w:val="000000"/>
                <w:spacing w:val="-2"/>
              </w:rPr>
              <w:t xml:space="preserve"> общества.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snapToGrid w:val="0"/>
              <w:rPr>
                <w:color w:val="000000"/>
                <w:spacing w:val="-11"/>
              </w:rPr>
            </w:pPr>
            <w:r w:rsidRPr="00672066">
              <w:rPr>
                <w:color w:val="000000"/>
                <w:spacing w:val="-1"/>
              </w:rPr>
              <w:t xml:space="preserve">Беседа с </w:t>
            </w:r>
            <w:r w:rsidRPr="00672066">
              <w:rPr>
                <w:color w:val="000000"/>
                <w:spacing w:val="-11"/>
              </w:rPr>
              <w:t>целью</w:t>
            </w:r>
          </w:p>
          <w:p w:rsidR="00043282" w:rsidRDefault="00043282" w:rsidP="000D09CA">
            <w:pPr>
              <w:shd w:val="clear" w:color="auto" w:fill="FFFFFF"/>
              <w:snapToGrid w:val="0"/>
              <w:rPr>
                <w:color w:val="000000"/>
                <w:spacing w:val="-7"/>
              </w:rPr>
            </w:pPr>
            <w:r w:rsidRPr="00672066">
              <w:rPr>
                <w:color w:val="000000"/>
                <w:spacing w:val="-11"/>
              </w:rPr>
              <w:t xml:space="preserve"> выяс</w:t>
            </w:r>
            <w:r w:rsidRPr="00672066">
              <w:rPr>
                <w:color w:val="000000"/>
                <w:spacing w:val="-11"/>
              </w:rPr>
              <w:softHyphen/>
            </w:r>
            <w:r w:rsidRPr="00672066">
              <w:rPr>
                <w:color w:val="000000"/>
                <w:spacing w:val="-7"/>
              </w:rPr>
              <w:t xml:space="preserve">нения </w:t>
            </w:r>
            <w:proofErr w:type="spellStart"/>
            <w:r w:rsidRPr="00672066">
              <w:rPr>
                <w:color w:val="000000"/>
                <w:spacing w:val="-7"/>
              </w:rPr>
              <w:t>сте</w:t>
            </w:r>
            <w:proofErr w:type="spellEnd"/>
          </w:p>
          <w:p w:rsidR="00043282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  <w:r w:rsidRPr="00672066">
              <w:rPr>
                <w:color w:val="000000"/>
                <w:spacing w:val="-3"/>
              </w:rPr>
              <w:t>пени усвое</w:t>
            </w:r>
            <w:r w:rsidRPr="00672066">
              <w:rPr>
                <w:color w:val="000000"/>
                <w:spacing w:val="-3"/>
              </w:rPr>
              <w:softHyphen/>
              <w:t xml:space="preserve">ния </w:t>
            </w:r>
          </w:p>
          <w:p w:rsidR="00043282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  <w:r w:rsidRPr="00672066">
              <w:rPr>
                <w:color w:val="000000"/>
                <w:spacing w:val="-3"/>
              </w:rPr>
              <w:t xml:space="preserve">нового </w:t>
            </w:r>
            <w:proofErr w:type="gramStart"/>
            <w:r w:rsidRPr="00672066">
              <w:rPr>
                <w:color w:val="000000"/>
                <w:spacing w:val="-3"/>
              </w:rPr>
              <w:t>мате</w:t>
            </w:r>
            <w:proofErr w:type="gramEnd"/>
            <w:r>
              <w:rPr>
                <w:color w:val="000000"/>
                <w:spacing w:val="-3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  <w:r w:rsidRPr="00672066">
              <w:rPr>
                <w:color w:val="000000"/>
                <w:spacing w:val="-3"/>
              </w:rPr>
              <w:t>риала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3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3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3"/>
              </w:rPr>
            </w:pPr>
          </w:p>
          <w:p w:rsidR="00043282" w:rsidRPr="00672066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3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3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3"/>
              </w:rPr>
            </w:pPr>
          </w:p>
          <w:p w:rsidR="00043282" w:rsidRPr="00672066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</w:p>
        </w:tc>
      </w:tr>
      <w:tr w:rsidR="00043282" w:rsidRPr="00672066" w:rsidTr="000D09CA">
        <w:trPr>
          <w:trHeight w:val="855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18.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Повторитель-но-обобща-ющий</w:t>
            </w:r>
            <w:proofErr w:type="spellEnd"/>
            <w:r>
              <w:rPr>
                <w:bCs/>
                <w:color w:val="000000"/>
              </w:rPr>
              <w:t xml:space="preserve">  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повторе</w:t>
            </w:r>
            <w:proofErr w:type="gram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  <w:r>
              <w:rPr>
                <w:bCs/>
                <w:color w:val="000000"/>
              </w:rPr>
              <w:t xml:space="preserve">  и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обобще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Обобщать и структурировать пройденный материал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r w:rsidRPr="003F4D88">
              <w:rPr>
                <w:bCs/>
                <w:color w:val="000000"/>
              </w:rPr>
              <w:t xml:space="preserve">Тест </w:t>
            </w:r>
          </w:p>
        </w:tc>
        <w:tc>
          <w:tcPr>
            <w:tcW w:w="1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snapToGrid w:val="0"/>
              <w:rPr>
                <w:color w:val="000000"/>
                <w:spacing w:val="-3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19.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Кардиналь-ные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измене-</w:t>
            </w:r>
            <w:r>
              <w:rPr>
                <w:color w:val="000000"/>
              </w:rPr>
              <w:lastRenderedPageBreak/>
              <w:t>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эконо-мики</w:t>
            </w:r>
            <w:proofErr w:type="gramStart"/>
            <w:r>
              <w:rPr>
                <w:color w:val="000000"/>
              </w:rPr>
              <w:t>.</w:t>
            </w:r>
            <w:r w:rsidRPr="00672066">
              <w:rPr>
                <w:color w:val="000000"/>
              </w:rPr>
              <w:t>И</w:t>
            </w:r>
            <w:proofErr w:type="gramEnd"/>
            <w:r w:rsidRPr="00672066">
              <w:rPr>
                <w:color w:val="000000"/>
              </w:rPr>
              <w:t>нду</w:t>
            </w:r>
            <w:r>
              <w:rPr>
                <w:color w:val="000000"/>
              </w:rPr>
              <w:t>-стриализация</w:t>
            </w:r>
            <w:proofErr w:type="spellEnd"/>
            <w:r>
              <w:rPr>
                <w:color w:val="000000"/>
              </w:rPr>
              <w:t xml:space="preserve"> страны.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672066">
              <w:rPr>
                <w:color w:val="000000"/>
              </w:rPr>
              <w:t>оллект</w:t>
            </w:r>
            <w:r>
              <w:rPr>
                <w:color w:val="000000"/>
              </w:rPr>
              <w:t xml:space="preserve">ивизация </w:t>
            </w:r>
            <w:proofErr w:type="spellStart"/>
            <w:proofErr w:type="gramStart"/>
            <w:r>
              <w:rPr>
                <w:color w:val="000000"/>
              </w:rPr>
              <w:t>крестьян-ства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lastRenderedPageBreak/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Урок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нового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Урок-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диспут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Причины  свертывания новой  экономической </w:t>
            </w:r>
            <w:r w:rsidRPr="00672066">
              <w:rPr>
                <w:color w:val="000000"/>
              </w:rPr>
              <w:lastRenderedPageBreak/>
              <w:t>политики. Индустриализация.    Коллективизация. "Культурная революция".   Создание советской системы образования идеологические основы советского общества. Дипломатическое признание СССР. Внешнеполитическая  стратегия СССР между мировыми войнами.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 xml:space="preserve">Овладение учащимися новыми </w:t>
            </w:r>
            <w:r w:rsidRPr="00672066">
              <w:rPr>
                <w:color w:val="000000"/>
              </w:rPr>
              <w:lastRenderedPageBreak/>
              <w:t>знаниями по изученным темам,  и приобретение новых навыков и умений: формулировать соб</w:t>
            </w:r>
            <w:r w:rsidRPr="00672066">
              <w:rPr>
                <w:color w:val="000000"/>
              </w:rPr>
              <w:softHyphen/>
              <w:t>ственную позицию по обсуждаемым вопросам;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 xml:space="preserve">Задания </w:t>
            </w:r>
            <w:proofErr w:type="gramStart"/>
            <w:r w:rsidRPr="00672066">
              <w:rPr>
                <w:color w:val="000000"/>
              </w:rPr>
              <w:t>на</w:t>
            </w:r>
            <w:proofErr w:type="gramEnd"/>
            <w:r w:rsidRPr="00672066">
              <w:rPr>
                <w:color w:val="000000"/>
              </w:rPr>
              <w:t xml:space="preserve">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умение </w:t>
            </w:r>
            <w:proofErr w:type="spellStart"/>
            <w:r>
              <w:rPr>
                <w:color w:val="000000"/>
              </w:rPr>
              <w:t>ана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lastRenderedPageBreak/>
              <w:t>лизировать</w:t>
            </w:r>
            <w:proofErr w:type="spellEnd"/>
            <w:r w:rsidRPr="00672066">
              <w:rPr>
                <w:color w:val="000000"/>
              </w:rPr>
              <w:t>,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 отстаивать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собст</w:t>
            </w:r>
            <w:r w:rsidRPr="00672066">
              <w:rPr>
                <w:color w:val="000000"/>
              </w:rPr>
              <w:softHyphen/>
              <w:t xml:space="preserve">венное 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мнение 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20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proofErr w:type="spellStart"/>
            <w:r w:rsidRPr="00672066">
              <w:t>Обществен</w:t>
            </w:r>
            <w:proofErr w:type="spellEnd"/>
            <w:r>
              <w:t>-</w:t>
            </w:r>
          </w:p>
          <w:p w:rsidR="00043282" w:rsidRDefault="00043282" w:rsidP="000D09CA">
            <w:pPr>
              <w:snapToGrid w:val="0"/>
            </w:pPr>
            <w:r w:rsidRPr="00672066">
              <w:t xml:space="preserve">но – </w:t>
            </w:r>
            <w:proofErr w:type="spellStart"/>
            <w:r w:rsidRPr="00672066">
              <w:t>политиче</w:t>
            </w:r>
            <w:proofErr w:type="spellEnd"/>
          </w:p>
          <w:p w:rsidR="00043282" w:rsidRPr="00672066" w:rsidRDefault="00043282" w:rsidP="000D09CA">
            <w:pPr>
              <w:snapToGrid w:val="0"/>
            </w:pPr>
            <w:proofErr w:type="spellStart"/>
            <w:r w:rsidRPr="00672066">
              <w:t>ская</w:t>
            </w:r>
            <w:proofErr w:type="spellEnd"/>
            <w:r w:rsidRPr="00672066">
              <w:t xml:space="preserve"> жизнь. Культура.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Комбинированный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Власть партийно-государственного аппарата. Номенклатура и общество. Политические приоритеты большевиков. Культ личности И.В. Сталина. Массовые репрессии. Конституция  1936 г.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Утверждение метода социалистического реализма. Задачи и итоги «культурной революции». Наука в СССР в 1920-30-е гг.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 Овладеть знаниями фактов, понятий теорий, которые характеризуют целостность развития культуры, представлять результаты в виде таблицы; составлять тезисный план;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Беседа с целью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вы</w:t>
            </w:r>
            <w:r w:rsidRPr="00672066">
              <w:rPr>
                <w:color w:val="000000"/>
              </w:rPr>
              <w:softHyphen/>
              <w:t>яснения степени ус</w:t>
            </w:r>
            <w:r w:rsidRPr="00672066">
              <w:rPr>
                <w:color w:val="000000"/>
              </w:rPr>
              <w:softHyphen/>
              <w:t xml:space="preserve">воения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нового </w:t>
            </w:r>
            <w:proofErr w:type="gramStart"/>
            <w:r w:rsidRPr="00672066">
              <w:rPr>
                <w:color w:val="000000"/>
              </w:rPr>
              <w:t>мате</w:t>
            </w:r>
            <w:r w:rsidRPr="00672066">
              <w:rPr>
                <w:color w:val="000000"/>
              </w:rPr>
              <w:softHyphen/>
            </w:r>
            <w:proofErr w:type="gramEnd"/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риала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.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</w:tr>
      <w:tr w:rsidR="00043282" w:rsidRPr="00672066" w:rsidTr="000D09CA">
        <w:trPr>
          <w:trHeight w:val="3120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21.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«Страна  победившего  социализма»</w:t>
            </w:r>
          </w:p>
          <w:p w:rsidR="00043282" w:rsidRDefault="00043282" w:rsidP="000D09CA">
            <w:pPr>
              <w:snapToGrid w:val="0"/>
            </w:pPr>
            <w:r>
              <w:t>экономика,</w:t>
            </w:r>
          </w:p>
          <w:p w:rsidR="00043282" w:rsidRDefault="00043282" w:rsidP="000D09CA">
            <w:pPr>
              <w:snapToGrid w:val="0"/>
            </w:pPr>
            <w:r>
              <w:t>социальная</w:t>
            </w:r>
          </w:p>
          <w:p w:rsidR="00043282" w:rsidRDefault="00043282" w:rsidP="000D09CA">
            <w:pPr>
              <w:snapToGrid w:val="0"/>
            </w:pPr>
            <w:r>
              <w:t>структура,</w:t>
            </w:r>
          </w:p>
          <w:p w:rsidR="00043282" w:rsidRDefault="00043282" w:rsidP="000D09CA">
            <w:pPr>
              <w:snapToGrid w:val="0"/>
            </w:pPr>
            <w:r>
              <w:t>политическая</w:t>
            </w:r>
          </w:p>
          <w:p w:rsidR="00043282" w:rsidRPr="00672066" w:rsidRDefault="00043282" w:rsidP="000D09CA">
            <w:pPr>
              <w:snapToGrid w:val="0"/>
            </w:pPr>
            <w:r>
              <w:t>система.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roofErr w:type="spellStart"/>
            <w:r>
              <w:t>Комбини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рованный</w:t>
            </w:r>
            <w:proofErr w:type="spellEnd"/>
          </w:p>
          <w:p w:rsidR="00043282" w:rsidRPr="00EB7BCA" w:rsidRDefault="00043282" w:rsidP="000D09CA">
            <w: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лекция</w:t>
            </w:r>
          </w:p>
          <w:p w:rsidR="00043282" w:rsidRPr="00EB7BCA" w:rsidRDefault="00043282" w:rsidP="000D09CA"/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Структурные  звенья</w:t>
            </w:r>
          </w:p>
          <w:p w:rsidR="00043282" w:rsidRDefault="00043282" w:rsidP="000D09CA">
            <w:r>
              <w:t xml:space="preserve">советской  </w:t>
            </w:r>
            <w:proofErr w:type="spellStart"/>
            <w:r>
              <w:t>тоталитар</w:t>
            </w:r>
            <w:proofErr w:type="spellEnd"/>
            <w:r>
              <w:t>-</w:t>
            </w:r>
          </w:p>
          <w:p w:rsidR="00043282" w:rsidRDefault="00043282" w:rsidP="000D09CA">
            <w:r>
              <w:t>ной  системы  ВК</w:t>
            </w:r>
            <w:proofErr w:type="gramStart"/>
            <w:r>
              <w:t>П(</w:t>
            </w:r>
            <w:proofErr w:type="gramEnd"/>
            <w:r>
              <w:t>б)-</w:t>
            </w:r>
          </w:p>
          <w:p w:rsidR="00043282" w:rsidRDefault="00043282" w:rsidP="000D09CA">
            <w:r>
              <w:t>ядро  модели.</w:t>
            </w:r>
          </w:p>
          <w:p w:rsidR="00043282" w:rsidRDefault="00043282" w:rsidP="000D09CA">
            <w:proofErr w:type="spellStart"/>
            <w:r>
              <w:t>Идеологтя</w:t>
            </w:r>
            <w:proofErr w:type="spellEnd"/>
            <w:r>
              <w:t xml:space="preserve">  </w:t>
            </w:r>
            <w:proofErr w:type="spellStart"/>
            <w:r>
              <w:t>тоталитариз</w:t>
            </w:r>
            <w:proofErr w:type="spellEnd"/>
          </w:p>
          <w:p w:rsidR="00043282" w:rsidRDefault="00043282" w:rsidP="000D09CA">
            <w:proofErr w:type="spellStart"/>
            <w:r>
              <w:t>ма</w:t>
            </w:r>
            <w:proofErr w:type="spellEnd"/>
            <w:r>
              <w:t>.</w:t>
            </w:r>
          </w:p>
          <w:p w:rsidR="00043282" w:rsidRDefault="00043282" w:rsidP="000D09CA">
            <w:r>
              <w:t>Карательная  система.</w:t>
            </w:r>
          </w:p>
          <w:p w:rsidR="00043282" w:rsidRDefault="00043282" w:rsidP="000D09CA">
            <w:r>
              <w:t>Оппозиция.</w:t>
            </w:r>
          </w:p>
          <w:p w:rsidR="00043282" w:rsidRDefault="00043282" w:rsidP="000D09CA">
            <w:r>
              <w:t>Массовые  репрессии.</w:t>
            </w:r>
          </w:p>
          <w:p w:rsidR="00043282" w:rsidRDefault="00043282" w:rsidP="000D09CA">
            <w:r>
              <w:t>Культ  личности.</w:t>
            </w:r>
          </w:p>
          <w:p w:rsidR="00043282" w:rsidRDefault="00043282" w:rsidP="000D09CA"/>
          <w:p w:rsidR="00043282" w:rsidRPr="00EB7BCA" w:rsidRDefault="00043282" w:rsidP="000D09CA"/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Знать  этапы  установления  то-</w:t>
            </w:r>
          </w:p>
          <w:p w:rsidR="00043282" w:rsidRPr="00EB7BCA" w:rsidRDefault="00043282" w:rsidP="000D09CA">
            <w:proofErr w:type="spellStart"/>
            <w:r>
              <w:t>талитарной</w:t>
            </w:r>
            <w:proofErr w:type="spellEnd"/>
            <w:r>
              <w:t xml:space="preserve">  </w:t>
            </w:r>
            <w:proofErr w:type="spellStart"/>
            <w:proofErr w:type="gramStart"/>
            <w:r>
              <w:t>систе-мы</w:t>
            </w:r>
            <w:proofErr w:type="spellEnd"/>
            <w:proofErr w:type="gramEnd"/>
            <w:r>
              <w:t>.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Фронтальный</w:t>
            </w:r>
          </w:p>
          <w:p w:rsidR="00043282" w:rsidRPr="00EB7BCA" w:rsidRDefault="00043282" w:rsidP="000D09CA">
            <w:r>
              <w:t>опрос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</w:tr>
      <w:tr w:rsidR="00043282" w:rsidRPr="00672066" w:rsidTr="000D09CA">
        <w:trPr>
          <w:trHeight w:val="2655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22.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 xml:space="preserve">СССР  и  Германия  </w:t>
            </w:r>
            <w:proofErr w:type="gramStart"/>
            <w:r>
              <w:t>в</w:t>
            </w:r>
            <w:proofErr w:type="gramEnd"/>
          </w:p>
          <w:p w:rsidR="00043282" w:rsidRDefault="00043282" w:rsidP="000D09CA">
            <w:pPr>
              <w:snapToGrid w:val="0"/>
            </w:pPr>
            <w:r>
              <w:t>1930 –е годы.</w:t>
            </w:r>
          </w:p>
          <w:p w:rsidR="00043282" w:rsidRDefault="00043282" w:rsidP="000D09CA">
            <w:pPr>
              <w:snapToGrid w:val="0"/>
            </w:pPr>
            <w:r>
              <w:t>Накануне</w:t>
            </w:r>
          </w:p>
          <w:p w:rsidR="00043282" w:rsidRDefault="00043282" w:rsidP="000D09CA">
            <w:pPr>
              <w:snapToGrid w:val="0"/>
            </w:pPr>
            <w:r>
              <w:t>грозных</w:t>
            </w:r>
          </w:p>
          <w:p w:rsidR="00043282" w:rsidRDefault="00043282" w:rsidP="000D09CA">
            <w:pPr>
              <w:snapToGrid w:val="0"/>
            </w:pPr>
            <w:r>
              <w:t>испытаний.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Урок</w:t>
            </w:r>
          </w:p>
          <w:p w:rsidR="00043282" w:rsidRDefault="00043282" w:rsidP="000D09CA">
            <w:r>
              <w:t>изучения</w:t>
            </w:r>
          </w:p>
          <w:p w:rsidR="00043282" w:rsidRDefault="00043282" w:rsidP="000D09CA">
            <w:r>
              <w:t>нового</w:t>
            </w:r>
          </w:p>
          <w:p w:rsidR="00043282" w:rsidRPr="00EB7BCA" w:rsidRDefault="00043282" w:rsidP="000D09CA">
            <w:r>
              <w:t>материала</w:t>
            </w: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EB7BCA" w:rsidRDefault="00043282" w:rsidP="000D09CA">
            <w:r>
              <w:t>Лекция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Внешнеполитический</w:t>
            </w:r>
          </w:p>
          <w:p w:rsidR="00043282" w:rsidRDefault="00043282" w:rsidP="000D09CA">
            <w:r>
              <w:t>курс  в  30 –е гг.</w:t>
            </w:r>
          </w:p>
          <w:p w:rsidR="00043282" w:rsidRDefault="00043282" w:rsidP="000D09CA">
            <w:r>
              <w:t xml:space="preserve">Вступление  в  Лигу  </w:t>
            </w:r>
            <w:proofErr w:type="gramStart"/>
            <w:r>
              <w:t>на</w:t>
            </w:r>
            <w:proofErr w:type="gramEnd"/>
          </w:p>
          <w:p w:rsidR="00043282" w:rsidRDefault="00043282" w:rsidP="000D09CA">
            <w:proofErr w:type="spellStart"/>
            <w:r>
              <w:t>ций</w:t>
            </w:r>
            <w:proofErr w:type="spellEnd"/>
            <w:r>
              <w:t>.</w:t>
            </w:r>
          </w:p>
          <w:p w:rsidR="00043282" w:rsidRDefault="00043282" w:rsidP="000D09CA">
            <w:r>
              <w:t>Попытки  создания  системы  коллективной  безопасности.</w:t>
            </w:r>
          </w:p>
          <w:p w:rsidR="00043282" w:rsidRDefault="00043282" w:rsidP="000D09CA">
            <w:proofErr w:type="spellStart"/>
            <w:proofErr w:type="gramStart"/>
            <w:r>
              <w:t>Советско</w:t>
            </w:r>
            <w:proofErr w:type="spellEnd"/>
            <w:r>
              <w:t xml:space="preserve"> – германский</w:t>
            </w:r>
            <w:proofErr w:type="gramEnd"/>
          </w:p>
          <w:p w:rsidR="00043282" w:rsidRDefault="00043282" w:rsidP="000D09CA">
            <w:r>
              <w:t>пакт  1939- 1941 гг.</w:t>
            </w:r>
          </w:p>
          <w:p w:rsidR="00043282" w:rsidRPr="00EB7BCA" w:rsidRDefault="00043282" w:rsidP="000D09CA"/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 xml:space="preserve">Владеть  </w:t>
            </w:r>
            <w:proofErr w:type="spellStart"/>
            <w:r>
              <w:t>понятия-ми</w:t>
            </w:r>
            <w:proofErr w:type="spellEnd"/>
            <w:r>
              <w:t xml:space="preserve">:  полоса  не признания  и  </w:t>
            </w:r>
            <w:proofErr w:type="gramStart"/>
            <w:r>
              <w:t>про</w:t>
            </w:r>
            <w:proofErr w:type="gramEnd"/>
            <w:r>
              <w:t>-</w:t>
            </w:r>
          </w:p>
          <w:p w:rsidR="00043282" w:rsidRDefault="00043282" w:rsidP="000D09CA">
            <w:proofErr w:type="spellStart"/>
            <w:r>
              <w:t>цесс</w:t>
            </w:r>
            <w:proofErr w:type="spellEnd"/>
            <w:r>
              <w:t xml:space="preserve">  признания  СССР.</w:t>
            </w:r>
          </w:p>
          <w:p w:rsidR="00043282" w:rsidRDefault="00043282" w:rsidP="000D09CA">
            <w:r>
              <w:t>Коминтерн  и  анти</w:t>
            </w:r>
          </w:p>
          <w:p w:rsidR="00043282" w:rsidRDefault="00043282" w:rsidP="000D09CA">
            <w:r>
              <w:t>фашистский  фронт</w:t>
            </w:r>
          </w:p>
          <w:p w:rsidR="00043282" w:rsidRPr="00EB7BCA" w:rsidRDefault="00043282" w:rsidP="000D09CA">
            <w:r>
              <w:t>Мюнхен  1938 г.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План – тезисы</w:t>
            </w:r>
          </w:p>
          <w:p w:rsidR="00043282" w:rsidRPr="00EB7BCA" w:rsidRDefault="00043282" w:rsidP="000D09CA">
            <w:r>
              <w:t>лекции.</w:t>
            </w:r>
          </w:p>
        </w:tc>
        <w:tc>
          <w:tcPr>
            <w:tcW w:w="1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8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</w:tr>
      <w:tr w:rsidR="00043282" w:rsidRPr="00672066" w:rsidTr="000D09CA">
        <w:trPr>
          <w:trHeight w:val="120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  <w:r>
              <w:t>23.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Повторитель-но-обобща-ющий</w:t>
            </w:r>
            <w:proofErr w:type="spellEnd"/>
            <w:r>
              <w:rPr>
                <w:bCs/>
                <w:color w:val="000000"/>
              </w:rPr>
              <w:t xml:space="preserve">  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повторе</w:t>
            </w:r>
            <w:proofErr w:type="gram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  <w:r>
              <w:rPr>
                <w:bCs/>
                <w:color w:val="000000"/>
              </w:rPr>
              <w:t xml:space="preserve">  и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обобще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Обобщать и структурировать пройденный материал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r w:rsidRPr="003F4D88">
              <w:rPr>
                <w:bCs/>
                <w:color w:val="000000"/>
              </w:rPr>
              <w:t xml:space="preserve">Тест </w:t>
            </w:r>
          </w:p>
        </w:tc>
        <w:tc>
          <w:tcPr>
            <w:tcW w:w="1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1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</w:tr>
      <w:tr w:rsidR="00043282" w:rsidRPr="00672066" w:rsidTr="000D09CA">
        <w:tc>
          <w:tcPr>
            <w:tcW w:w="16702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  <w:rPr>
                <w:b/>
              </w:rPr>
            </w:pPr>
          </w:p>
          <w:p w:rsidR="00043282" w:rsidRDefault="00043282" w:rsidP="000D09CA">
            <w:pPr>
              <w:snapToGrid w:val="0"/>
              <w:jc w:val="center"/>
              <w:rPr>
                <w:b/>
              </w:rPr>
            </w:pPr>
            <w:r w:rsidRPr="00672066">
              <w:rPr>
                <w:b/>
              </w:rPr>
              <w:t>Великая Отечествен</w:t>
            </w:r>
            <w:r>
              <w:rPr>
                <w:b/>
              </w:rPr>
              <w:t>ная  война 1941-1945гг.</w:t>
            </w:r>
          </w:p>
          <w:p w:rsidR="00043282" w:rsidRPr="00672066" w:rsidRDefault="00043282" w:rsidP="000D09CA">
            <w:pPr>
              <w:snapToGrid w:val="0"/>
              <w:jc w:val="center"/>
              <w:rPr>
                <w:b/>
              </w:rPr>
            </w:pPr>
          </w:p>
        </w:tc>
      </w:tr>
      <w:tr w:rsidR="00043282" w:rsidRPr="00672066" w:rsidTr="000D09CA">
        <w:trPr>
          <w:trHeight w:val="2940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24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Начало  </w:t>
            </w:r>
            <w:proofErr w:type="gramStart"/>
            <w:r>
              <w:rPr>
                <w:color w:val="000000"/>
              </w:rPr>
              <w:t>Великой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Оте-чественной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войны.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Урок</w:t>
            </w:r>
          </w:p>
          <w:p w:rsidR="00043282" w:rsidRDefault="00043282" w:rsidP="000D09CA">
            <w:r>
              <w:t>изучения</w:t>
            </w:r>
          </w:p>
          <w:p w:rsidR="00043282" w:rsidRDefault="00043282" w:rsidP="000D09CA">
            <w:r>
              <w:t>нового</w:t>
            </w:r>
          </w:p>
          <w:p w:rsidR="00043282" w:rsidRDefault="00043282" w:rsidP="000D09CA">
            <w:r>
              <w:t>материала</w:t>
            </w:r>
          </w:p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Pr="005A7179" w:rsidRDefault="00043282" w:rsidP="000D09CA"/>
        </w:tc>
        <w:tc>
          <w:tcPr>
            <w:tcW w:w="13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урок-</w:t>
            </w:r>
          </w:p>
          <w:p w:rsidR="00043282" w:rsidRDefault="00043282" w:rsidP="000D09CA">
            <w:r>
              <w:t>исследование</w:t>
            </w:r>
          </w:p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Default="00043282" w:rsidP="000D09CA"/>
          <w:p w:rsidR="00043282" w:rsidRPr="005A7179" w:rsidRDefault="00043282" w:rsidP="000D09CA"/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Нападение Герма</w:t>
            </w:r>
            <w:r w:rsidRPr="00672066">
              <w:rPr>
                <w:color w:val="000000"/>
              </w:rPr>
              <w:softHyphen/>
              <w:t>нии на СССР. Великая Отечественная война: основные этапы, военных действий. Советское военное искусство. Героизм советских людей в годы войны.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Смоленское сражение.</w:t>
            </w:r>
          </w:p>
          <w:p w:rsidR="00043282" w:rsidRPr="00672066" w:rsidRDefault="00043282" w:rsidP="000D09CA">
            <w:pPr>
              <w:shd w:val="clear" w:color="auto" w:fill="FFFFFF"/>
              <w:snapToGrid w:val="0"/>
              <w:ind w:hanging="5"/>
              <w:rPr>
                <w:color w:val="000000"/>
              </w:rPr>
            </w:pPr>
            <w:r w:rsidRPr="00672066">
              <w:rPr>
                <w:color w:val="000000"/>
              </w:rPr>
              <w:t xml:space="preserve">Блокада Ленинграда. 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Развитие умений высказывать свое мнение, отстаивать его, уважать противоположную точку зрения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Pr="00672066" w:rsidRDefault="00043282" w:rsidP="000D09CA">
            <w:pPr>
              <w:rPr>
                <w:color w:val="000000"/>
              </w:rPr>
            </w:pPr>
            <w:r>
              <w:t>Рассказывать  о Сталинградской  битве</w:t>
            </w:r>
          </w:p>
        </w:tc>
        <w:tc>
          <w:tcPr>
            <w:tcW w:w="1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roofErr w:type="spellStart"/>
            <w:r>
              <w:t>Информацион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t>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аналитиче-ские</w:t>
            </w:r>
            <w:proofErr w:type="spellEnd"/>
            <w:r>
              <w:t xml:space="preserve">  </w:t>
            </w:r>
            <w:proofErr w:type="spellStart"/>
            <w:r>
              <w:t>сообще-ния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396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25.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Коренной  перелом  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ходе  войны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roofErr w:type="spellStart"/>
            <w:r>
              <w:t>Комбини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рованный</w:t>
            </w:r>
            <w:proofErr w:type="spellEnd"/>
          </w:p>
          <w:p w:rsidR="00043282" w:rsidRDefault="00043282" w:rsidP="000D09CA">
            <w:r>
              <w:t>урок</w:t>
            </w:r>
          </w:p>
        </w:tc>
        <w:tc>
          <w:tcPr>
            <w:tcW w:w="1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лекция</w:t>
            </w:r>
          </w:p>
          <w:p w:rsidR="00043282" w:rsidRDefault="00043282" w:rsidP="000D09CA">
            <w:r>
              <w:t xml:space="preserve">с  </w:t>
            </w:r>
            <w:proofErr w:type="spellStart"/>
            <w:r>
              <w:t>элемен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тами</w:t>
            </w:r>
            <w:proofErr w:type="spellEnd"/>
          </w:p>
          <w:p w:rsidR="00043282" w:rsidRDefault="00043282" w:rsidP="000D09CA">
            <w:proofErr w:type="spellStart"/>
            <w:r>
              <w:t>практи</w:t>
            </w:r>
            <w:proofErr w:type="spellEnd"/>
            <w:r>
              <w:t>-</w:t>
            </w:r>
          </w:p>
          <w:p w:rsidR="00043282" w:rsidRDefault="00043282" w:rsidP="000D09CA">
            <w:r>
              <w:t>ческой</w:t>
            </w:r>
          </w:p>
          <w:p w:rsidR="00043282" w:rsidRDefault="00043282" w:rsidP="000D09CA">
            <w:r>
              <w:t>работы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snapToGrid w:val="0"/>
              <w:ind w:hanging="5"/>
              <w:rPr>
                <w:color w:val="000000"/>
              </w:rPr>
            </w:pPr>
            <w:r>
              <w:rPr>
                <w:color w:val="000000"/>
              </w:rPr>
              <w:t>Победа Красной Армии под Москвой</w:t>
            </w:r>
          </w:p>
          <w:p w:rsidR="00043282" w:rsidRDefault="00043282" w:rsidP="000D09CA">
            <w:r>
              <w:t>Ситуация  на фронте</w:t>
            </w:r>
          </w:p>
          <w:p w:rsidR="00043282" w:rsidRDefault="00043282" w:rsidP="000D09CA">
            <w:r>
              <w:t>весной  1942 г.</w:t>
            </w:r>
          </w:p>
          <w:p w:rsidR="00043282" w:rsidRDefault="00043282" w:rsidP="000D09CA">
            <w:r>
              <w:t>Начало  Сталинградской  битвы.</w:t>
            </w:r>
          </w:p>
          <w:p w:rsidR="00043282" w:rsidRDefault="00043282" w:rsidP="000D09CA">
            <w:r>
              <w:t>Холокост  на  территории  СССР.</w:t>
            </w:r>
          </w:p>
          <w:p w:rsidR="00043282" w:rsidRDefault="00043282" w:rsidP="000D09CA">
            <w:r>
              <w:t>Сталинградская  битва.</w:t>
            </w:r>
          </w:p>
          <w:p w:rsidR="00043282" w:rsidRDefault="00043282" w:rsidP="000D09CA">
            <w:r>
              <w:t>Завершение  перелома</w:t>
            </w:r>
          </w:p>
          <w:p w:rsidR="00043282" w:rsidRDefault="00043282" w:rsidP="000D09CA">
            <w:r>
              <w:t>(Курская  битва).</w:t>
            </w:r>
          </w:p>
          <w:p w:rsidR="00043282" w:rsidRDefault="00043282" w:rsidP="000D09CA">
            <w:r>
              <w:t>Тегеранская  конференция.</w:t>
            </w:r>
          </w:p>
          <w:p w:rsidR="00043282" w:rsidRPr="00672066" w:rsidRDefault="00043282" w:rsidP="000D09CA">
            <w:pPr>
              <w:shd w:val="clear" w:color="auto" w:fill="FFFFFF"/>
              <w:snapToGrid w:val="0"/>
              <w:ind w:hanging="5"/>
              <w:rPr>
                <w:color w:val="000000"/>
              </w:rPr>
            </w:pP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и  Курской  дуге.</w:t>
            </w:r>
          </w:p>
          <w:p w:rsidR="00043282" w:rsidRDefault="00043282" w:rsidP="000D09CA">
            <w:r>
              <w:t>Уметь  излагать основные  решения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t>Тегеранской  конференции</w:t>
            </w:r>
          </w:p>
        </w:tc>
        <w:tc>
          <w:tcPr>
            <w:tcW w:w="174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Фронтальный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</w:pPr>
            <w:r>
              <w:rPr>
                <w:color w:val="000000"/>
              </w:rPr>
              <w:t>опрос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4472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26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  <w:r>
              <w:t>.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Завершающий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этап  </w:t>
            </w:r>
            <w:proofErr w:type="gramStart"/>
            <w:r>
              <w:rPr>
                <w:color w:val="000000"/>
              </w:rPr>
              <w:t>Великой</w:t>
            </w:r>
            <w:proofErr w:type="gram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Отечествен-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ной  войны.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roofErr w:type="spellStart"/>
            <w:r>
              <w:t>Комбини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рованный</w:t>
            </w:r>
            <w:proofErr w:type="spellEnd"/>
          </w:p>
          <w:p w:rsidR="00043282" w:rsidRPr="005A7179" w:rsidRDefault="00043282" w:rsidP="000D09CA">
            <w:r>
              <w:t>урок</w:t>
            </w:r>
          </w:p>
        </w:tc>
        <w:tc>
          <w:tcPr>
            <w:tcW w:w="1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5A7179" w:rsidRDefault="00043282" w:rsidP="000D09CA">
            <w:r>
              <w:t>лекция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roofErr w:type="spellStart"/>
            <w:proofErr w:type="gramStart"/>
            <w:r>
              <w:t>Военно</w:t>
            </w:r>
            <w:proofErr w:type="spellEnd"/>
            <w:r>
              <w:t>- стратегическая</w:t>
            </w:r>
            <w:proofErr w:type="gramEnd"/>
          </w:p>
          <w:p w:rsidR="00043282" w:rsidRDefault="00043282" w:rsidP="000D09CA">
            <w:r>
              <w:t>обстановка  к  1944 г.</w:t>
            </w:r>
          </w:p>
          <w:p w:rsidR="00043282" w:rsidRDefault="00043282" w:rsidP="000D09CA">
            <w:r>
              <w:t xml:space="preserve">«10 </w:t>
            </w:r>
            <w:proofErr w:type="gramStart"/>
            <w:r>
              <w:t>сталинских</w:t>
            </w:r>
            <w:proofErr w:type="gramEnd"/>
            <w:r>
              <w:t xml:space="preserve">»  </w:t>
            </w:r>
            <w:proofErr w:type="spellStart"/>
            <w:r>
              <w:t>уда-ров</w:t>
            </w:r>
            <w:proofErr w:type="spellEnd"/>
            <w:r>
              <w:t xml:space="preserve">  по  врагу.</w:t>
            </w:r>
          </w:p>
          <w:p w:rsidR="00043282" w:rsidRDefault="00043282" w:rsidP="000D09CA">
            <w:r>
              <w:t>Крымская (Ялтинская) конференция.</w:t>
            </w:r>
          </w:p>
          <w:p w:rsidR="00043282" w:rsidRDefault="00043282" w:rsidP="000D09CA">
            <w:r>
              <w:t>Берлинская  операция.</w:t>
            </w:r>
          </w:p>
          <w:p w:rsidR="00043282" w:rsidRDefault="00043282" w:rsidP="000D09CA">
            <w:r>
              <w:t xml:space="preserve">Потсдамская </w:t>
            </w:r>
            <w:proofErr w:type="spellStart"/>
            <w:proofErr w:type="gramStart"/>
            <w:r>
              <w:t>конферен-ция</w:t>
            </w:r>
            <w:proofErr w:type="spellEnd"/>
            <w:proofErr w:type="gramEnd"/>
            <w:r>
              <w:t>.</w:t>
            </w:r>
          </w:p>
          <w:p w:rsidR="00043282" w:rsidRPr="005A7179" w:rsidRDefault="00043282" w:rsidP="000D09CA"/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r>
              <w:t xml:space="preserve">Знать  </w:t>
            </w:r>
            <w:proofErr w:type="gramStart"/>
            <w:r>
              <w:t>фактический</w:t>
            </w:r>
            <w:proofErr w:type="gramEnd"/>
          </w:p>
          <w:p w:rsidR="00043282" w:rsidRDefault="00043282" w:rsidP="000D09CA">
            <w:r>
              <w:t>и  хронологический</w:t>
            </w:r>
          </w:p>
          <w:p w:rsidR="00043282" w:rsidRDefault="00043282" w:rsidP="000D09CA">
            <w:r>
              <w:t>материал.</w:t>
            </w:r>
          </w:p>
          <w:p w:rsidR="00043282" w:rsidRDefault="00043282" w:rsidP="000D09CA">
            <w:r>
              <w:t>Владеть  показом</w:t>
            </w:r>
          </w:p>
          <w:p w:rsidR="00043282" w:rsidRDefault="00043282" w:rsidP="000D09CA">
            <w:r>
              <w:t>и  чтением  карты.</w:t>
            </w:r>
          </w:p>
          <w:p w:rsidR="00043282" w:rsidRDefault="00043282" w:rsidP="000D09CA">
            <w:r>
              <w:t>Уметь  дать  оценку</w:t>
            </w:r>
          </w:p>
          <w:p w:rsidR="00043282" w:rsidRDefault="00043282" w:rsidP="000D09CA">
            <w:r>
              <w:t xml:space="preserve">роли  СССР  </w:t>
            </w:r>
            <w:proofErr w:type="gramStart"/>
            <w:r>
              <w:t>во</w:t>
            </w:r>
            <w:proofErr w:type="gramEnd"/>
          </w:p>
          <w:p w:rsidR="00043282" w:rsidRDefault="00043282" w:rsidP="000D09CA">
            <w:r>
              <w:t>Второй  мировой</w:t>
            </w:r>
          </w:p>
          <w:p w:rsidR="00043282" w:rsidRPr="005A7179" w:rsidRDefault="00043282" w:rsidP="000D09CA">
            <w:r>
              <w:t>войне.</w:t>
            </w:r>
          </w:p>
        </w:tc>
        <w:tc>
          <w:tcPr>
            <w:tcW w:w="174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Фронтальный</w:t>
            </w:r>
          </w:p>
          <w:p w:rsidR="00043282" w:rsidRDefault="00043282" w:rsidP="000D09CA">
            <w:r>
              <w:t>опрос.</w:t>
            </w:r>
          </w:p>
          <w:p w:rsidR="00043282" w:rsidRDefault="00043282" w:rsidP="000D09CA">
            <w:r>
              <w:t>Сообщения</w:t>
            </w:r>
          </w:p>
          <w:p w:rsidR="00043282" w:rsidRDefault="00043282" w:rsidP="000D09CA">
            <w:r>
              <w:t>«Советские</w:t>
            </w:r>
          </w:p>
          <w:p w:rsidR="00043282" w:rsidRDefault="00043282" w:rsidP="000D09CA">
            <w:r>
              <w:t>полководцы»</w:t>
            </w:r>
          </w:p>
          <w:p w:rsidR="00043282" w:rsidRDefault="00043282" w:rsidP="000D09CA">
            <w:r>
              <w:t>(Г. К. Жуков)</w:t>
            </w:r>
          </w:p>
          <w:p w:rsidR="00043282" w:rsidRPr="005A7179" w:rsidRDefault="00043282" w:rsidP="000D09CA"/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27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Война  за  линией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фронта.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Советский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тыл  в  годы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войны.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рованный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3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Мобилизация страны на войну. Партизанское движение.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Тыл в годы войны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Перевод экономики на военные рельсы. Идеология и культура в военные годы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 Овладение </w:t>
            </w:r>
            <w:proofErr w:type="spellStart"/>
            <w:r w:rsidRPr="00672066">
              <w:rPr>
                <w:color w:val="000000"/>
              </w:rPr>
              <w:t>глубо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кими</w:t>
            </w:r>
            <w:proofErr w:type="spellEnd"/>
            <w:r w:rsidRPr="00672066">
              <w:rPr>
                <w:color w:val="000000"/>
              </w:rPr>
              <w:t xml:space="preserve"> прочными знаниями и </w:t>
            </w:r>
            <w:proofErr w:type="spellStart"/>
            <w:r w:rsidRPr="00672066">
              <w:rPr>
                <w:color w:val="000000"/>
              </w:rPr>
              <w:t>уме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ниями</w:t>
            </w:r>
            <w:proofErr w:type="spellEnd"/>
            <w:proofErr w:type="gramStart"/>
            <w:r w:rsidRPr="00672066">
              <w:rPr>
                <w:b/>
                <w:color w:val="000000"/>
                <w:spacing w:val="-1"/>
              </w:rPr>
              <w:t xml:space="preserve"> </w:t>
            </w:r>
            <w:r w:rsidRPr="00672066">
              <w:rPr>
                <w:color w:val="000000"/>
                <w:spacing w:val="-1"/>
              </w:rPr>
              <w:t>С</w:t>
            </w:r>
            <w:proofErr w:type="gramEnd"/>
            <w:r w:rsidRPr="00672066">
              <w:rPr>
                <w:color w:val="000000"/>
                <w:spacing w:val="-1"/>
              </w:rPr>
              <w:t xml:space="preserve">пособствовать </w:t>
            </w:r>
            <w:r w:rsidRPr="00672066">
              <w:rPr>
                <w:color w:val="000000"/>
                <w:spacing w:val="-2"/>
              </w:rPr>
              <w:t xml:space="preserve">проявлению чувств сопереживания, сочувствия, добра, </w:t>
            </w:r>
            <w:r w:rsidRPr="00672066">
              <w:rPr>
                <w:color w:val="000000"/>
                <w:spacing w:val="-4"/>
              </w:rPr>
              <w:t xml:space="preserve">отрицания насилия, </w:t>
            </w:r>
            <w:r w:rsidRPr="00672066">
              <w:rPr>
                <w:color w:val="000000"/>
                <w:spacing w:val="-2"/>
              </w:rPr>
              <w:t xml:space="preserve">неприятия зла. </w:t>
            </w:r>
            <w:r w:rsidRPr="00672066">
              <w:rPr>
                <w:color w:val="000000"/>
                <w:spacing w:val="-4"/>
              </w:rPr>
              <w:t>Научить рассматри</w:t>
            </w:r>
            <w:r w:rsidRPr="00672066">
              <w:rPr>
                <w:color w:val="000000"/>
                <w:spacing w:val="-4"/>
              </w:rPr>
              <w:softHyphen/>
              <w:t xml:space="preserve">вать прошлое через </w:t>
            </w:r>
            <w:r w:rsidRPr="00672066">
              <w:rPr>
                <w:color w:val="000000"/>
                <w:spacing w:val="-2"/>
              </w:rPr>
              <w:t>призму времени</w:t>
            </w:r>
          </w:p>
        </w:tc>
        <w:tc>
          <w:tcPr>
            <w:tcW w:w="1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Оценочный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 вывод</w:t>
            </w:r>
          </w:p>
        </w:tc>
        <w:tc>
          <w:tcPr>
            <w:tcW w:w="12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28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СССР </w:t>
            </w:r>
            <w:r>
              <w:rPr>
                <w:color w:val="000000"/>
              </w:rPr>
              <w:t xml:space="preserve"> </w:t>
            </w:r>
            <w:r w:rsidRPr="00672066">
              <w:rPr>
                <w:color w:val="000000"/>
              </w:rPr>
              <w:t>и союзники</w:t>
            </w:r>
            <w:proofErr w:type="gramStart"/>
            <w:r w:rsidRPr="006720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.</w:t>
            </w:r>
            <w:proofErr w:type="gram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Итоги  войны.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рованный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40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лекция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СССР в </w:t>
            </w:r>
            <w:proofErr w:type="spellStart"/>
            <w:proofErr w:type="gramStart"/>
            <w:r w:rsidRPr="00672066">
              <w:rPr>
                <w:color w:val="000000"/>
              </w:rPr>
              <w:t>антигитлеров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ской</w:t>
            </w:r>
            <w:proofErr w:type="spellEnd"/>
            <w:proofErr w:type="gramEnd"/>
            <w:r w:rsidRPr="00672066">
              <w:rPr>
                <w:color w:val="000000"/>
              </w:rPr>
              <w:t xml:space="preserve"> коалиции. Конференция союзников в Тегеране, Ялте и </w:t>
            </w:r>
            <w:r w:rsidRPr="00672066">
              <w:rPr>
                <w:color w:val="000000"/>
              </w:rPr>
              <w:lastRenderedPageBreak/>
              <w:t>Потсдаме и их решения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Цена победы. Роль СССР во</w:t>
            </w:r>
            <w:proofErr w:type="gramStart"/>
            <w:r w:rsidRPr="00672066">
              <w:rPr>
                <w:color w:val="000000"/>
              </w:rPr>
              <w:t xml:space="preserve"> В</w:t>
            </w:r>
            <w:proofErr w:type="gramEnd"/>
            <w:r w:rsidRPr="00672066">
              <w:rPr>
                <w:color w:val="000000"/>
              </w:rPr>
              <w:t>торой мировой войне и решение вопросов послевоенного пе</w:t>
            </w:r>
            <w:r w:rsidRPr="00672066">
              <w:rPr>
                <w:color w:val="000000"/>
              </w:rPr>
              <w:softHyphen/>
              <w:t>реустройства мира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 xml:space="preserve">Проводить комплексный поиск исторической информации в </w:t>
            </w:r>
            <w:r w:rsidRPr="00672066">
              <w:rPr>
                <w:color w:val="000000"/>
              </w:rPr>
              <w:lastRenderedPageBreak/>
              <w:t>источниках р</w:t>
            </w:r>
            <w:r>
              <w:rPr>
                <w:color w:val="000000"/>
              </w:rPr>
              <w:t>азного типа.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Умение работать с дополнительной литературой и поиском исторического материала по заданию учителя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7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>Составление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опорного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конспекта</w:t>
            </w:r>
          </w:p>
        </w:tc>
        <w:tc>
          <w:tcPr>
            <w:tcW w:w="12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130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16702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  <w:rPr>
                <w:b/>
              </w:rPr>
            </w:pPr>
          </w:p>
          <w:p w:rsidR="00043282" w:rsidRDefault="00043282" w:rsidP="000D09CA">
            <w:pPr>
              <w:snapToGrid w:val="0"/>
              <w:jc w:val="center"/>
              <w:rPr>
                <w:b/>
              </w:rPr>
            </w:pPr>
          </w:p>
          <w:p w:rsidR="00043282" w:rsidRDefault="00043282" w:rsidP="000D09C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Последние  годы  сталинского  правления.</w:t>
            </w:r>
          </w:p>
          <w:p w:rsidR="00043282" w:rsidRDefault="00043282" w:rsidP="000D09CA">
            <w:pPr>
              <w:snapToGrid w:val="0"/>
              <w:jc w:val="center"/>
              <w:rPr>
                <w:b/>
              </w:rPr>
            </w:pPr>
          </w:p>
          <w:p w:rsidR="00043282" w:rsidRPr="00053F5A" w:rsidRDefault="00043282" w:rsidP="000D09CA">
            <w:pPr>
              <w:snapToGrid w:val="0"/>
              <w:jc w:val="center"/>
              <w:rPr>
                <w:b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29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  <w:r>
              <w:t>«Начало холодной войны</w:t>
            </w:r>
            <w:r w:rsidRPr="00672066">
              <w:t xml:space="preserve">» 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рованный</w:t>
            </w:r>
            <w:proofErr w:type="spellEnd"/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Урок-</w:t>
            </w:r>
          </w:p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исследова-ние</w:t>
            </w:r>
            <w:proofErr w:type="spellEnd"/>
            <w:proofErr w:type="gramEnd"/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Складывание мировой социалистической системы. "Холодная война"   и  ее  влияние  на  экономику и внешнюю по</w:t>
            </w:r>
            <w:r>
              <w:rPr>
                <w:color w:val="000000"/>
              </w:rPr>
              <w:t>литику страны.  Овладение СССР р</w:t>
            </w:r>
            <w:r w:rsidRPr="00672066">
              <w:rPr>
                <w:color w:val="000000"/>
              </w:rPr>
              <w:t>акетно-ядерным оружием.</w:t>
            </w:r>
          </w:p>
        </w:tc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 Представлять результаты индивидуальной работы в форме тезисного плана</w:t>
            </w:r>
          </w:p>
        </w:tc>
        <w:tc>
          <w:tcPr>
            <w:tcW w:w="16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Письменный опрос с </w:t>
            </w:r>
            <w:proofErr w:type="spellStart"/>
            <w:proofErr w:type="gramStart"/>
            <w:r w:rsidRPr="00672066">
              <w:rPr>
                <w:color w:val="000000"/>
              </w:rPr>
              <w:t>и</w:t>
            </w:r>
            <w:r>
              <w:rPr>
                <w:color w:val="000000"/>
              </w:rPr>
              <w:t>с-</w:t>
            </w:r>
            <w:r w:rsidRPr="00672066">
              <w:rPr>
                <w:color w:val="000000"/>
              </w:rPr>
              <w:t>пользованием</w:t>
            </w:r>
            <w:proofErr w:type="spellEnd"/>
            <w:proofErr w:type="gramEnd"/>
            <w:r w:rsidRPr="00672066">
              <w:rPr>
                <w:color w:val="000000"/>
              </w:rPr>
              <w:t xml:space="preserve"> мате</w:t>
            </w:r>
            <w:r w:rsidRPr="00672066">
              <w:rPr>
                <w:color w:val="000000"/>
              </w:rPr>
              <w:softHyphen/>
              <w:t>риала</w:t>
            </w: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5235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30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 w:rsidRPr="00672066">
              <w:t xml:space="preserve">Восстановление и развитие </w:t>
            </w:r>
            <w:proofErr w:type="gramStart"/>
            <w:r>
              <w:t>народного</w:t>
            </w:r>
            <w:proofErr w:type="gramEnd"/>
          </w:p>
          <w:p w:rsidR="00043282" w:rsidRDefault="00043282" w:rsidP="000D09CA">
            <w:pPr>
              <w:snapToGrid w:val="0"/>
            </w:pPr>
            <w:r>
              <w:t>хозяйства.</w:t>
            </w:r>
          </w:p>
          <w:p w:rsidR="00043282" w:rsidRPr="00B46054" w:rsidRDefault="00043282" w:rsidP="000D09CA">
            <w:pPr>
              <w:snapToGrid w:val="0"/>
            </w:pPr>
            <w:r>
              <w:t>Власть  и  общество.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рованный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42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Восстановление хозяйства. И</w:t>
            </w:r>
            <w:r>
              <w:rPr>
                <w:color w:val="000000"/>
              </w:rPr>
              <w:t>деологические кампании конца 40</w:t>
            </w:r>
            <w:r w:rsidRPr="00672066">
              <w:rPr>
                <w:color w:val="000000"/>
              </w:rPr>
              <w:t xml:space="preserve">годов. 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 w:rsidRPr="00672066">
              <w:rPr>
                <w:color w:val="000000"/>
              </w:rPr>
              <w:t>Социально-экономи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ческое</w:t>
            </w:r>
            <w:proofErr w:type="spellEnd"/>
            <w:proofErr w:type="gramEnd"/>
            <w:r w:rsidRPr="00672066">
              <w:rPr>
                <w:color w:val="000000"/>
              </w:rPr>
              <w:t xml:space="preserve"> положение СССР после войны. Мобилизационные методы восстановления хозяйства.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Социальная политика и её приоритеты. Развитие культуры. Усиление режима личной власти И.В. Сталина и борьба с вольномыслием в обществе. Новая волна поли</w:t>
            </w:r>
            <w:r w:rsidRPr="00672066">
              <w:rPr>
                <w:color w:val="000000"/>
              </w:rPr>
              <w:softHyphen/>
              <w:t>тических репрессий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2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Анализировать после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военную  политику,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уметь делать </w:t>
            </w:r>
            <w:proofErr w:type="spellStart"/>
            <w:r w:rsidRPr="00672066">
              <w:rPr>
                <w:color w:val="000000"/>
              </w:rPr>
              <w:t>аргу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ментированные</w:t>
            </w:r>
            <w:proofErr w:type="spellEnd"/>
            <w:r w:rsidRPr="00672066">
              <w:rPr>
                <w:color w:val="000000"/>
              </w:rPr>
              <w:t xml:space="preserve"> вы</w:t>
            </w:r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воды</w:t>
            </w:r>
          </w:p>
        </w:tc>
        <w:tc>
          <w:tcPr>
            <w:tcW w:w="13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Анализ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докумен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proofErr w:type="gramStart"/>
            <w:r w:rsidRPr="00672066">
              <w:rPr>
                <w:color w:val="000000"/>
              </w:rPr>
              <w:t>тов</w:t>
            </w:r>
            <w:proofErr w:type="spellEnd"/>
            <w:proofErr w:type="gramEnd"/>
          </w:p>
        </w:tc>
        <w:tc>
          <w:tcPr>
            <w:tcW w:w="130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111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31.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Повторитель-но-обобща-ющий</w:t>
            </w:r>
            <w:proofErr w:type="spellEnd"/>
            <w:r>
              <w:rPr>
                <w:bCs/>
                <w:color w:val="000000"/>
              </w:rPr>
              <w:t xml:space="preserve">  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повторе</w:t>
            </w:r>
            <w:proofErr w:type="gram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  <w:r>
              <w:rPr>
                <w:bCs/>
                <w:color w:val="000000"/>
              </w:rPr>
              <w:t xml:space="preserve">  и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обобще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54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Обобщать и структурировать пройденный материал</w:t>
            </w: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r w:rsidRPr="003F4D88">
              <w:rPr>
                <w:bCs/>
                <w:color w:val="000000"/>
              </w:rPr>
              <w:t xml:space="preserve">Тест </w:t>
            </w: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14406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СССР  в 1953- 1964 гг.: попытки  реформирования  общества.</w:t>
            </w:r>
          </w:p>
          <w:p w:rsidR="00043282" w:rsidRPr="00672066" w:rsidRDefault="00043282" w:rsidP="000D09C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9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b/>
              </w:rPr>
            </w:pPr>
          </w:p>
          <w:p w:rsidR="00043282" w:rsidRPr="00672066" w:rsidRDefault="00043282" w:rsidP="000D09CA">
            <w:pPr>
              <w:snapToGrid w:val="0"/>
              <w:jc w:val="center"/>
              <w:rPr>
                <w:b/>
              </w:rPr>
            </w:pPr>
          </w:p>
        </w:tc>
      </w:tr>
      <w:tr w:rsidR="00043282" w:rsidRPr="00672066" w:rsidTr="000D09CA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Pr="00672066" w:rsidRDefault="00043282" w:rsidP="000D09CA">
            <w:pPr>
              <w:snapToGrid w:val="0"/>
              <w:jc w:val="center"/>
            </w:pPr>
            <w:r>
              <w:t>32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Изменения  в  политике</w:t>
            </w:r>
          </w:p>
          <w:p w:rsidR="00043282" w:rsidRPr="00672066" w:rsidRDefault="00043282" w:rsidP="000D09CA">
            <w:pPr>
              <w:snapToGrid w:val="0"/>
            </w:pPr>
            <w:r>
              <w:lastRenderedPageBreak/>
              <w:t>и  культуре.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Pr="00672066" w:rsidRDefault="00043282" w:rsidP="000D09CA">
            <w:pPr>
              <w:snapToGrid w:val="0"/>
              <w:jc w:val="center"/>
            </w:pPr>
            <w:r w:rsidRPr="00672066">
              <w:lastRenderedPageBreak/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r>
              <w:t>Урок</w:t>
            </w:r>
          </w:p>
          <w:p w:rsidR="00043282" w:rsidRDefault="00043282" w:rsidP="000D09CA">
            <w:r>
              <w:t>изучения</w:t>
            </w:r>
          </w:p>
          <w:p w:rsidR="00043282" w:rsidRDefault="00043282" w:rsidP="000D09CA">
            <w:r>
              <w:lastRenderedPageBreak/>
              <w:t>нового</w:t>
            </w:r>
          </w:p>
          <w:p w:rsidR="00043282" w:rsidRDefault="00043282" w:rsidP="000D09CA">
            <w:proofErr w:type="spellStart"/>
            <w:r>
              <w:t>материа</w:t>
            </w:r>
            <w:proofErr w:type="spellEnd"/>
            <w:r>
              <w:t>-</w:t>
            </w:r>
          </w:p>
          <w:p w:rsidR="00043282" w:rsidRDefault="00043282" w:rsidP="000D09CA">
            <w:proofErr w:type="spellStart"/>
            <w:r>
              <w:t>ла</w:t>
            </w:r>
            <w:proofErr w:type="spellEnd"/>
          </w:p>
          <w:p w:rsidR="00043282" w:rsidRDefault="00043282" w:rsidP="000D09CA"/>
          <w:p w:rsidR="00043282" w:rsidRDefault="00043282" w:rsidP="000D09CA"/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0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Лекция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Борьба за власть в высшем руководстве </w:t>
            </w:r>
            <w:r w:rsidRPr="00672066">
              <w:rPr>
                <w:color w:val="000000"/>
              </w:rPr>
              <w:lastRenderedPageBreak/>
              <w:t>СССР после смерти И.В. Сталина. XX съезд КПСС и осуждение культа личности.</w:t>
            </w:r>
          </w:p>
        </w:tc>
        <w:tc>
          <w:tcPr>
            <w:tcW w:w="2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>Анализировать поли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тические</w:t>
            </w:r>
            <w:proofErr w:type="spellEnd"/>
            <w:r w:rsidRPr="00672066">
              <w:rPr>
                <w:color w:val="000000"/>
              </w:rPr>
              <w:t xml:space="preserve"> процессы,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 xml:space="preserve"> уметь делать </w:t>
            </w:r>
            <w:proofErr w:type="spellStart"/>
            <w:r w:rsidRPr="00672066">
              <w:rPr>
                <w:color w:val="000000"/>
              </w:rPr>
              <w:t>аргу</w:t>
            </w:r>
            <w:proofErr w:type="spellEnd"/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ментированные</w:t>
            </w:r>
            <w:proofErr w:type="spellEnd"/>
            <w:r w:rsidRPr="00672066">
              <w:rPr>
                <w:color w:val="000000"/>
              </w:rPr>
              <w:t xml:space="preserve"> выводы</w:t>
            </w:r>
          </w:p>
        </w:tc>
        <w:tc>
          <w:tcPr>
            <w:tcW w:w="1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>Вопросы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 разного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 xml:space="preserve"> уровня 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сложности</w:t>
            </w:r>
          </w:p>
        </w:tc>
        <w:tc>
          <w:tcPr>
            <w:tcW w:w="12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2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5244"/>
        </w:trPr>
        <w:tc>
          <w:tcPr>
            <w:tcW w:w="82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33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proofErr w:type="spellStart"/>
            <w:proofErr w:type="gramStart"/>
            <w:r>
              <w:t>Преобразова-ния</w:t>
            </w:r>
            <w:proofErr w:type="spellEnd"/>
            <w:proofErr w:type="gramEnd"/>
            <w:r>
              <w:t xml:space="preserve">  в  </w:t>
            </w:r>
            <w:proofErr w:type="spellStart"/>
            <w:r>
              <w:t>эконо</w:t>
            </w:r>
            <w:proofErr w:type="spellEnd"/>
            <w:r>
              <w:t>-</w:t>
            </w:r>
          </w:p>
          <w:p w:rsidR="00043282" w:rsidRPr="00672066" w:rsidRDefault="00043282" w:rsidP="000D09CA">
            <w:pPr>
              <w:snapToGrid w:val="0"/>
            </w:pPr>
            <w:proofErr w:type="spellStart"/>
            <w:r>
              <w:t>мике</w:t>
            </w:r>
            <w:proofErr w:type="spellEnd"/>
            <w:r>
              <w:t>.</w:t>
            </w:r>
          </w:p>
          <w:p w:rsidR="00043282" w:rsidRPr="009721FA" w:rsidRDefault="00043282" w:rsidP="000D09CA">
            <w:pPr>
              <w:snapToGrid w:val="0"/>
            </w:pPr>
            <w:r w:rsidRPr="00672066">
              <w:t xml:space="preserve">Внешняя </w:t>
            </w:r>
            <w:r>
              <w:t xml:space="preserve"> </w:t>
            </w:r>
            <w:proofErr w:type="spellStart"/>
            <w:proofErr w:type="gramStart"/>
            <w:r w:rsidRPr="00672066">
              <w:t>по</w:t>
            </w:r>
            <w:r>
              <w:t>-</w:t>
            </w:r>
            <w:r w:rsidRPr="00672066">
              <w:t>литика</w:t>
            </w:r>
            <w:proofErr w:type="spellEnd"/>
            <w:proofErr w:type="gramEnd"/>
            <w:r>
              <w:t>.</w:t>
            </w:r>
          </w:p>
        </w:tc>
        <w:tc>
          <w:tcPr>
            <w:tcW w:w="1123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snapToGrid w:val="0"/>
              <w:ind w:right="53" w:hanging="5"/>
              <w:rPr>
                <w:color w:val="000000"/>
              </w:rPr>
            </w:pPr>
            <w:r>
              <w:rPr>
                <w:color w:val="000000"/>
              </w:rPr>
              <w:t>Комбинированный урок</w:t>
            </w:r>
          </w:p>
        </w:tc>
        <w:tc>
          <w:tcPr>
            <w:tcW w:w="1405" w:type="dxa"/>
            <w:gridSpan w:val="9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snapToGrid w:val="0"/>
              <w:ind w:right="53" w:hanging="5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snapToGrid w:val="0"/>
              <w:ind w:right="53" w:hanging="5"/>
              <w:rPr>
                <w:color w:val="000000"/>
              </w:rPr>
            </w:pPr>
            <w:r>
              <w:rPr>
                <w:color w:val="000000"/>
              </w:rPr>
              <w:t>диспут</w:t>
            </w:r>
          </w:p>
        </w:tc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реформы 1950-на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чала 1960-х гг., причины их неудач и концепция построения коммунизма. Теория развитого социализма.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Реорганизация органов управления и власти</w:t>
            </w:r>
          </w:p>
          <w:p w:rsidR="00043282" w:rsidRPr="00672066" w:rsidRDefault="00043282" w:rsidP="000D09CA">
            <w:pPr>
              <w:shd w:val="clear" w:color="auto" w:fill="FFFFFF"/>
              <w:snapToGrid w:val="0"/>
              <w:ind w:right="202" w:hanging="10"/>
              <w:rPr>
                <w:color w:val="000000"/>
              </w:rPr>
            </w:pPr>
            <w:r w:rsidRPr="00672066">
              <w:rPr>
                <w:color w:val="000000"/>
                <w:spacing w:val="-4"/>
              </w:rPr>
              <w:t>Биполярный харак</w:t>
            </w:r>
            <w:r w:rsidRPr="00672066">
              <w:rPr>
                <w:color w:val="000000"/>
                <w:spacing w:val="-2"/>
              </w:rPr>
              <w:t>тер послевоенной системы междуна</w:t>
            </w:r>
            <w:r w:rsidRPr="00672066">
              <w:rPr>
                <w:color w:val="000000"/>
                <w:spacing w:val="-5"/>
              </w:rPr>
              <w:t xml:space="preserve">родных отношений. </w:t>
            </w:r>
            <w:r w:rsidRPr="00672066">
              <w:rPr>
                <w:color w:val="000000"/>
                <w:spacing w:val="-3"/>
              </w:rPr>
              <w:t>Формирование мировой социалисти</w:t>
            </w:r>
            <w:r w:rsidRPr="00672066">
              <w:rPr>
                <w:color w:val="000000"/>
                <w:spacing w:val="-2"/>
              </w:rPr>
              <w:t xml:space="preserve">ческой системы. </w:t>
            </w:r>
            <w:r w:rsidRPr="00672066">
              <w:rPr>
                <w:color w:val="000000"/>
                <w:spacing w:val="-5"/>
              </w:rPr>
              <w:t xml:space="preserve">«Холодная война», </w:t>
            </w:r>
            <w:r w:rsidRPr="00672066">
              <w:rPr>
                <w:color w:val="000000"/>
                <w:spacing w:val="-2"/>
              </w:rPr>
              <w:t>её влияние на эко</w:t>
            </w:r>
            <w:r w:rsidRPr="00672066">
              <w:rPr>
                <w:color w:val="000000"/>
                <w:spacing w:val="-3"/>
              </w:rPr>
              <w:t xml:space="preserve">номику и политику. </w:t>
            </w:r>
            <w:proofErr w:type="spellStart"/>
            <w:r w:rsidRPr="00672066">
              <w:rPr>
                <w:color w:val="000000"/>
                <w:spacing w:val="-2"/>
              </w:rPr>
              <w:t>Карибский</w:t>
            </w:r>
            <w:proofErr w:type="spellEnd"/>
            <w:r w:rsidRPr="00672066">
              <w:rPr>
                <w:color w:val="000000"/>
                <w:spacing w:val="-2"/>
              </w:rPr>
              <w:t xml:space="preserve"> кризис</w:t>
            </w:r>
          </w:p>
        </w:tc>
        <w:tc>
          <w:tcPr>
            <w:tcW w:w="2546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Уметь:</w:t>
            </w:r>
            <w:r>
              <w:rPr>
                <w:color w:val="000000"/>
              </w:rPr>
              <w:t xml:space="preserve"> </w:t>
            </w:r>
            <w:r w:rsidRPr="00672066">
              <w:rPr>
                <w:color w:val="000000"/>
              </w:rPr>
              <w:t xml:space="preserve">проводить сравнительный анализ </w:t>
            </w:r>
            <w:proofErr w:type="gramStart"/>
            <w:r w:rsidRPr="00672066">
              <w:rPr>
                <w:color w:val="000000"/>
              </w:rPr>
              <w:t>экономического</w:t>
            </w:r>
            <w:proofErr w:type="gramEnd"/>
            <w:r w:rsidRPr="006B0969">
              <w:rPr>
                <w:color w:val="000000"/>
              </w:rPr>
              <w:t xml:space="preserve">   </w:t>
            </w:r>
            <w:r>
              <w:rPr>
                <w:color w:val="000000"/>
              </w:rPr>
              <w:t xml:space="preserve">и  </w:t>
            </w:r>
            <w:proofErr w:type="spellStart"/>
            <w:r>
              <w:rPr>
                <w:color w:val="000000"/>
              </w:rPr>
              <w:t>внешнеполитическо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го </w:t>
            </w:r>
            <w:r w:rsidRPr="00672066">
              <w:rPr>
                <w:color w:val="000000"/>
              </w:rPr>
              <w:t xml:space="preserve"> курса </w:t>
            </w:r>
          </w:p>
          <w:p w:rsidR="00043282" w:rsidRPr="00672066" w:rsidRDefault="00043282" w:rsidP="000D09CA">
            <w:pPr>
              <w:shd w:val="clear" w:color="auto" w:fill="FFFFFF"/>
              <w:snapToGrid w:val="0"/>
              <w:ind w:right="14" w:hanging="10"/>
              <w:rPr>
                <w:color w:val="000000"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883E6A" w:rsidRDefault="00043282" w:rsidP="000D09CA">
            <w:pPr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Анализ </w:t>
            </w:r>
            <w:proofErr w:type="spellStart"/>
            <w:proofErr w:type="gramStart"/>
            <w:r w:rsidRPr="00672066">
              <w:rPr>
                <w:color w:val="000000"/>
              </w:rPr>
              <w:t>докумен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тов</w:t>
            </w:r>
            <w:proofErr w:type="spellEnd"/>
            <w:proofErr w:type="gramEnd"/>
          </w:p>
          <w:p w:rsidR="00043282" w:rsidRDefault="00043282" w:rsidP="000D09CA">
            <w:pPr>
              <w:shd w:val="clear" w:color="auto" w:fill="FFFFFF"/>
              <w:snapToGrid w:val="0"/>
              <w:ind w:hanging="10"/>
              <w:rPr>
                <w:color w:val="000000"/>
                <w:spacing w:val="-2"/>
              </w:rPr>
            </w:pPr>
            <w:proofErr w:type="spellStart"/>
            <w:r>
              <w:rPr>
                <w:color w:val="000000"/>
                <w:spacing w:val="-2"/>
              </w:rPr>
              <w:t>Фронталь</w:t>
            </w:r>
            <w:proofErr w:type="spellEnd"/>
            <w:r>
              <w:rPr>
                <w:color w:val="000000"/>
                <w:spacing w:val="-2"/>
              </w:rPr>
              <w:t>-</w:t>
            </w:r>
          </w:p>
          <w:p w:rsidR="00043282" w:rsidRDefault="00043282" w:rsidP="000D09CA">
            <w:pPr>
              <w:shd w:val="clear" w:color="auto" w:fill="FFFFFF"/>
              <w:snapToGrid w:val="0"/>
              <w:ind w:hanging="10"/>
              <w:rPr>
                <w:color w:val="000000"/>
                <w:spacing w:val="-2"/>
              </w:rPr>
            </w:pPr>
            <w:proofErr w:type="spellStart"/>
            <w:r>
              <w:rPr>
                <w:color w:val="000000"/>
                <w:spacing w:val="-2"/>
              </w:rPr>
              <w:t>ный</w:t>
            </w:r>
            <w:proofErr w:type="spellEnd"/>
          </w:p>
          <w:p w:rsidR="00043282" w:rsidRPr="00672066" w:rsidRDefault="00043282" w:rsidP="000D09CA">
            <w:pPr>
              <w:shd w:val="clear" w:color="auto" w:fill="FFFFFF"/>
              <w:snapToGrid w:val="0"/>
            </w:pPr>
            <w:r w:rsidRPr="00672066">
              <w:rPr>
                <w:color w:val="000000"/>
                <w:spacing w:val="-1"/>
              </w:rPr>
              <w:t xml:space="preserve">опрос </w:t>
            </w:r>
          </w:p>
        </w:tc>
        <w:tc>
          <w:tcPr>
            <w:tcW w:w="1268" w:type="dxa"/>
            <w:gridSpan w:val="4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snapToGrid w:val="0"/>
              <w:ind w:hanging="10"/>
            </w:pPr>
          </w:p>
        </w:tc>
        <w:tc>
          <w:tcPr>
            <w:tcW w:w="1325" w:type="dxa"/>
            <w:gridSpan w:val="7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snapToGrid w:val="0"/>
              <w:ind w:hanging="10"/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16702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  <w:rPr>
                <w:b/>
              </w:rPr>
            </w:pPr>
          </w:p>
          <w:p w:rsidR="00043282" w:rsidRDefault="00043282" w:rsidP="000D09C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Советский  Союз  в  последние  десятилетия  своего  существования.</w:t>
            </w:r>
          </w:p>
          <w:p w:rsidR="00043282" w:rsidRPr="00672066" w:rsidRDefault="00043282" w:rsidP="000D09CA">
            <w:pPr>
              <w:snapToGrid w:val="0"/>
              <w:jc w:val="center"/>
              <w:rPr>
                <w:b/>
              </w:rPr>
            </w:pPr>
          </w:p>
        </w:tc>
      </w:tr>
      <w:tr w:rsidR="00043282" w:rsidRPr="00672066" w:rsidTr="000D09CA">
        <w:tc>
          <w:tcPr>
            <w:tcW w:w="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34.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Нарастание</w:t>
            </w:r>
          </w:p>
          <w:p w:rsidR="00043282" w:rsidRDefault="00043282" w:rsidP="000D09CA">
            <w:pPr>
              <w:snapToGrid w:val="0"/>
            </w:pPr>
            <w:r>
              <w:t>кризисных</w:t>
            </w:r>
          </w:p>
          <w:p w:rsidR="00043282" w:rsidRDefault="00043282" w:rsidP="000D09CA">
            <w:pPr>
              <w:snapToGrid w:val="0"/>
            </w:pPr>
            <w:r>
              <w:t>явлений  в  экономике  и</w:t>
            </w:r>
          </w:p>
          <w:p w:rsidR="00043282" w:rsidRDefault="00043282" w:rsidP="000D09CA">
            <w:pPr>
              <w:snapToGrid w:val="0"/>
            </w:pPr>
            <w:r>
              <w:t>социальной</w:t>
            </w:r>
          </w:p>
          <w:p w:rsidR="00043282" w:rsidRPr="00672066" w:rsidRDefault="00043282" w:rsidP="000D09CA">
            <w:pPr>
              <w:snapToGrid w:val="0"/>
            </w:pPr>
            <w:r>
              <w:lastRenderedPageBreak/>
              <w:t>сфере  1965-1985 гг.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lastRenderedPageBreak/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Комбинированный</w:t>
            </w:r>
          </w:p>
          <w:p w:rsidR="00043282" w:rsidRPr="00672066" w:rsidRDefault="00043282" w:rsidP="000D09CA">
            <w:pPr>
              <w:snapToGrid w:val="0"/>
            </w:pPr>
            <w:r>
              <w:t>урок</w:t>
            </w:r>
          </w:p>
        </w:tc>
        <w:tc>
          <w:tcPr>
            <w:tcW w:w="141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Урок-</w:t>
            </w:r>
          </w:p>
          <w:p w:rsidR="00043282" w:rsidRPr="00672066" w:rsidRDefault="00043282" w:rsidP="000D09CA">
            <w:pPr>
              <w:snapToGrid w:val="0"/>
            </w:pPr>
            <w:r>
              <w:t>диалог</w:t>
            </w:r>
          </w:p>
        </w:tc>
        <w:tc>
          <w:tcPr>
            <w:tcW w:w="2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 w:rsidRPr="00672066">
              <w:t xml:space="preserve">Смещение Н.С. </w:t>
            </w:r>
            <w:proofErr w:type="spellStart"/>
            <w:proofErr w:type="gramStart"/>
            <w:r w:rsidRPr="00672066">
              <w:t>Хруще</w:t>
            </w:r>
            <w:r>
              <w:t>-</w:t>
            </w:r>
            <w:r w:rsidRPr="00672066">
              <w:t>ва</w:t>
            </w:r>
            <w:proofErr w:type="spellEnd"/>
            <w:proofErr w:type="gramEnd"/>
            <w:r w:rsidRPr="00672066">
              <w:t xml:space="preserve">, борьба внутри нового руководства, </w:t>
            </w:r>
            <w:proofErr w:type="spellStart"/>
            <w:r w:rsidRPr="00672066">
              <w:t>поли</w:t>
            </w:r>
            <w:r>
              <w:t>-</w:t>
            </w:r>
            <w:r w:rsidRPr="00672066">
              <w:t>тический</w:t>
            </w:r>
            <w:proofErr w:type="spellEnd"/>
            <w:r w:rsidRPr="00672066">
              <w:t xml:space="preserve"> выбор Л.И. </w:t>
            </w:r>
            <w:proofErr w:type="spellStart"/>
            <w:r w:rsidRPr="00672066">
              <w:t>Брежнего</w:t>
            </w:r>
            <w:proofErr w:type="spellEnd"/>
            <w:r w:rsidRPr="00672066">
              <w:t xml:space="preserve">, новая </w:t>
            </w:r>
            <w:r w:rsidRPr="00672066">
              <w:lastRenderedPageBreak/>
              <w:t xml:space="preserve">Конституция 1977 года, политический застой, </w:t>
            </w:r>
            <w:r w:rsidRPr="00672066">
              <w:rPr>
                <w:color w:val="000000"/>
              </w:rPr>
              <w:t>диссидентское и право</w:t>
            </w:r>
            <w:r>
              <w:rPr>
                <w:color w:val="000000"/>
              </w:rPr>
              <w:t>з</w:t>
            </w:r>
            <w:r w:rsidRPr="00672066">
              <w:rPr>
                <w:color w:val="000000"/>
              </w:rPr>
              <w:t xml:space="preserve">ащитное </w:t>
            </w:r>
            <w:proofErr w:type="spellStart"/>
            <w:r w:rsidRPr="00672066">
              <w:rPr>
                <w:color w:val="000000"/>
              </w:rPr>
              <w:t>дв</w:t>
            </w:r>
            <w:r>
              <w:rPr>
                <w:color w:val="000000"/>
              </w:rPr>
              <w:t>и-</w:t>
            </w:r>
            <w:r w:rsidRPr="00672066">
              <w:rPr>
                <w:color w:val="000000"/>
              </w:rPr>
              <w:t>жение</w:t>
            </w:r>
            <w:proofErr w:type="spellEnd"/>
            <w:r w:rsidRPr="00672066">
              <w:t xml:space="preserve"> национальная политика.</w:t>
            </w:r>
          </w:p>
          <w:p w:rsidR="00043282" w:rsidRPr="00672066" w:rsidRDefault="00043282" w:rsidP="000D09CA">
            <w:pPr>
              <w:snapToGrid w:val="0"/>
            </w:pPr>
            <w:r w:rsidRPr="00672066">
              <w:rPr>
                <w:color w:val="000000"/>
                <w:spacing w:val="-3"/>
              </w:rPr>
              <w:t xml:space="preserve">Экономические реформы середины 60-х гг. Замедление </w:t>
            </w:r>
            <w:r w:rsidRPr="00672066">
              <w:rPr>
                <w:color w:val="000000"/>
                <w:spacing w:val="-2"/>
              </w:rPr>
              <w:t>темпов научно-технического про</w:t>
            </w:r>
            <w:r w:rsidRPr="00672066">
              <w:rPr>
                <w:color w:val="000000"/>
                <w:spacing w:val="-3"/>
              </w:rPr>
              <w:t xml:space="preserve">гресса. «Застой», </w:t>
            </w:r>
            <w:r w:rsidRPr="00672066">
              <w:rPr>
                <w:color w:val="000000"/>
                <w:spacing w:val="-4"/>
              </w:rPr>
              <w:t>как проявление кри</w:t>
            </w:r>
            <w:r w:rsidRPr="00672066">
              <w:rPr>
                <w:color w:val="000000"/>
                <w:spacing w:val="-2"/>
              </w:rPr>
              <w:t xml:space="preserve">зиса советской модели. </w:t>
            </w:r>
            <w:r w:rsidRPr="00672066">
              <w:rPr>
                <w:color w:val="000000"/>
              </w:rPr>
              <w:t xml:space="preserve">Усиление позиций </w:t>
            </w:r>
            <w:proofErr w:type="spellStart"/>
            <w:r w:rsidRPr="00672066">
              <w:rPr>
                <w:color w:val="000000"/>
                <w:spacing w:val="-1"/>
              </w:rPr>
              <w:t>партгосноменклатуры</w:t>
            </w:r>
            <w:proofErr w:type="spellEnd"/>
            <w:r w:rsidRPr="00672066">
              <w:rPr>
                <w:color w:val="000000"/>
                <w:spacing w:val="-1"/>
              </w:rPr>
              <w:t xml:space="preserve">. </w:t>
            </w:r>
            <w:r w:rsidRPr="00672066">
              <w:rPr>
                <w:color w:val="000000"/>
              </w:rPr>
              <w:t>Ориентация на разви</w:t>
            </w:r>
            <w:r w:rsidRPr="00672066">
              <w:rPr>
                <w:color w:val="000000"/>
                <w:spacing w:val="-1"/>
              </w:rPr>
              <w:t>тие топливно-энергетического комплекса. Ухудшение положения в сельском хозяйстве</w:t>
            </w:r>
          </w:p>
        </w:tc>
        <w:tc>
          <w:tcPr>
            <w:tcW w:w="2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lastRenderedPageBreak/>
              <w:t xml:space="preserve"> Знать особенности </w:t>
            </w:r>
            <w:proofErr w:type="spellStart"/>
            <w:r w:rsidRPr="00672066">
              <w:rPr>
                <w:bCs/>
                <w:color w:val="000000"/>
              </w:rPr>
              <w:t>историко-социологи</w:t>
            </w:r>
            <w:r>
              <w:rPr>
                <w:bCs/>
                <w:color w:val="000000"/>
              </w:rPr>
              <w:t>-</w:t>
            </w:r>
            <w:r w:rsidRPr="00672066">
              <w:rPr>
                <w:bCs/>
                <w:color w:val="000000"/>
              </w:rPr>
              <w:t>ческого</w:t>
            </w:r>
            <w:proofErr w:type="spellEnd"/>
            <w:r w:rsidRPr="00672066">
              <w:rPr>
                <w:bCs/>
                <w:color w:val="000000"/>
              </w:rPr>
              <w:t xml:space="preserve">, историко-политологического анализа событий и </w:t>
            </w:r>
            <w:r w:rsidRPr="00672066">
              <w:rPr>
                <w:bCs/>
                <w:color w:val="000000"/>
              </w:rPr>
              <w:lastRenderedPageBreak/>
              <w:t>процессов.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 xml:space="preserve"> Обобщать итоги и понимать последствия политических событий</w:t>
            </w:r>
          </w:p>
          <w:p w:rsidR="00043282" w:rsidRPr="00672066" w:rsidRDefault="00043282" w:rsidP="000D09CA">
            <w:pPr>
              <w:snapToGrid w:val="0"/>
              <w:rPr>
                <w:color w:val="000000"/>
                <w:spacing w:val="-2"/>
              </w:rPr>
            </w:pPr>
            <w:r w:rsidRPr="00672066">
              <w:rPr>
                <w:color w:val="000000"/>
                <w:spacing w:val="-2"/>
              </w:rPr>
              <w:t xml:space="preserve">Умение: </w:t>
            </w:r>
            <w:r w:rsidRPr="00672066">
              <w:rPr>
                <w:color w:val="000000"/>
                <w:spacing w:val="-1"/>
              </w:rPr>
              <w:t>раскрывать осо</w:t>
            </w:r>
            <w:r w:rsidRPr="00672066">
              <w:rPr>
                <w:color w:val="000000"/>
                <w:spacing w:val="-3"/>
              </w:rPr>
              <w:t>бенности происхо</w:t>
            </w:r>
            <w:r w:rsidRPr="00672066">
              <w:rPr>
                <w:color w:val="000000"/>
              </w:rPr>
              <w:t>дящих процессов.</w:t>
            </w:r>
          </w:p>
        </w:tc>
        <w:tc>
          <w:tcPr>
            <w:tcW w:w="1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lastRenderedPageBreak/>
              <w:t>Устный</w:t>
            </w:r>
          </w:p>
          <w:p w:rsidR="00043282" w:rsidRPr="00672066" w:rsidRDefault="00043282" w:rsidP="000D09CA">
            <w:pPr>
              <w:snapToGrid w:val="0"/>
            </w:pPr>
            <w:r>
              <w:t>опрос</w:t>
            </w:r>
          </w:p>
        </w:tc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</w:pPr>
          </w:p>
          <w:p w:rsidR="00043282" w:rsidRPr="00672066" w:rsidRDefault="00043282" w:rsidP="000D09CA">
            <w:pPr>
              <w:snapToGrid w:val="0"/>
            </w:pPr>
          </w:p>
        </w:tc>
        <w:tc>
          <w:tcPr>
            <w:tcW w:w="132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</w:pPr>
          </w:p>
          <w:p w:rsidR="00043282" w:rsidRPr="00672066" w:rsidRDefault="00043282" w:rsidP="000D09CA">
            <w:pPr>
              <w:snapToGrid w:val="0"/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735"/>
        </w:trPr>
        <w:tc>
          <w:tcPr>
            <w:tcW w:w="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</w:pPr>
            <w:r>
              <w:lastRenderedPageBreak/>
              <w:t>35.</w:t>
            </w: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Pr="00672066" w:rsidRDefault="00043282" w:rsidP="000D09CA">
            <w:pPr>
              <w:snapToGrid w:val="0"/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 xml:space="preserve">«Перестрой-ка»  и  её  </w:t>
            </w:r>
            <w:proofErr w:type="spellStart"/>
            <w:r>
              <w:t>ито</w:t>
            </w:r>
            <w:proofErr w:type="spellEnd"/>
          </w:p>
          <w:p w:rsidR="00043282" w:rsidRDefault="00043282" w:rsidP="000D09CA">
            <w:pPr>
              <w:snapToGrid w:val="0"/>
            </w:pPr>
            <w:proofErr w:type="spellStart"/>
            <w:r>
              <w:t>ги</w:t>
            </w:r>
            <w:proofErr w:type="spellEnd"/>
            <w:r>
              <w:t>.</w:t>
            </w:r>
          </w:p>
          <w:p w:rsidR="00043282" w:rsidRPr="00672066" w:rsidRDefault="00043282" w:rsidP="000D09CA">
            <w:pPr>
              <w:snapToGrid w:val="0"/>
            </w:pPr>
            <w:r w:rsidRPr="00672066">
              <w:t xml:space="preserve">Внешняя политика </w:t>
            </w:r>
            <w:r>
              <w:t>СССР.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Комбинированный</w:t>
            </w:r>
          </w:p>
          <w:p w:rsidR="00043282" w:rsidRPr="00672066" w:rsidRDefault="00043282" w:rsidP="000D09CA">
            <w:pPr>
              <w:snapToGrid w:val="0"/>
            </w:pPr>
            <w:r>
              <w:t>урок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Урок-</w:t>
            </w:r>
          </w:p>
          <w:p w:rsidR="00043282" w:rsidRPr="00672066" w:rsidRDefault="00043282" w:rsidP="000D09CA">
            <w:pPr>
              <w:snapToGrid w:val="0"/>
            </w:pPr>
            <w:r>
              <w:t>диалог</w:t>
            </w:r>
          </w:p>
        </w:tc>
        <w:tc>
          <w:tcPr>
            <w:tcW w:w="2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СССР в глобальных и региональных конфликтах середины 60-х-начала 80-х годов. СССР и политические кризисы в странах Восточной Европы. Достижение </w:t>
            </w:r>
            <w:proofErr w:type="spellStart"/>
            <w:r w:rsidRPr="00672066">
              <w:rPr>
                <w:color w:val="000000"/>
              </w:rPr>
              <w:t>военно-политичеокого</w:t>
            </w:r>
            <w:proofErr w:type="spellEnd"/>
            <w:r w:rsidRPr="00672066">
              <w:rPr>
                <w:color w:val="000000"/>
              </w:rPr>
              <w:t xml:space="preserve"> паритета СССР и США.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</w:p>
        </w:tc>
        <w:tc>
          <w:tcPr>
            <w:tcW w:w="2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Знать и понимать основные принципы, диалектику нового политического мышления. Уметь выстраивать собственную позицию на поставленную тему и соотносить ее с мнением авторов учебника, уметь грамотно излагать </w:t>
            </w:r>
            <w:r w:rsidRPr="00672066">
              <w:rPr>
                <w:color w:val="000000"/>
              </w:rPr>
              <w:lastRenderedPageBreak/>
              <w:t>свои мысли письменно -  (эссе)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П</w:t>
            </w:r>
            <w:r w:rsidRPr="00672066">
              <w:rPr>
                <w:color w:val="000000"/>
              </w:rPr>
              <w:t>ознава</w:t>
            </w:r>
            <w:proofErr w:type="spellEnd"/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тельные и</w:t>
            </w:r>
            <w:r>
              <w:rPr>
                <w:color w:val="000000"/>
              </w:rPr>
              <w:t xml:space="preserve">  </w:t>
            </w:r>
            <w:r w:rsidRPr="00672066">
              <w:rPr>
                <w:color w:val="000000"/>
              </w:rPr>
              <w:t>логические задания</w:t>
            </w:r>
            <w:r>
              <w:rPr>
                <w:color w:val="000000"/>
              </w:rPr>
              <w:t>.</w:t>
            </w:r>
          </w:p>
        </w:tc>
        <w:tc>
          <w:tcPr>
            <w:tcW w:w="128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915"/>
        </w:trPr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</w:pPr>
            <w:r>
              <w:lastRenderedPageBreak/>
              <w:t>36.</w:t>
            </w: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  <w:p w:rsidR="00043282" w:rsidRDefault="00043282" w:rsidP="000D09CA">
            <w:pPr>
              <w:snapToGrid w:val="0"/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Повторитель-но-обобща-ющий</w:t>
            </w:r>
            <w:proofErr w:type="spellEnd"/>
            <w:r>
              <w:rPr>
                <w:bCs/>
                <w:color w:val="000000"/>
              </w:rPr>
              <w:t xml:space="preserve">  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Урок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повторе</w:t>
            </w:r>
            <w:proofErr w:type="gram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  <w:r>
              <w:rPr>
                <w:bCs/>
                <w:color w:val="000000"/>
              </w:rPr>
              <w:t xml:space="preserve">  и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обобще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ния</w:t>
            </w:r>
            <w:proofErr w:type="spellEnd"/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54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Обобщать и структурировать пройденный материал</w:t>
            </w:r>
          </w:p>
        </w:tc>
        <w:tc>
          <w:tcPr>
            <w:tcW w:w="142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3F4D88" w:rsidRDefault="00043282" w:rsidP="000D09CA">
            <w:pPr>
              <w:snapToGrid w:val="0"/>
              <w:rPr>
                <w:bCs/>
                <w:color w:val="000000"/>
              </w:rPr>
            </w:pPr>
            <w:r w:rsidRPr="003F4D88">
              <w:rPr>
                <w:bCs/>
                <w:color w:val="000000"/>
              </w:rPr>
              <w:t xml:space="preserve">Тест </w:t>
            </w:r>
          </w:p>
        </w:tc>
        <w:tc>
          <w:tcPr>
            <w:tcW w:w="1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16702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rPr>
                <w:b/>
              </w:rPr>
            </w:pPr>
          </w:p>
          <w:p w:rsidR="00043282" w:rsidRPr="00E76C3F" w:rsidRDefault="00043282" w:rsidP="000D09C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Часть 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. Российская  Федерация.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7 часов).</w:t>
            </w:r>
          </w:p>
        </w:tc>
      </w:tr>
      <w:tr w:rsidR="00043282" w:rsidRPr="00672066" w:rsidTr="000D09CA">
        <w:trPr>
          <w:trHeight w:val="249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37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E76C3F" w:rsidRDefault="00043282" w:rsidP="000D09CA">
            <w:pPr>
              <w:rPr>
                <w:bCs/>
                <w:color w:val="000000"/>
              </w:rPr>
            </w:pPr>
            <w:r w:rsidRPr="00E76C3F">
              <w:rPr>
                <w:bCs/>
                <w:color w:val="000000"/>
              </w:rPr>
              <w:t>«Шоковая  терапия»</w:t>
            </w:r>
          </w:p>
          <w:p w:rsidR="00043282" w:rsidRPr="00E76C3F" w:rsidRDefault="00043282" w:rsidP="000D09CA">
            <w:pPr>
              <w:rPr>
                <w:bCs/>
                <w:i/>
                <w:color w:val="000000"/>
              </w:rPr>
            </w:pPr>
            <w:r w:rsidRPr="00E76C3F">
              <w:rPr>
                <w:bCs/>
                <w:color w:val="000000"/>
              </w:rPr>
              <w:t>в  экономике.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Урок  </w:t>
            </w:r>
            <w:proofErr w:type="spellStart"/>
            <w:r>
              <w:rPr>
                <w:color w:val="000000"/>
              </w:rPr>
              <w:t>изу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чения</w:t>
            </w:r>
            <w:proofErr w:type="spellEnd"/>
            <w:r>
              <w:rPr>
                <w:color w:val="000000"/>
              </w:rPr>
              <w:t xml:space="preserve">  но-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вого</w:t>
            </w:r>
            <w:proofErr w:type="spellEnd"/>
            <w:r>
              <w:rPr>
                <w:color w:val="000000"/>
              </w:rPr>
              <w:t xml:space="preserve">  материала</w:t>
            </w:r>
          </w:p>
        </w:tc>
        <w:tc>
          <w:tcPr>
            <w:tcW w:w="138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Попытки модернизации советской экономики и поли</w:t>
            </w:r>
            <w:r w:rsidRPr="00672066">
              <w:rPr>
                <w:color w:val="000000"/>
              </w:rPr>
              <w:softHyphen/>
              <w:t>тической системы во второй половине 1980 гг. Введение принципов самоокупаемости и хозрасчета, начало развития предпринимательства.</w:t>
            </w:r>
          </w:p>
        </w:tc>
        <w:tc>
          <w:tcPr>
            <w:tcW w:w="2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Подготовить </w:t>
            </w:r>
            <w:proofErr w:type="spellStart"/>
            <w:proofErr w:type="gramStart"/>
            <w:r w:rsidRPr="00672066">
              <w:rPr>
                <w:color w:val="000000"/>
              </w:rPr>
              <w:t>сообще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ния</w:t>
            </w:r>
            <w:proofErr w:type="spellEnd"/>
            <w:proofErr w:type="gramEnd"/>
            <w:r w:rsidRPr="00672066">
              <w:rPr>
                <w:color w:val="000000"/>
              </w:rPr>
              <w:t xml:space="preserve"> с привлечением периодической печати</w:t>
            </w:r>
          </w:p>
        </w:tc>
        <w:tc>
          <w:tcPr>
            <w:tcW w:w="1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</w:t>
            </w:r>
            <w:r w:rsidRPr="00672066">
              <w:rPr>
                <w:color w:val="000000"/>
              </w:rPr>
              <w:t>ознава</w:t>
            </w:r>
            <w:proofErr w:type="spellEnd"/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тельные и</w:t>
            </w:r>
            <w:r>
              <w:rPr>
                <w:color w:val="000000"/>
              </w:rPr>
              <w:t xml:space="preserve">  </w:t>
            </w:r>
            <w:r w:rsidRPr="00672066">
              <w:rPr>
                <w:color w:val="000000"/>
              </w:rPr>
              <w:t>логические задания</w:t>
            </w:r>
            <w:r>
              <w:rPr>
                <w:color w:val="000000"/>
              </w:rPr>
              <w:t>.</w:t>
            </w:r>
          </w:p>
        </w:tc>
        <w:tc>
          <w:tcPr>
            <w:tcW w:w="130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1935"/>
        </w:trPr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38.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Становление</w:t>
            </w:r>
          </w:p>
          <w:p w:rsidR="00043282" w:rsidRDefault="00043282" w:rsidP="000D09CA">
            <w:pPr>
              <w:rPr>
                <w:bCs/>
                <w:color w:val="000000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президент-ской</w:t>
            </w:r>
            <w:proofErr w:type="spellEnd"/>
            <w:proofErr w:type="gramEnd"/>
            <w:r>
              <w:rPr>
                <w:bCs/>
                <w:color w:val="000000"/>
              </w:rPr>
              <w:t xml:space="preserve">  </w:t>
            </w:r>
            <w:proofErr w:type="spellStart"/>
            <w:r>
              <w:rPr>
                <w:bCs/>
                <w:color w:val="000000"/>
              </w:rPr>
              <w:t>респуб</w:t>
            </w:r>
            <w:proofErr w:type="spellEnd"/>
            <w:r>
              <w:rPr>
                <w:bCs/>
                <w:color w:val="000000"/>
              </w:rPr>
              <w:t>-</w:t>
            </w:r>
          </w:p>
          <w:p w:rsidR="00043282" w:rsidRPr="00E76C3F" w:rsidRDefault="00043282" w:rsidP="000D09C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лики.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5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Комбиниро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ванный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Политика  гласности.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Отмена  цензуры,  раз-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витие</w:t>
            </w:r>
            <w:proofErr w:type="spellEnd"/>
            <w:r>
              <w:rPr>
                <w:color w:val="000000"/>
              </w:rPr>
              <w:t xml:space="preserve">  плюрализма  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СМИ.  Формирование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многопартийности.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Августовские  события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1991  г.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Подготовить </w:t>
            </w:r>
            <w:proofErr w:type="spellStart"/>
            <w:proofErr w:type="gramStart"/>
            <w:r w:rsidRPr="00672066">
              <w:rPr>
                <w:color w:val="000000"/>
              </w:rPr>
              <w:t>сообще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ния</w:t>
            </w:r>
            <w:proofErr w:type="spellEnd"/>
            <w:proofErr w:type="gramEnd"/>
            <w:r w:rsidRPr="00672066">
              <w:rPr>
                <w:color w:val="000000"/>
              </w:rPr>
              <w:t xml:space="preserve"> с привлечением периодической печати</w:t>
            </w: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</w:t>
            </w:r>
            <w:r w:rsidRPr="00672066">
              <w:rPr>
                <w:color w:val="000000"/>
              </w:rPr>
              <w:t>ознава</w:t>
            </w:r>
            <w:proofErr w:type="spellEnd"/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тельные и</w:t>
            </w:r>
            <w:r>
              <w:rPr>
                <w:color w:val="000000"/>
              </w:rPr>
              <w:t xml:space="preserve">  </w:t>
            </w:r>
            <w:r w:rsidRPr="00672066">
              <w:rPr>
                <w:color w:val="000000"/>
              </w:rPr>
              <w:t>логические задания</w:t>
            </w:r>
            <w:r>
              <w:rPr>
                <w:color w:val="000000"/>
              </w:rPr>
              <w:t>.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258"/>
        </w:trPr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39.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Российское</w:t>
            </w:r>
          </w:p>
          <w:p w:rsidR="00043282" w:rsidRDefault="00043282" w:rsidP="000D09C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общество 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</w:p>
          <w:p w:rsidR="00043282" w:rsidRDefault="00043282" w:rsidP="000D09C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первые  годы</w:t>
            </w:r>
          </w:p>
          <w:p w:rsidR="00043282" w:rsidRDefault="00043282" w:rsidP="000D09C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реформ.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</w:tc>
        <w:tc>
          <w:tcPr>
            <w:tcW w:w="145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Комбиниро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ванный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диспут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r>
              <w:t>Гражданское  общество.</w:t>
            </w:r>
          </w:p>
          <w:p w:rsidR="00043282" w:rsidRDefault="00043282" w:rsidP="000D09CA">
            <w:r>
              <w:t>Религия  и  церковь.</w:t>
            </w:r>
          </w:p>
          <w:p w:rsidR="00043282" w:rsidRPr="00B113F3" w:rsidRDefault="00043282" w:rsidP="000D09CA">
            <w:r>
              <w:t xml:space="preserve">Развитие культуры: </w:t>
            </w:r>
            <w:r w:rsidRPr="00672066">
              <w:lastRenderedPageBreak/>
              <w:t>коммерциализация искусства и массовая культура, новая эстетика, постмодернизм и информационные технологии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>Уметь: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 xml:space="preserve">самостоятельно работать с текстом </w:t>
            </w:r>
            <w:r w:rsidRPr="00672066">
              <w:rPr>
                <w:color w:val="000000"/>
              </w:rPr>
              <w:lastRenderedPageBreak/>
              <w:t>учебника, справочной и другой литературой;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делать обобщения и выводы;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rPr>
                <w:color w:val="000000"/>
              </w:rPr>
            </w:pPr>
            <w:r w:rsidRPr="00672066">
              <w:rPr>
                <w:color w:val="000000"/>
              </w:rPr>
              <w:t>составлять вопросы к теме и отвечать на них.</w:t>
            </w: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lastRenderedPageBreak/>
              <w:t>Составле</w:t>
            </w:r>
            <w:proofErr w:type="spellEnd"/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ние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proofErr w:type="gramStart"/>
            <w:r w:rsidRPr="00672066">
              <w:rPr>
                <w:color w:val="000000"/>
              </w:rPr>
              <w:t>опор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ного</w:t>
            </w:r>
            <w:proofErr w:type="spellEnd"/>
            <w:proofErr w:type="gramEnd"/>
          </w:p>
          <w:p w:rsidR="00043282" w:rsidRPr="00672066" w:rsidRDefault="00043282" w:rsidP="000D09CA">
            <w:pPr>
              <w:rPr>
                <w:color w:val="000000"/>
              </w:rPr>
            </w:pPr>
            <w:r w:rsidRPr="00672066">
              <w:rPr>
                <w:color w:val="000000"/>
              </w:rPr>
              <w:lastRenderedPageBreak/>
              <w:t>конспекта.</w:t>
            </w:r>
          </w:p>
          <w:p w:rsidR="00043282" w:rsidRPr="00672066" w:rsidRDefault="00043282" w:rsidP="000D09CA">
            <w:pPr>
              <w:rPr>
                <w:color w:val="000000"/>
              </w:rPr>
            </w:pPr>
          </w:p>
          <w:p w:rsidR="00043282" w:rsidRPr="00672066" w:rsidRDefault="00043282" w:rsidP="000D09CA">
            <w:pPr>
              <w:rPr>
                <w:color w:val="000000"/>
              </w:rPr>
            </w:pP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97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40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Социально-</w:t>
            </w:r>
          </w:p>
          <w:p w:rsidR="00043282" w:rsidRDefault="00043282" w:rsidP="000D09CA">
            <w:pPr>
              <w:snapToGrid w:val="0"/>
            </w:pPr>
            <w:proofErr w:type="spellStart"/>
            <w:proofErr w:type="gramStart"/>
            <w:r>
              <w:t>экономиче-ская</w:t>
            </w:r>
            <w:proofErr w:type="spellEnd"/>
            <w:proofErr w:type="gramEnd"/>
            <w:r>
              <w:t xml:space="preserve">  и  поли-</w:t>
            </w:r>
          </w:p>
          <w:p w:rsidR="00043282" w:rsidRDefault="00043282" w:rsidP="000D09CA">
            <w:pPr>
              <w:snapToGrid w:val="0"/>
            </w:pPr>
            <w:proofErr w:type="spellStart"/>
            <w:r>
              <w:t>тическая</w:t>
            </w:r>
            <w:proofErr w:type="spellEnd"/>
            <w:r>
              <w:t xml:space="preserve">  ситуация  </w:t>
            </w:r>
            <w:proofErr w:type="gramStart"/>
            <w:r>
              <w:t>в</w:t>
            </w:r>
            <w:proofErr w:type="gramEnd"/>
          </w:p>
          <w:p w:rsidR="00043282" w:rsidRPr="00427DAB" w:rsidRDefault="00043282" w:rsidP="000D09CA">
            <w:pPr>
              <w:snapToGrid w:val="0"/>
            </w:pPr>
            <w:r>
              <w:t xml:space="preserve">конце  </w:t>
            </w:r>
            <w:r>
              <w:rPr>
                <w:lang w:val="en-US"/>
              </w:rPr>
              <w:t>XX</w:t>
            </w:r>
            <w:r w:rsidRPr="00043282"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043282" w:rsidRPr="00672066" w:rsidRDefault="00043282" w:rsidP="000D09CA"/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Комбиниро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ванный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3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Становление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новой</w:t>
            </w:r>
            <w:proofErr w:type="gramEnd"/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российской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государ-ственности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 Конституции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РФ.</w:t>
            </w:r>
          </w:p>
          <w:p w:rsidR="00043282" w:rsidRDefault="00043282" w:rsidP="000D09CA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Президентские  выборы.</w:t>
            </w:r>
          </w:p>
          <w:p w:rsidR="00043282" w:rsidRPr="008A1C12" w:rsidRDefault="00043282" w:rsidP="000D09CA">
            <w:pPr>
              <w:pStyle w:val="HTML"/>
              <w:rPr>
                <w:rFonts w:ascii="Times New Roman" w:hAnsi="Times New Roman" w:cs="Times New Roman"/>
                <w:sz w:val="24"/>
              </w:rPr>
            </w:pP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 на укрепление государственности, экономический подъем, социальную и  </w:t>
            </w:r>
            <w:proofErr w:type="spellStart"/>
            <w:proofErr w:type="gramStart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ческую</w:t>
            </w:r>
            <w:proofErr w:type="spellEnd"/>
            <w:proofErr w:type="gramEnd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стабильность,  укрепление </w:t>
            </w:r>
            <w:proofErr w:type="spellStart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безопасности, </w:t>
            </w:r>
            <w:proofErr w:type="spellStart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стойное</w:t>
            </w:r>
            <w:proofErr w:type="spellEnd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 место в мировом сообществе.</w:t>
            </w:r>
          </w:p>
        </w:tc>
        <w:tc>
          <w:tcPr>
            <w:tcW w:w="2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color w:val="000000"/>
              </w:rPr>
            </w:pPr>
            <w:r w:rsidRPr="00672066">
              <w:rPr>
                <w:color w:val="000000"/>
                <w:spacing w:val="-2"/>
              </w:rPr>
              <w:t xml:space="preserve">Умение: </w:t>
            </w:r>
            <w:r w:rsidRPr="00672066">
              <w:rPr>
                <w:color w:val="000000"/>
                <w:spacing w:val="-1"/>
              </w:rPr>
              <w:t>раскрывать осо</w:t>
            </w:r>
            <w:r w:rsidRPr="00672066">
              <w:rPr>
                <w:color w:val="000000"/>
                <w:spacing w:val="-3"/>
              </w:rPr>
              <w:t>бенности происхо</w:t>
            </w:r>
            <w:r w:rsidRPr="00672066">
              <w:rPr>
                <w:color w:val="000000"/>
              </w:rPr>
              <w:t>дящих процессов.</w:t>
            </w:r>
          </w:p>
        </w:tc>
        <w:tc>
          <w:tcPr>
            <w:tcW w:w="14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8A1C12" w:rsidRDefault="00043282" w:rsidP="000D09CA">
            <w:pPr>
              <w:snapToGrid w:val="0"/>
              <w:rPr>
                <w:color w:val="000000"/>
                <w:spacing w:val="-2"/>
              </w:rPr>
            </w:pPr>
          </w:p>
        </w:tc>
        <w:tc>
          <w:tcPr>
            <w:tcW w:w="129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1"/>
              </w:rPr>
            </w:pPr>
          </w:p>
          <w:p w:rsidR="00043282" w:rsidRPr="00672066" w:rsidRDefault="00043282" w:rsidP="000D09CA">
            <w:pPr>
              <w:snapToGrid w:val="0"/>
              <w:rPr>
                <w:color w:val="000000"/>
                <w:spacing w:val="-1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  <w:spacing w:val="-1"/>
              </w:rPr>
            </w:pPr>
          </w:p>
          <w:p w:rsidR="00043282" w:rsidRPr="00672066" w:rsidRDefault="00043282" w:rsidP="000D09CA">
            <w:pPr>
              <w:snapToGrid w:val="0"/>
              <w:rPr>
                <w:color w:val="000000"/>
                <w:spacing w:val="-1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255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lastRenderedPageBreak/>
              <w:t>41.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>Внешняя</w:t>
            </w:r>
          </w:p>
          <w:p w:rsidR="00043282" w:rsidRDefault="00043282" w:rsidP="000D09CA">
            <w:pPr>
              <w:snapToGrid w:val="0"/>
            </w:pPr>
            <w:r>
              <w:t>политика</w:t>
            </w:r>
          </w:p>
          <w:p w:rsidR="00043282" w:rsidRPr="00672066" w:rsidRDefault="00043282" w:rsidP="000D09CA">
            <w:pPr>
              <w:snapToGrid w:val="0"/>
            </w:pPr>
            <w:r>
              <w:t>России.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Комбиниро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ванный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3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исследова-ние</w:t>
            </w:r>
            <w:proofErr w:type="spellEnd"/>
            <w:proofErr w:type="gramEnd"/>
          </w:p>
        </w:tc>
        <w:tc>
          <w:tcPr>
            <w:tcW w:w="2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C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проблемы внешнего долга, </w:t>
            </w:r>
            <w:proofErr w:type="spellStart"/>
            <w:r w:rsidRPr="00084C95">
              <w:rPr>
                <w:rFonts w:ascii="Times New Roman" w:hAnsi="Times New Roman" w:cs="Times New Roman"/>
                <w:sz w:val="24"/>
                <w:szCs w:val="24"/>
              </w:rPr>
              <w:t>Российско</w:t>
            </w:r>
            <w:proofErr w:type="spellEnd"/>
            <w:r w:rsidRPr="00084C9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84C95">
              <w:rPr>
                <w:rFonts w:ascii="Times New Roman" w:hAnsi="Times New Roman" w:cs="Times New Roman"/>
                <w:sz w:val="24"/>
                <w:szCs w:val="24"/>
              </w:rPr>
              <w:t>америка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4C95">
              <w:rPr>
                <w:rFonts w:ascii="Times New Roman" w:hAnsi="Times New Roman" w:cs="Times New Roman"/>
                <w:sz w:val="24"/>
                <w:szCs w:val="24"/>
              </w:rPr>
              <w:t>нские</w:t>
            </w:r>
            <w:proofErr w:type="spellEnd"/>
            <w:r w:rsidRPr="00084C9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глобальное виденье мира, отношение России со странами ближнего зарубежья, российская диаспора за рубежом, Россия и международные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рганизации,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C95">
              <w:rPr>
                <w:rFonts w:ascii="Times New Roman" w:hAnsi="Times New Roman" w:cs="Times New Roman"/>
                <w:sz w:val="24"/>
                <w:szCs w:val="24"/>
              </w:rPr>
              <w:t>китайские</w:t>
            </w:r>
            <w:proofErr w:type="gramEnd"/>
            <w:r w:rsidRPr="00084C9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место России на </w:t>
            </w:r>
            <w:proofErr w:type="spellStart"/>
            <w:r w:rsidRPr="00084C95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4C95">
              <w:rPr>
                <w:rFonts w:ascii="Times New Roman" w:hAnsi="Times New Roman" w:cs="Times New Roman"/>
                <w:sz w:val="24"/>
                <w:szCs w:val="24"/>
              </w:rPr>
              <w:t>народной</w:t>
            </w:r>
            <w:proofErr w:type="spellEnd"/>
            <w:r w:rsidRPr="00084C95">
              <w:rPr>
                <w:rFonts w:ascii="Times New Roman" w:hAnsi="Times New Roman" w:cs="Times New Roman"/>
                <w:sz w:val="24"/>
                <w:szCs w:val="24"/>
              </w:rPr>
              <w:t xml:space="preserve"> арене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4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в  мировых  </w:t>
            </w:r>
            <w:proofErr w:type="spellStart"/>
            <w:proofErr w:type="gramStart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ционных</w:t>
            </w:r>
            <w:proofErr w:type="spellEnd"/>
            <w:proofErr w:type="gramEnd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процессах  и  формировании </w:t>
            </w:r>
            <w:proofErr w:type="spellStart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менной</w:t>
            </w:r>
            <w:proofErr w:type="spellEnd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международно-правовой  системы.  Россия и вызовы </w:t>
            </w:r>
            <w:proofErr w:type="spellStart"/>
            <w:proofErr w:type="gramStart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бализации</w:t>
            </w:r>
            <w:proofErr w:type="spellEnd"/>
            <w:proofErr w:type="gramEnd"/>
            <w:r w:rsidRPr="00672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  <w:r w:rsidRPr="00672066">
              <w:rPr>
                <w:color w:val="000000"/>
              </w:rPr>
              <w:t>Проводить комплексный поиск исторической информации в источниках разного типа</w:t>
            </w:r>
            <w:r>
              <w:rPr>
                <w:color w:val="000000"/>
              </w:rPr>
              <w:t>.</w:t>
            </w:r>
          </w:p>
        </w:tc>
        <w:tc>
          <w:tcPr>
            <w:tcW w:w="14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Составле</w:t>
            </w:r>
            <w:proofErr w:type="spellEnd"/>
            <w:r>
              <w:rPr>
                <w:color w:val="000000"/>
              </w:rPr>
              <w:t>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ние</w:t>
            </w:r>
            <w:proofErr w:type="spellEnd"/>
            <w:r>
              <w:rPr>
                <w:color w:val="000000"/>
              </w:rPr>
              <w:t xml:space="preserve"> </w:t>
            </w:r>
            <w:r w:rsidRPr="00672066">
              <w:rPr>
                <w:color w:val="000000"/>
              </w:rPr>
              <w:t>опор</w:t>
            </w:r>
            <w:r>
              <w:rPr>
                <w:color w:val="000000"/>
              </w:rPr>
              <w:t xml:space="preserve">- 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ного</w:t>
            </w:r>
            <w:proofErr w:type="spellEnd"/>
            <w:r>
              <w:rPr>
                <w:color w:val="000000"/>
              </w:rPr>
              <w:t xml:space="preserve">  </w:t>
            </w:r>
            <w:r w:rsidRPr="00672066">
              <w:rPr>
                <w:color w:val="000000"/>
              </w:rPr>
              <w:t>кон</w:t>
            </w:r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спекта</w:t>
            </w:r>
            <w:proofErr w:type="spellEnd"/>
            <w:r w:rsidRPr="00672066">
              <w:rPr>
                <w:color w:val="000000"/>
              </w:rPr>
              <w:t>.</w:t>
            </w:r>
          </w:p>
          <w:p w:rsidR="00043282" w:rsidRPr="00672066" w:rsidRDefault="00043282" w:rsidP="000D09CA">
            <w:pPr>
              <w:snapToGrid w:val="0"/>
              <w:rPr>
                <w:color w:val="000000"/>
              </w:rPr>
            </w:pPr>
          </w:p>
        </w:tc>
        <w:tc>
          <w:tcPr>
            <w:tcW w:w="13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rPr>
                <w:color w:val="000000"/>
              </w:rPr>
            </w:pPr>
          </w:p>
          <w:p w:rsidR="00043282" w:rsidRPr="00672066" w:rsidRDefault="00043282" w:rsidP="000D09CA">
            <w:pPr>
              <w:rPr>
                <w:color w:val="00000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Default="00043282" w:rsidP="000D09CA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043282" w:rsidRPr="00672066" w:rsidRDefault="00043282" w:rsidP="000D09CA">
            <w:pPr>
              <w:rPr>
                <w:color w:val="000000"/>
              </w:rPr>
            </w:pP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rPr>
          <w:trHeight w:val="2679"/>
        </w:trPr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42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>
              <w:t xml:space="preserve">Россия  </w:t>
            </w:r>
            <w:proofErr w:type="gramStart"/>
            <w:r>
              <w:t>в</w:t>
            </w:r>
            <w:proofErr w:type="gramEnd"/>
            <w:r>
              <w:t xml:space="preserve">  пер</w:t>
            </w:r>
          </w:p>
          <w:p w:rsidR="00043282" w:rsidRPr="00BC74C8" w:rsidRDefault="00043282" w:rsidP="000D09CA">
            <w:pPr>
              <w:snapToGrid w:val="0"/>
            </w:pPr>
            <w:proofErr w:type="spellStart"/>
            <w:r>
              <w:t>вом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десятиле-тии</w:t>
            </w:r>
            <w:proofErr w:type="spellEnd"/>
            <w:proofErr w:type="gramEnd"/>
            <w:r>
              <w:t xml:space="preserve">  </w:t>
            </w:r>
            <w:r>
              <w:rPr>
                <w:lang w:val="en-US"/>
              </w:rPr>
              <w:t>XX</w:t>
            </w:r>
            <w:r w:rsidRPr="00BC74C8">
              <w:t xml:space="preserve">  </w:t>
            </w:r>
            <w:r>
              <w:t>века.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Комбиниро</w:t>
            </w:r>
            <w:proofErr w:type="spellEnd"/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ванный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Урок-</w:t>
            </w:r>
          </w:p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диалог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084C95" w:rsidRDefault="00043282" w:rsidP="000D09C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C95">
              <w:rPr>
                <w:rFonts w:ascii="Times New Roman" w:hAnsi="Times New Roman" w:cs="Times New Roman"/>
                <w:sz w:val="24"/>
                <w:szCs w:val="24"/>
              </w:rPr>
              <w:t>Развитие экономики, реформа управления, национальные проекты и структурные преобразования в экономике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672066">
              <w:rPr>
                <w:color w:val="000000"/>
              </w:rPr>
              <w:t>Развитие умений высказывать свое мнение, отстаивать его, уважать противоположную точку зрения</w:t>
            </w:r>
          </w:p>
        </w:tc>
        <w:tc>
          <w:tcPr>
            <w:tcW w:w="141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Составле</w:t>
            </w:r>
            <w:proofErr w:type="spellEnd"/>
            <w:r>
              <w:rPr>
                <w:color w:val="000000"/>
              </w:rPr>
              <w:t>-</w:t>
            </w:r>
          </w:p>
          <w:p w:rsidR="00043282" w:rsidRPr="00672066" w:rsidRDefault="00043282" w:rsidP="000D09CA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proofErr w:type="spellStart"/>
            <w:r w:rsidRPr="00672066">
              <w:rPr>
                <w:color w:val="000000"/>
              </w:rPr>
              <w:t>ние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proofErr w:type="gramStart"/>
            <w:r w:rsidRPr="00672066">
              <w:rPr>
                <w:color w:val="000000"/>
              </w:rPr>
              <w:t>опор</w:t>
            </w:r>
            <w:r>
              <w:rPr>
                <w:color w:val="000000"/>
              </w:rPr>
              <w:t>-</w:t>
            </w:r>
            <w:r w:rsidRPr="00672066">
              <w:rPr>
                <w:color w:val="000000"/>
              </w:rPr>
              <w:t>ного</w:t>
            </w:r>
            <w:proofErr w:type="spellEnd"/>
            <w:proofErr w:type="gramEnd"/>
          </w:p>
          <w:p w:rsidR="00043282" w:rsidRPr="00672066" w:rsidRDefault="00043282" w:rsidP="000D09CA">
            <w:pPr>
              <w:rPr>
                <w:color w:val="000000"/>
              </w:rPr>
            </w:pPr>
            <w:r w:rsidRPr="00672066">
              <w:rPr>
                <w:color w:val="000000"/>
              </w:rPr>
              <w:t>конспекта.</w:t>
            </w:r>
          </w:p>
          <w:p w:rsidR="00043282" w:rsidRPr="00672066" w:rsidRDefault="00043282" w:rsidP="000D09CA">
            <w:pPr>
              <w:rPr>
                <w:color w:val="000000"/>
              </w:rPr>
            </w:pPr>
          </w:p>
          <w:p w:rsidR="00043282" w:rsidRPr="00672066" w:rsidRDefault="00043282" w:rsidP="000D09CA">
            <w:pPr>
              <w:rPr>
                <w:color w:val="000000"/>
              </w:rPr>
            </w:pPr>
          </w:p>
        </w:tc>
        <w:tc>
          <w:tcPr>
            <w:tcW w:w="13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rPr>
                <w:color w:val="00000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rPr>
                <w:color w:val="000000"/>
              </w:rPr>
            </w:pPr>
          </w:p>
        </w:tc>
        <w:tc>
          <w:tcPr>
            <w:tcW w:w="97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>
              <w:t>43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8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  <w:proofErr w:type="spellStart"/>
            <w:r>
              <w:lastRenderedPageBreak/>
              <w:t>Повторительно</w:t>
            </w:r>
            <w:proofErr w:type="spellEnd"/>
            <w:r>
              <w:t xml:space="preserve"> </w:t>
            </w:r>
            <w:r>
              <w:lastRenderedPageBreak/>
              <w:t xml:space="preserve">– обобщающий  урок «История России </w:t>
            </w:r>
            <w:r>
              <w:rPr>
                <w:lang w:val="en-US"/>
              </w:rPr>
              <w:t>XX</w:t>
            </w:r>
            <w:r>
              <w:t>-</w:t>
            </w:r>
            <w:proofErr w:type="spellStart"/>
            <w:r>
              <w:t>на-чало</w:t>
            </w:r>
            <w:proofErr w:type="spellEnd"/>
            <w:r>
              <w:t xml:space="preserve"> </w:t>
            </w:r>
            <w:r>
              <w:rPr>
                <w:lang w:val="en-US"/>
              </w:rPr>
              <w:t>XXI</w:t>
            </w:r>
            <w:r>
              <w:t xml:space="preserve"> </w:t>
            </w:r>
            <w:proofErr w:type="spellStart"/>
            <w:proofErr w:type="gramStart"/>
            <w:r w:rsidRPr="00672066">
              <w:t>ве</w:t>
            </w:r>
            <w:r>
              <w:t>-</w:t>
            </w:r>
            <w:r w:rsidRPr="00672066">
              <w:t>ка</w:t>
            </w:r>
            <w:proofErr w:type="spellEnd"/>
            <w:proofErr w:type="gramEnd"/>
            <w:r w:rsidRPr="00672066">
              <w:t>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Pr="00672066" w:rsidRDefault="00043282" w:rsidP="000D09CA">
            <w:pPr>
              <w:snapToGrid w:val="0"/>
              <w:jc w:val="center"/>
            </w:pPr>
            <w:r w:rsidRPr="00672066">
              <w:lastRenderedPageBreak/>
              <w:t>1</w:t>
            </w:r>
          </w:p>
        </w:tc>
        <w:tc>
          <w:tcPr>
            <w:tcW w:w="1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  <w:r>
              <w:rPr>
                <w:bCs/>
                <w:color w:val="000000"/>
              </w:rPr>
              <w:t xml:space="preserve">Урок </w:t>
            </w:r>
            <w:proofErr w:type="spellStart"/>
            <w:proofErr w:type="gramStart"/>
            <w:r w:rsidRPr="00672066">
              <w:rPr>
                <w:bCs/>
                <w:color w:val="000000"/>
              </w:rPr>
              <w:t>обоб</w:t>
            </w:r>
            <w:r>
              <w:rPr>
                <w:bCs/>
                <w:color w:val="000000"/>
              </w:rPr>
              <w:t>-</w:t>
            </w:r>
            <w:r w:rsidRPr="00672066">
              <w:rPr>
                <w:bCs/>
                <w:color w:val="000000"/>
              </w:rPr>
              <w:lastRenderedPageBreak/>
              <w:t>щения</w:t>
            </w:r>
            <w:proofErr w:type="spellEnd"/>
            <w:proofErr w:type="gramEnd"/>
            <w:r w:rsidRPr="00672066">
              <w:rPr>
                <w:bCs/>
                <w:color w:val="000000"/>
              </w:rPr>
              <w:t xml:space="preserve"> и систематизации </w:t>
            </w:r>
            <w:proofErr w:type="spellStart"/>
            <w:r w:rsidRPr="00672066">
              <w:rPr>
                <w:bCs/>
                <w:color w:val="000000"/>
              </w:rPr>
              <w:t>зна</w:t>
            </w:r>
            <w:r>
              <w:rPr>
                <w:bCs/>
                <w:color w:val="000000"/>
              </w:rPr>
              <w:t>-ний</w:t>
            </w:r>
            <w:proofErr w:type="spellEnd"/>
          </w:p>
        </w:tc>
        <w:tc>
          <w:tcPr>
            <w:tcW w:w="14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color w:val="000000"/>
                <w:spacing w:val="-1"/>
              </w:rPr>
            </w:pPr>
            <w:r w:rsidRPr="00672066">
              <w:rPr>
                <w:bCs/>
                <w:color w:val="000000"/>
              </w:rPr>
              <w:t xml:space="preserve">Обобщать и </w:t>
            </w:r>
            <w:r w:rsidRPr="00672066">
              <w:rPr>
                <w:bCs/>
                <w:color w:val="000000"/>
              </w:rPr>
              <w:lastRenderedPageBreak/>
              <w:t>структурировать пройденный материал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lastRenderedPageBreak/>
              <w:t>Тест</w:t>
            </w:r>
          </w:p>
        </w:tc>
        <w:tc>
          <w:tcPr>
            <w:tcW w:w="1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  <w:p w:rsidR="00043282" w:rsidRPr="00672066" w:rsidRDefault="00043282" w:rsidP="000D09CA">
            <w:pPr>
              <w:rPr>
                <w:bCs/>
                <w:color w:val="000000"/>
              </w:rPr>
            </w:pPr>
          </w:p>
          <w:p w:rsidR="00043282" w:rsidRPr="00672066" w:rsidRDefault="00043282" w:rsidP="000D09CA">
            <w:pPr>
              <w:rPr>
                <w:bCs/>
                <w:color w:val="000000"/>
              </w:rPr>
            </w:pPr>
          </w:p>
        </w:tc>
      </w:tr>
      <w:tr w:rsidR="00043282" w:rsidRPr="00672066" w:rsidTr="000D09CA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lastRenderedPageBreak/>
              <w:t>44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8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B0969" w:rsidRDefault="00043282" w:rsidP="000D09CA">
            <w:pPr>
              <w:snapToGrid w:val="0"/>
            </w:pPr>
            <w:r>
              <w:t>Итоговое  обобщение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282" w:rsidRDefault="00043282" w:rsidP="000D09CA">
            <w:pPr>
              <w:snapToGrid w:val="0"/>
              <w:jc w:val="center"/>
            </w:pPr>
            <w:r w:rsidRPr="00672066">
              <w:t>1</w:t>
            </w: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Default="00043282" w:rsidP="000D09CA">
            <w:pPr>
              <w:snapToGrid w:val="0"/>
              <w:jc w:val="center"/>
            </w:pPr>
          </w:p>
          <w:p w:rsidR="00043282" w:rsidRPr="00672066" w:rsidRDefault="00043282" w:rsidP="000D09CA">
            <w:pPr>
              <w:snapToGrid w:val="0"/>
              <w:jc w:val="center"/>
            </w:pPr>
          </w:p>
        </w:tc>
        <w:tc>
          <w:tcPr>
            <w:tcW w:w="1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Урок </w:t>
            </w:r>
            <w:proofErr w:type="spellStart"/>
            <w:proofErr w:type="gramStart"/>
            <w:r w:rsidRPr="00672066">
              <w:rPr>
                <w:bCs/>
                <w:color w:val="000000"/>
              </w:rPr>
              <w:t>обоб</w:t>
            </w:r>
            <w:r>
              <w:rPr>
                <w:bCs/>
                <w:color w:val="000000"/>
              </w:rPr>
              <w:t>-</w:t>
            </w:r>
            <w:r w:rsidRPr="00672066">
              <w:rPr>
                <w:bCs/>
                <w:color w:val="000000"/>
              </w:rPr>
              <w:t>щения</w:t>
            </w:r>
            <w:proofErr w:type="spellEnd"/>
            <w:proofErr w:type="gramEnd"/>
            <w:r w:rsidRPr="00672066">
              <w:rPr>
                <w:bCs/>
                <w:color w:val="000000"/>
              </w:rPr>
              <w:t xml:space="preserve"> и систематизации </w:t>
            </w:r>
            <w:proofErr w:type="spellStart"/>
            <w:r w:rsidRPr="00672066">
              <w:rPr>
                <w:bCs/>
                <w:color w:val="000000"/>
              </w:rPr>
              <w:t>зна</w:t>
            </w:r>
            <w:r>
              <w:rPr>
                <w:bCs/>
                <w:color w:val="000000"/>
              </w:rPr>
              <w:t>-ний</w:t>
            </w:r>
            <w:proofErr w:type="spellEnd"/>
          </w:p>
        </w:tc>
        <w:tc>
          <w:tcPr>
            <w:tcW w:w="14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r w:rsidRPr="00672066">
              <w:rPr>
                <w:bCs/>
                <w:color w:val="000000"/>
              </w:rPr>
              <w:t>Обобщать и структурировать пройденный материал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napToGrid w:val="0"/>
            </w:pPr>
            <w:r w:rsidRPr="00672066">
              <w:t xml:space="preserve">Тест </w:t>
            </w:r>
            <w:proofErr w:type="gramStart"/>
            <w:r w:rsidRPr="00672066">
              <w:t>в</w:t>
            </w:r>
            <w:proofErr w:type="gramEnd"/>
            <w:r w:rsidRPr="00672066">
              <w:t xml:space="preserve"> фор</w:t>
            </w:r>
            <w:r>
              <w:t>-</w:t>
            </w:r>
          </w:p>
          <w:p w:rsidR="00043282" w:rsidRPr="00672066" w:rsidRDefault="00043282" w:rsidP="000D09CA">
            <w:pPr>
              <w:snapToGrid w:val="0"/>
              <w:rPr>
                <w:bCs/>
                <w:color w:val="000000"/>
              </w:rPr>
            </w:pPr>
            <w:proofErr w:type="spellStart"/>
            <w:r w:rsidRPr="00672066">
              <w:t>ме</w:t>
            </w:r>
            <w:proofErr w:type="spellEnd"/>
            <w:r w:rsidRPr="00672066">
              <w:t xml:space="preserve"> ЕГЭ.</w:t>
            </w:r>
          </w:p>
        </w:tc>
        <w:tc>
          <w:tcPr>
            <w:tcW w:w="12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3282" w:rsidRDefault="00043282" w:rsidP="000D09CA">
            <w:pPr>
              <w:suppressAutoHyphens w:val="0"/>
              <w:spacing w:after="200" w:line="276" w:lineRule="auto"/>
            </w:pPr>
          </w:p>
          <w:p w:rsidR="00043282" w:rsidRPr="00672066" w:rsidRDefault="00043282" w:rsidP="000D09CA">
            <w:pPr>
              <w:snapToGrid w:val="0"/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82" w:rsidRPr="00672066" w:rsidRDefault="00043282" w:rsidP="000D09CA">
            <w:pPr>
              <w:snapToGrid w:val="0"/>
            </w:pPr>
          </w:p>
        </w:tc>
      </w:tr>
    </w:tbl>
    <w:p w:rsidR="00043282" w:rsidRDefault="00043282" w:rsidP="00043282"/>
    <w:p w:rsidR="00043282" w:rsidRDefault="00043282" w:rsidP="00043282"/>
    <w:p w:rsidR="00043282" w:rsidRDefault="00043282" w:rsidP="00043282"/>
    <w:p w:rsidR="00043282" w:rsidRDefault="00043282" w:rsidP="00043282"/>
    <w:p w:rsidR="00043282" w:rsidRPr="00672066" w:rsidRDefault="00043282" w:rsidP="00043282"/>
    <w:p w:rsidR="003A27E7" w:rsidRPr="00651849" w:rsidRDefault="003A27E7" w:rsidP="00651849"/>
    <w:sectPr w:rsidR="003A27E7" w:rsidRPr="00651849" w:rsidSect="006518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1849"/>
    <w:rsid w:val="00043282"/>
    <w:rsid w:val="003A27E7"/>
    <w:rsid w:val="00651849"/>
    <w:rsid w:val="00F628B8"/>
    <w:rsid w:val="00FB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51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184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одержимое таблицы"/>
    <w:basedOn w:val="a"/>
    <w:rsid w:val="00043282"/>
    <w:pPr>
      <w:suppressLineNumbers/>
    </w:pPr>
  </w:style>
  <w:style w:type="character" w:styleId="a4">
    <w:name w:val="Emphasis"/>
    <w:qFormat/>
    <w:rsid w:val="00043282"/>
    <w:rPr>
      <w:i/>
      <w:iCs/>
    </w:rPr>
  </w:style>
  <w:style w:type="character" w:styleId="a5">
    <w:name w:val="Strong"/>
    <w:qFormat/>
    <w:rsid w:val="00043282"/>
    <w:rPr>
      <w:b/>
      <w:bCs/>
    </w:rPr>
  </w:style>
  <w:style w:type="table" w:styleId="a6">
    <w:name w:val="Table Grid"/>
    <w:basedOn w:val="a1"/>
    <w:uiPriority w:val="59"/>
    <w:rsid w:val="000432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4830</Words>
  <Characters>27534</Characters>
  <Application>Microsoft Office Word</Application>
  <DocSecurity>0</DocSecurity>
  <Lines>229</Lines>
  <Paragraphs>64</Paragraphs>
  <ScaleCrop>false</ScaleCrop>
  <Company>Reanimator Extreme Edition</Company>
  <LinksUpToDate>false</LinksUpToDate>
  <CharactersWithSpaces>32300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2014-11-21T16:38:00Z</dcterms:created>
  <dcterms:modified xsi:type="dcterms:W3CDTF">2014-11-21T16:38:00Z</dcterms:modified>
</cp:coreProperties>
</file>